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EC" w:rsidRPr="00096105" w:rsidRDefault="00EC3660" w:rsidP="000D13E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6D6A" w:rsidRPr="00096105">
        <w:rPr>
          <w:rFonts w:ascii="Times New Roman" w:hAnsi="Times New Roman" w:cs="Times New Roman"/>
          <w:b/>
          <w:sz w:val="24"/>
          <w:szCs w:val="24"/>
        </w:rPr>
        <w:t>5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E56F88" w:rsidRPr="00096105">
        <w:rPr>
          <w:rFonts w:ascii="Times New Roman" w:hAnsi="Times New Roman" w:cs="Times New Roman"/>
          <w:sz w:val="20"/>
          <w:szCs w:val="20"/>
        </w:rPr>
        <w:t>wnioskodawcy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0D13EC" w:rsidRPr="00096105" w:rsidRDefault="000D13EC" w:rsidP="000D1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 xml:space="preserve">o terminie uruchomienia projektu indywidualnego </w:t>
      </w:r>
    </w:p>
    <w:p w:rsidR="000D13EC" w:rsidRPr="00096105" w:rsidRDefault="00223A47" w:rsidP="000D13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o finansowanie badań naukowych lub prac rozwojowych oraz zadań z nimi związanych, sł</w:t>
      </w:r>
      <w:r w:rsidRPr="00096105">
        <w:rPr>
          <w:rFonts w:ascii="Times New Roman" w:hAnsi="Times New Roman" w:cs="Times New Roman"/>
          <w:b/>
          <w:sz w:val="24"/>
          <w:szCs w:val="24"/>
        </w:rPr>
        <w:t>u</w:t>
      </w:r>
      <w:r w:rsidRPr="00096105">
        <w:rPr>
          <w:rFonts w:ascii="Times New Roman" w:hAnsi="Times New Roman" w:cs="Times New Roman"/>
          <w:b/>
          <w:sz w:val="24"/>
          <w:szCs w:val="24"/>
        </w:rPr>
        <w:t xml:space="preserve">żących rozwojowi młodych naukowców, uczestników studiów doktoranckich oraz słuchaczy Szkoły Doktorskiej UR </w:t>
      </w:r>
    </w:p>
    <w:p w:rsidR="000D13EC" w:rsidRPr="00096105" w:rsidRDefault="000D13EC" w:rsidP="000D1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(rozpoczęcia korzystania z przyznanych środków)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Oświadczam, iż grant nr ……</w:t>
      </w:r>
      <w:r w:rsidR="003F18DF" w:rsidRPr="00096105">
        <w:rPr>
          <w:rFonts w:ascii="Times New Roman" w:hAnsi="Times New Roman" w:cs="Times New Roman"/>
          <w:sz w:val="24"/>
          <w:szCs w:val="24"/>
        </w:rPr>
        <w:t>……….</w:t>
      </w:r>
      <w:r w:rsidRPr="00096105">
        <w:rPr>
          <w:rFonts w:ascii="Times New Roman" w:hAnsi="Times New Roman" w:cs="Times New Roman"/>
          <w:sz w:val="24"/>
          <w:szCs w:val="24"/>
        </w:rPr>
        <w:t>………. zostanie uruchomiony z dniem ………………… .</w:t>
      </w: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EC" w:rsidRPr="00096105" w:rsidRDefault="000D13EC" w:rsidP="000D13E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C46B93" w:rsidRPr="007F6F4D" w:rsidRDefault="000D13EC" w:rsidP="007F6F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E56F88" w:rsidRPr="00096105">
        <w:rPr>
          <w:rFonts w:ascii="Times New Roman" w:hAnsi="Times New Roman" w:cs="Times New Roman"/>
          <w:sz w:val="20"/>
          <w:szCs w:val="20"/>
        </w:rPr>
        <w:t>wnioskodawcy</w:t>
      </w:r>
      <w:r w:rsidR="007F6F4D" w:rsidRPr="000961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sectPr w:rsidR="00C46B93" w:rsidRPr="007F6F4D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665A"/>
    <w:rsid w:val="001D2D9D"/>
    <w:rsid w:val="001E20A3"/>
    <w:rsid w:val="001E37DA"/>
    <w:rsid w:val="001E5FEF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9CD6-0CB6-498E-9F20-8BB205A1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2020-02-26T07:49:00Z</dcterms:created>
  <dcterms:modified xsi:type="dcterms:W3CDTF">2020-02-26T07:49:00Z</dcterms:modified>
</cp:coreProperties>
</file>