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1A8B16BD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1608CE">
        <w:rPr>
          <w:rFonts w:ascii="Times New Roman" w:eastAsia="Times New Roman" w:hAnsi="Times New Roman"/>
          <w:b/>
          <w:sz w:val="18"/>
        </w:rPr>
        <w:t>3</w:t>
      </w:r>
      <w:r w:rsidR="0087470A">
        <w:rPr>
          <w:rFonts w:ascii="Times New Roman" w:eastAsia="Times New Roman" w:hAnsi="Times New Roman"/>
          <w:b/>
          <w:sz w:val="18"/>
        </w:rPr>
        <w:t>0</w:t>
      </w:r>
      <w:r w:rsidR="00FF5075">
        <w:rPr>
          <w:rFonts w:ascii="Times New Roman" w:eastAsia="Times New Roman" w:hAnsi="Times New Roman"/>
          <w:b/>
          <w:sz w:val="18"/>
        </w:rPr>
        <w:t>.09</w:t>
      </w:r>
      <w:r>
        <w:rPr>
          <w:rFonts w:ascii="Times New Roman" w:eastAsia="Times New Roman" w:hAnsi="Times New Roman"/>
          <w:b/>
          <w:sz w:val="18"/>
        </w:rPr>
        <w:t>.202</w:t>
      </w:r>
      <w:r w:rsidR="00FF5075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37157DAE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FF7A28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7BA04D44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I </w:t>
      </w:r>
      <w:r w:rsidR="003703B4">
        <w:rPr>
          <w:b/>
          <w:sz w:val="24"/>
        </w:rPr>
        <w:t>Administracja 2st</w:t>
      </w:r>
      <w:r>
        <w:rPr>
          <w:b/>
          <w:sz w:val="24"/>
        </w:rPr>
        <w:t xml:space="preserve"> – studia niestacjonarne</w:t>
      </w:r>
    </w:p>
    <w:p w14:paraId="744AF7A0" w14:textId="3ED27B64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FF7A28">
        <w:rPr>
          <w:b/>
          <w:sz w:val="24"/>
        </w:rPr>
        <w:t>4</w:t>
      </w:r>
      <w:r>
        <w:rPr>
          <w:b/>
          <w:sz w:val="24"/>
        </w:rPr>
        <w:t>/202</w:t>
      </w:r>
      <w:r w:rsidR="00FF7A28">
        <w:rPr>
          <w:b/>
          <w:sz w:val="24"/>
        </w:rPr>
        <w:t>5</w:t>
      </w:r>
    </w:p>
    <w:p w14:paraId="7B0AA06B" w14:textId="60CDFAF6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0F0B78">
        <w:rPr>
          <w:b/>
          <w:sz w:val="24"/>
        </w:rPr>
        <w:t xml:space="preserve"> </w:t>
      </w:r>
      <w:r w:rsidR="005C30AE">
        <w:rPr>
          <w:b/>
          <w:sz w:val="24"/>
        </w:rPr>
        <w:t>6</w:t>
      </w:r>
      <w:r w:rsidR="000F0B78">
        <w:rPr>
          <w:b/>
          <w:sz w:val="24"/>
        </w:rPr>
        <w:t xml:space="preserve"> ul. Grunwaldzka 13</w:t>
      </w:r>
    </w:p>
    <w:p w14:paraId="61B92D45" w14:textId="19D463A0" w:rsidR="00FD0FAB" w:rsidRDefault="00561FA8" w:rsidP="00561FA8">
      <w:pPr>
        <w:pStyle w:val="Akapitzlist"/>
        <w:jc w:val="center"/>
        <w:rPr>
          <w:b/>
          <w:color w:val="FF0000"/>
          <w:sz w:val="24"/>
          <w:u w:val="single"/>
        </w:rPr>
      </w:pPr>
      <w:r>
        <w:rPr>
          <w:bCs/>
          <w:color w:val="FF0000"/>
          <w:sz w:val="24"/>
        </w:rPr>
        <w:t xml:space="preserve">*Zajęcia zaznaczone kolorem </w:t>
      </w:r>
      <w:r w:rsidRPr="002943AE"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5BB57157" w14:textId="77777777" w:rsidR="00561FA8" w:rsidRPr="00561FA8" w:rsidRDefault="00561FA8" w:rsidP="00561FA8">
      <w:pPr>
        <w:pStyle w:val="Akapitzlist"/>
        <w:jc w:val="center"/>
        <w:rPr>
          <w:bCs/>
          <w:color w:val="FF0000"/>
          <w:sz w:val="24"/>
        </w:rPr>
      </w:pPr>
    </w:p>
    <w:tbl>
      <w:tblPr>
        <w:tblStyle w:val="Tabela-Siatka"/>
        <w:tblW w:w="9817" w:type="dxa"/>
        <w:tblInd w:w="-307" w:type="dxa"/>
        <w:tblLook w:val="04A0" w:firstRow="1" w:lastRow="0" w:firstColumn="1" w:lastColumn="0" w:noHBand="0" w:noVBand="1"/>
      </w:tblPr>
      <w:tblGrid>
        <w:gridCol w:w="1198"/>
        <w:gridCol w:w="449"/>
        <w:gridCol w:w="453"/>
        <w:gridCol w:w="451"/>
        <w:gridCol w:w="450"/>
        <w:gridCol w:w="568"/>
        <w:gridCol w:w="453"/>
        <w:gridCol w:w="451"/>
        <w:gridCol w:w="568"/>
        <w:gridCol w:w="568"/>
        <w:gridCol w:w="454"/>
        <w:gridCol w:w="456"/>
        <w:gridCol w:w="611"/>
        <w:gridCol w:w="433"/>
        <w:gridCol w:w="459"/>
        <w:gridCol w:w="458"/>
        <w:gridCol w:w="454"/>
        <w:gridCol w:w="454"/>
        <w:gridCol w:w="429"/>
      </w:tblGrid>
      <w:tr w:rsidR="00771AE9" w14:paraId="420A057F" w14:textId="77777777" w:rsidTr="00771AE9">
        <w:trPr>
          <w:trHeight w:val="246"/>
        </w:trPr>
        <w:tc>
          <w:tcPr>
            <w:tcW w:w="1313" w:type="dxa"/>
            <w:vMerge w:val="restart"/>
          </w:tcPr>
          <w:p w14:paraId="180A8869" w14:textId="77777777" w:rsidR="00771AE9" w:rsidRPr="007C5955" w:rsidRDefault="00771AE9" w:rsidP="00FD0FAB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671FDD8A" w14:textId="77777777" w:rsidR="00771AE9" w:rsidRPr="007C5955" w:rsidRDefault="00771AE9" w:rsidP="00FD0FAB"/>
          <w:p w14:paraId="4C82D637" w14:textId="77777777" w:rsidR="00771AE9" w:rsidRPr="007C5955" w:rsidRDefault="00771AE9" w:rsidP="00FD0FAB"/>
          <w:p w14:paraId="5260E913" w14:textId="77777777" w:rsidR="00771AE9" w:rsidRPr="007C5955" w:rsidRDefault="00771AE9" w:rsidP="00FD0FAB">
            <w:r w:rsidRPr="007C5955">
              <w:t>godzina</w:t>
            </w:r>
          </w:p>
        </w:tc>
        <w:tc>
          <w:tcPr>
            <w:tcW w:w="1384" w:type="dxa"/>
            <w:gridSpan w:val="3"/>
            <w:vAlign w:val="center"/>
          </w:tcPr>
          <w:p w14:paraId="6ADA69B9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390" w:type="dxa"/>
            <w:gridSpan w:val="3"/>
            <w:vAlign w:val="center"/>
          </w:tcPr>
          <w:p w14:paraId="5816C6A8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396" w:type="dxa"/>
            <w:gridSpan w:val="3"/>
            <w:vAlign w:val="center"/>
          </w:tcPr>
          <w:p w14:paraId="7CCFFCF6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603" w:type="dxa"/>
            <w:gridSpan w:val="3"/>
            <w:vAlign w:val="center"/>
          </w:tcPr>
          <w:p w14:paraId="522852B7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367" w:type="dxa"/>
            <w:gridSpan w:val="3"/>
            <w:vAlign w:val="center"/>
          </w:tcPr>
          <w:p w14:paraId="6FFA1F4D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364" w:type="dxa"/>
            <w:gridSpan w:val="3"/>
            <w:vAlign w:val="center"/>
          </w:tcPr>
          <w:p w14:paraId="4D68A18A" w14:textId="7ADB363A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1AE9" w14:paraId="38691E70" w14:textId="77777777" w:rsidTr="00771AE9">
        <w:trPr>
          <w:trHeight w:val="262"/>
        </w:trPr>
        <w:tc>
          <w:tcPr>
            <w:tcW w:w="1313" w:type="dxa"/>
            <w:vMerge/>
          </w:tcPr>
          <w:p w14:paraId="1581B53A" w14:textId="77777777" w:rsidR="00771AE9" w:rsidRPr="007C5955" w:rsidRDefault="00771AE9"/>
        </w:tc>
        <w:tc>
          <w:tcPr>
            <w:tcW w:w="459" w:type="dxa"/>
            <w:vAlign w:val="center"/>
          </w:tcPr>
          <w:p w14:paraId="2C122E9D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4" w:type="dxa"/>
            <w:vAlign w:val="center"/>
          </w:tcPr>
          <w:p w14:paraId="50930DE2" w14:textId="77777777" w:rsidR="00771AE9" w:rsidRPr="007C5955" w:rsidRDefault="00771AE9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1" w:type="dxa"/>
            <w:vAlign w:val="center"/>
          </w:tcPr>
          <w:p w14:paraId="34887091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0" w:type="dxa"/>
            <w:vAlign w:val="center"/>
          </w:tcPr>
          <w:p w14:paraId="71533FDE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6" w:type="dxa"/>
            <w:vAlign w:val="center"/>
          </w:tcPr>
          <w:p w14:paraId="21C615A5" w14:textId="77777777" w:rsidR="00771AE9" w:rsidRPr="007C5955" w:rsidRDefault="00771AE9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4" w:type="dxa"/>
            <w:vAlign w:val="center"/>
          </w:tcPr>
          <w:p w14:paraId="4739274B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2" w:type="dxa"/>
            <w:vAlign w:val="center"/>
          </w:tcPr>
          <w:p w14:paraId="76A5459B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3D6C3196" w14:textId="77777777" w:rsidR="00771AE9" w:rsidRPr="007C5955" w:rsidRDefault="00771AE9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6" w:type="dxa"/>
            <w:vAlign w:val="center"/>
          </w:tcPr>
          <w:p w14:paraId="7AB71F15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5" w:type="dxa"/>
            <w:vAlign w:val="center"/>
          </w:tcPr>
          <w:p w14:paraId="5E304F6E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7E6410E4" w14:textId="77777777" w:rsidR="00771AE9" w:rsidRPr="007C5955" w:rsidRDefault="00771AE9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670" w:type="dxa"/>
            <w:vAlign w:val="center"/>
          </w:tcPr>
          <w:p w14:paraId="5FE8E42D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33" w:type="dxa"/>
            <w:vAlign w:val="center"/>
          </w:tcPr>
          <w:p w14:paraId="04867B2D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8" w:type="dxa"/>
            <w:vAlign w:val="center"/>
          </w:tcPr>
          <w:p w14:paraId="3630253F" w14:textId="77777777" w:rsidR="00771AE9" w:rsidRPr="007C5955" w:rsidRDefault="00771AE9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6" w:type="dxa"/>
            <w:vAlign w:val="center"/>
          </w:tcPr>
          <w:p w14:paraId="7011A8B1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6" w:type="dxa"/>
            <w:vAlign w:val="center"/>
          </w:tcPr>
          <w:p w14:paraId="720397B1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66" w:type="dxa"/>
            <w:vAlign w:val="center"/>
          </w:tcPr>
          <w:p w14:paraId="0EDF5FDC" w14:textId="77777777" w:rsidR="00771AE9" w:rsidRPr="007C5955" w:rsidRDefault="00771AE9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32" w:type="dxa"/>
            <w:vAlign w:val="center"/>
          </w:tcPr>
          <w:p w14:paraId="2A6D2675" w14:textId="77777777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771AE9" w14:paraId="08C1BA8E" w14:textId="77777777" w:rsidTr="002943AE">
        <w:trPr>
          <w:trHeight w:val="610"/>
        </w:trPr>
        <w:tc>
          <w:tcPr>
            <w:tcW w:w="1313" w:type="dxa"/>
            <w:vMerge/>
          </w:tcPr>
          <w:p w14:paraId="33C1708D" w14:textId="77777777" w:rsidR="00771AE9" w:rsidRPr="007C5955" w:rsidRDefault="00771AE9"/>
        </w:tc>
        <w:tc>
          <w:tcPr>
            <w:tcW w:w="459" w:type="dxa"/>
            <w:vAlign w:val="center"/>
          </w:tcPr>
          <w:p w14:paraId="1F079E1A" w14:textId="5D41E775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2490CDD" w14:textId="619BAB8F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4" w:type="dxa"/>
            <w:vAlign w:val="center"/>
          </w:tcPr>
          <w:p w14:paraId="477F1D5A" w14:textId="34BECF30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295DFD5" w14:textId="748F2703" w:rsidR="00771AE9" w:rsidRPr="007C5955" w:rsidRDefault="00771AE9" w:rsidP="00165CCD">
            <w:pPr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461" w:type="dxa"/>
            <w:vAlign w:val="center"/>
          </w:tcPr>
          <w:p w14:paraId="7AB8F2EC" w14:textId="2409C273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44C5460" w14:textId="0EA71DCD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0" w:type="dxa"/>
            <w:vAlign w:val="center"/>
          </w:tcPr>
          <w:p w14:paraId="1F4DBE78" w14:textId="28DD000A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490C209" w14:textId="029DBAEC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6" w:type="dxa"/>
            <w:vAlign w:val="center"/>
          </w:tcPr>
          <w:p w14:paraId="40708ED6" w14:textId="4CB4A3C9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9249118" w14:textId="61D2FBF7" w:rsidR="00771AE9" w:rsidRPr="007C5955" w:rsidRDefault="00771AE9" w:rsidP="00EF272C">
            <w:pPr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464" w:type="dxa"/>
            <w:vAlign w:val="center"/>
          </w:tcPr>
          <w:p w14:paraId="4ADF0808" w14:textId="10E9B863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6943EB3A" w14:textId="3D56E86E" w:rsidR="00771AE9" w:rsidRPr="007C5955" w:rsidRDefault="00771AE9" w:rsidP="00165CC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2" w:type="dxa"/>
            <w:vAlign w:val="center"/>
          </w:tcPr>
          <w:p w14:paraId="6DA4057B" w14:textId="2649C3AC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87331B9" w14:textId="309C28E6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68" w:type="dxa"/>
            <w:vAlign w:val="center"/>
          </w:tcPr>
          <w:p w14:paraId="064771BC" w14:textId="355B017B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7DE2DF82" w14:textId="4ACBBA82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66" w:type="dxa"/>
            <w:vAlign w:val="center"/>
          </w:tcPr>
          <w:p w14:paraId="03A5707F" w14:textId="6C8FE0A9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7CD96BC2" w14:textId="2C20586D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7C5955">
              <w:rPr>
                <w:b/>
              </w:rPr>
              <w:t>I</w:t>
            </w:r>
          </w:p>
        </w:tc>
        <w:tc>
          <w:tcPr>
            <w:tcW w:w="465" w:type="dxa"/>
            <w:vAlign w:val="center"/>
          </w:tcPr>
          <w:p w14:paraId="7661D0DF" w14:textId="77777777" w:rsidR="00771AE9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14:paraId="18ACC7ED" w14:textId="2196F1A0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68" w:type="dxa"/>
            <w:vAlign w:val="center"/>
          </w:tcPr>
          <w:p w14:paraId="377E9E13" w14:textId="5CD66B9C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0F83039D" w14:textId="28EB2893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670" w:type="dxa"/>
            <w:vAlign w:val="center"/>
          </w:tcPr>
          <w:p w14:paraId="302E672B" w14:textId="35476FC1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F389AE2" w14:textId="16FAC282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33" w:type="dxa"/>
            <w:vAlign w:val="center"/>
          </w:tcPr>
          <w:p w14:paraId="399ACE22" w14:textId="50673B66" w:rsidR="00771AE9" w:rsidRPr="007C5955" w:rsidRDefault="00771AE9" w:rsidP="00165CCD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02E2B5EA" w14:textId="01568175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68" w:type="dxa"/>
            <w:vAlign w:val="center"/>
          </w:tcPr>
          <w:p w14:paraId="4E697107" w14:textId="77DCD515" w:rsidR="00771AE9" w:rsidRPr="007C5955" w:rsidRDefault="00771AE9" w:rsidP="009C13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3E21FB07" w14:textId="085595E6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66" w:type="dxa"/>
            <w:vAlign w:val="center"/>
          </w:tcPr>
          <w:p w14:paraId="38A81216" w14:textId="63E7C53F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22CAA7F7" w14:textId="21016EF7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66" w:type="dxa"/>
            <w:vAlign w:val="center"/>
          </w:tcPr>
          <w:p w14:paraId="5B723BBC" w14:textId="5245307D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486A7104" w14:textId="14B64C2C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66" w:type="dxa"/>
            <w:vAlign w:val="center"/>
          </w:tcPr>
          <w:p w14:paraId="367E7880" w14:textId="52127EB8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2CE19C5F" w14:textId="1E0DDBCF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32" w:type="dxa"/>
            <w:vAlign w:val="center"/>
          </w:tcPr>
          <w:p w14:paraId="6638A221" w14:textId="5ED04B35" w:rsidR="00771AE9" w:rsidRPr="007C5955" w:rsidRDefault="00771AE9" w:rsidP="00BF68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25B0BFFB" w14:textId="7E1C4848" w:rsidR="00771AE9" w:rsidRPr="007C5955" w:rsidRDefault="00771AE9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BF6A04" w14:paraId="77D90795" w14:textId="77777777" w:rsidTr="002943AE">
        <w:trPr>
          <w:trHeight w:val="293"/>
        </w:trPr>
        <w:tc>
          <w:tcPr>
            <w:tcW w:w="1313" w:type="dxa"/>
          </w:tcPr>
          <w:p w14:paraId="0B1EA02C" w14:textId="77777777" w:rsidR="00771AE9" w:rsidRPr="009E1106" w:rsidRDefault="00771AE9" w:rsidP="004B69B7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8.00 - 8.45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0F36F82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0609988F" w14:textId="459D74F3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</w:tcPr>
          <w:p w14:paraId="392E609E" w14:textId="79232BD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433D6FDB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26F8F1F6" w14:textId="329F2A24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4" w:type="dxa"/>
          </w:tcPr>
          <w:p w14:paraId="37673632" w14:textId="65D7E3CA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0D96EF1D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725FE1EE" w14:textId="23E2DF4A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636B62B7" w14:textId="470FA078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29B6FF0B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C63066F" w14:textId="5518BB51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</w:tcPr>
          <w:p w14:paraId="2DFACE6E" w14:textId="264AA669" w:rsidR="00771AE9" w:rsidRPr="009E1106" w:rsidRDefault="00771AE9" w:rsidP="009456CB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9CE206A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3BE3CCD" w14:textId="1032F0F1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</w:tcPr>
          <w:p w14:paraId="742F6A72" w14:textId="6C99D11E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DBAC7CA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718F5BE8" w14:textId="60CC0452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</w:tcPr>
          <w:p w14:paraId="23C5D715" w14:textId="63F856D2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</w:tr>
      <w:tr w:rsidR="00BF6A04" w14:paraId="02B5366D" w14:textId="77777777" w:rsidTr="002943AE">
        <w:trPr>
          <w:trHeight w:val="293"/>
        </w:trPr>
        <w:tc>
          <w:tcPr>
            <w:tcW w:w="1313" w:type="dxa"/>
          </w:tcPr>
          <w:p w14:paraId="5C04DFDB" w14:textId="77777777" w:rsidR="00771AE9" w:rsidRPr="009E1106" w:rsidRDefault="00771AE9" w:rsidP="004B69B7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8.50 – 9.35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20CB0CC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7BE74C96" w14:textId="449C6891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</w:tcPr>
          <w:p w14:paraId="73720575" w14:textId="5555CCE4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78485A27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0AB785BA" w14:textId="23A7DE02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4" w:type="dxa"/>
          </w:tcPr>
          <w:p w14:paraId="3D91F847" w14:textId="07B92BF4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23EE8F1E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11F524C7" w14:textId="602E57D1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0490A696" w14:textId="14D9AE42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C537620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8E774DA" w14:textId="30D6FC4D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</w:tcPr>
          <w:p w14:paraId="127AB720" w14:textId="18DEBE72" w:rsidR="00771AE9" w:rsidRPr="009E1106" w:rsidRDefault="00771AE9" w:rsidP="009456CB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8CFF7A2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D5BAD63" w14:textId="524DDD63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</w:tcPr>
          <w:p w14:paraId="311776E6" w14:textId="61FE1C8A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D328F6E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27B540DC" w14:textId="0DCE972F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</w:tcPr>
          <w:p w14:paraId="6F85FFDA" w14:textId="492797EC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</w:tr>
      <w:tr w:rsidR="00BF6A04" w14:paraId="78D2C959" w14:textId="77777777" w:rsidTr="002943AE">
        <w:trPr>
          <w:trHeight w:val="293"/>
        </w:trPr>
        <w:tc>
          <w:tcPr>
            <w:tcW w:w="1313" w:type="dxa"/>
          </w:tcPr>
          <w:p w14:paraId="7CF59A2F" w14:textId="77777777" w:rsidR="00771AE9" w:rsidRPr="009E1106" w:rsidRDefault="00771AE9" w:rsidP="004B69B7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9.40 – 10.25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528EBD1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3DEBB3AD" w14:textId="3F6457CB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</w:tcPr>
          <w:p w14:paraId="1658CC57" w14:textId="57A2355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67A3ECEF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16C58A08" w14:textId="74B2E2DE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4" w:type="dxa"/>
          </w:tcPr>
          <w:p w14:paraId="334D1C64" w14:textId="37BDCEF4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3046E6BF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2B0EECA1" w14:textId="2662943D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76989BA6" w14:textId="4EB7573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798343A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051877E8" w14:textId="4299E2B3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</w:tcPr>
          <w:p w14:paraId="16BCA2CD" w14:textId="343CED03" w:rsidR="00771AE9" w:rsidRPr="009E1106" w:rsidRDefault="00771AE9" w:rsidP="009456CB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5DBE49B1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81E067B" w14:textId="0FFC04B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</w:tcPr>
          <w:p w14:paraId="62EB8E33" w14:textId="3B630D32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189EBB2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5323F7C9" w14:textId="498A8DF0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</w:tcPr>
          <w:p w14:paraId="25E5B80E" w14:textId="0EFC063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</w:tr>
      <w:tr w:rsidR="00BF6A04" w14:paraId="602A5FD2" w14:textId="77777777" w:rsidTr="002943AE">
        <w:trPr>
          <w:trHeight w:val="308"/>
        </w:trPr>
        <w:tc>
          <w:tcPr>
            <w:tcW w:w="1313" w:type="dxa"/>
          </w:tcPr>
          <w:p w14:paraId="49835A7C" w14:textId="77777777" w:rsidR="00771AE9" w:rsidRPr="009E1106" w:rsidRDefault="00771AE9" w:rsidP="004B69B7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10.30 - 11.15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F332A54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78EBA5D7" w14:textId="0788EDC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</w:tcPr>
          <w:p w14:paraId="03461455" w14:textId="04E56E1A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3286B1A9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745A5D63" w14:textId="469BBBF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4" w:type="dxa"/>
          </w:tcPr>
          <w:p w14:paraId="49BD8A43" w14:textId="646953B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076E0A61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2390DD25" w14:textId="45FB4B2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078086DF" w14:textId="6A33570A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68C2D5DA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1592F8EB" w14:textId="249AC6DE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</w:tcPr>
          <w:p w14:paraId="4264185A" w14:textId="205D5E83" w:rsidR="00771AE9" w:rsidRPr="009E1106" w:rsidRDefault="00771AE9" w:rsidP="009456CB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15070B64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A4CB4DF" w14:textId="714F7302" w:rsidR="00771AE9" w:rsidRPr="00B9303C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</w:tcPr>
          <w:p w14:paraId="7BC3BC07" w14:textId="20E63A9B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59A51111" w14:textId="77777777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2C8CA706" w14:textId="6373FBF0" w:rsidR="00771AE9" w:rsidRPr="009E1106" w:rsidRDefault="00771AE9" w:rsidP="004B69B7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</w:tcPr>
          <w:p w14:paraId="2AF04F99" w14:textId="75871869" w:rsidR="00771AE9" w:rsidRPr="009E1106" w:rsidRDefault="00771AE9" w:rsidP="004B69B7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</w:tr>
      <w:tr w:rsidR="00BF6A04" w14:paraId="786CC459" w14:textId="77777777" w:rsidTr="002943AE">
        <w:trPr>
          <w:trHeight w:val="293"/>
        </w:trPr>
        <w:tc>
          <w:tcPr>
            <w:tcW w:w="1313" w:type="dxa"/>
          </w:tcPr>
          <w:p w14:paraId="54AAE0D1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11.20 - 12.05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A7F907C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AD6C7BA" w14:textId="2B16956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</w:tcPr>
          <w:p w14:paraId="2CB90CE1" w14:textId="70BD9BF5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522FD334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0FC645F7" w14:textId="04081CD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4" w:type="dxa"/>
          </w:tcPr>
          <w:p w14:paraId="4476C090" w14:textId="3BEBE97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1AC6381F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4163AEA4" w14:textId="207A29EC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282F97F4" w14:textId="43CF1602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4E54554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AA1919E" w14:textId="093FC35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</w:tcPr>
          <w:p w14:paraId="135C15AB" w14:textId="38FF99F0" w:rsidR="00771AE9" w:rsidRPr="009E1106" w:rsidRDefault="00771AE9" w:rsidP="00771AE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EB80E99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0614D662" w14:textId="3E1B37FE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</w:tcPr>
          <w:p w14:paraId="68711610" w14:textId="1523FE7A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723B0C9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1F41D947" w14:textId="77E218C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</w:tcPr>
          <w:p w14:paraId="3C392C7E" w14:textId="5AC06955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</w:tr>
      <w:tr w:rsidR="00BF6A04" w14:paraId="701914A8" w14:textId="77777777" w:rsidTr="002943AE">
        <w:trPr>
          <w:trHeight w:val="293"/>
        </w:trPr>
        <w:tc>
          <w:tcPr>
            <w:tcW w:w="1313" w:type="dxa"/>
          </w:tcPr>
          <w:p w14:paraId="7FB57DB8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12.10 - 12.55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0A4F18E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02D3BC37" w14:textId="1C6E6D68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</w:tcPr>
          <w:p w14:paraId="0FE8458D" w14:textId="3514EEE8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0" w:type="dxa"/>
            <w:shd w:val="clear" w:color="auto" w:fill="BFBFBF" w:themeFill="background1" w:themeFillShade="BF"/>
          </w:tcPr>
          <w:p w14:paraId="5CC0F536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718BF1EE" w14:textId="05AE592D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4" w:type="dxa"/>
          </w:tcPr>
          <w:p w14:paraId="20CD2515" w14:textId="7F1DF92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79146693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1EB00E57" w14:textId="18AD206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6322D9AC" w14:textId="3B9EB06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J</w:t>
            </w:r>
            <w:r w:rsidR="00BF6A04">
              <w:rPr>
                <w:b/>
                <w:sz w:val="22"/>
                <w:szCs w:val="18"/>
              </w:rPr>
              <w:t>/J1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B0592EB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FE22FBE" w14:textId="6E349852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14:paraId="134E54DB" w14:textId="40C15791" w:rsidR="00771AE9" w:rsidRPr="009E1106" w:rsidRDefault="00771AE9" w:rsidP="00771AE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3F1A1E50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809CB36" w14:textId="353FCDA9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5AC5C2E3" w14:textId="5449252C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656A45EF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909D211" w14:textId="37DD730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8CCB3C3" w14:textId="2295BF0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W</w:t>
            </w:r>
          </w:p>
        </w:tc>
      </w:tr>
      <w:tr w:rsidR="00BF6A04" w14:paraId="7620A965" w14:textId="77777777" w:rsidTr="002943AE">
        <w:trPr>
          <w:trHeight w:val="434"/>
        </w:trPr>
        <w:tc>
          <w:tcPr>
            <w:tcW w:w="1313" w:type="dxa"/>
          </w:tcPr>
          <w:p w14:paraId="0D3A628D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13.00 - 13.45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13E375E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182E8E49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</w:tcPr>
          <w:p w14:paraId="4D1553EC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46415090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52BC7742" w14:textId="00D61E21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337FBBD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35C1568E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52257B5" w14:textId="1BD2000C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218B9798" w14:textId="08E702B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034357B9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988FBD8" w14:textId="72C46DD5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BFBFBF" w:themeFill="background1" w:themeFillShade="BF"/>
          </w:tcPr>
          <w:p w14:paraId="27326AAF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5433848E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7711247" w14:textId="6BC1A3AF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27D70DB4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917EB3B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65A81092" w14:textId="4593447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14:paraId="7B909E95" w14:textId="5B4AF9C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BF6A04" w14:paraId="4B1C62BD" w14:textId="77777777" w:rsidTr="00231EF9">
        <w:trPr>
          <w:trHeight w:val="293"/>
        </w:trPr>
        <w:tc>
          <w:tcPr>
            <w:tcW w:w="1313" w:type="dxa"/>
          </w:tcPr>
          <w:p w14:paraId="5E0F7DDA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13.50 - 14.35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135BFF4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B5CC332" w14:textId="5367F23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40B939CB" w14:textId="4195A7D1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1CEAF86A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7D48C1E9" w14:textId="172FF019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4" w:type="dxa"/>
            <w:shd w:val="clear" w:color="auto" w:fill="auto"/>
          </w:tcPr>
          <w:p w14:paraId="6B440BD1" w14:textId="1141163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C863AA7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3484D789" w14:textId="318C2E4F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674D6574" w14:textId="364523EF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1F3A064F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1010BF26" w14:textId="74B681E2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6D81BBFD" w14:textId="573FDE59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2515D90A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341F7C" w14:textId="7EB161DD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4A8C37F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092591BD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0154C353" w14:textId="23B199F6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2BD5FB74" w14:textId="3D584139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BF6A04" w14:paraId="1652C991" w14:textId="77777777" w:rsidTr="00231EF9">
        <w:trPr>
          <w:trHeight w:val="308"/>
        </w:trPr>
        <w:tc>
          <w:tcPr>
            <w:tcW w:w="1313" w:type="dxa"/>
          </w:tcPr>
          <w:p w14:paraId="1B04CA96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 xml:space="preserve">14.40 - 15.25 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1DC9717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69D027B" w14:textId="55C4141A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7074FA34" w14:textId="6CDBA6AA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52AF8EB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34028C4C" w14:textId="251ABDC2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4" w:type="dxa"/>
            <w:shd w:val="clear" w:color="auto" w:fill="auto"/>
          </w:tcPr>
          <w:p w14:paraId="60CD1194" w14:textId="08FE96DA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36285008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439300A6" w14:textId="1EDA2362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798CAD8D" w14:textId="158060D8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24EB04D8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7258771" w14:textId="18A19E89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25C9E400" w14:textId="14107AB3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4D3CA7B2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AFA2D62" w14:textId="76044DB3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5AABDAA6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C0C2594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90A656C" w14:textId="6F6C2A7C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5EE1C516" w14:textId="7DCAEA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BF6A04" w14:paraId="07E2CE5B" w14:textId="77777777" w:rsidTr="00231EF9">
        <w:trPr>
          <w:trHeight w:val="293"/>
        </w:trPr>
        <w:tc>
          <w:tcPr>
            <w:tcW w:w="1313" w:type="dxa"/>
          </w:tcPr>
          <w:p w14:paraId="010B7AB9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15.30 - 16.15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06FC3C7" w14:textId="0866202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AB68874" w14:textId="5E44076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579DA357" w14:textId="1FA3E02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559036FE" w14:textId="4FC1E33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189A87D1" w14:textId="0DEE8AAE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4" w:type="dxa"/>
            <w:shd w:val="clear" w:color="auto" w:fill="auto"/>
          </w:tcPr>
          <w:p w14:paraId="7B5912B9" w14:textId="29EDCC43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3302D1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0A3E4B6F" w14:textId="4B5534DF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12E09BC5" w14:textId="791000DA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DC4A21E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0B8C32AB" w14:textId="0B4BA2B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1C806E77" w14:textId="0373FF29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061A8262" w14:textId="6C8CB8D3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2089117" w14:textId="1E25B3F5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5DB2EEA1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6A5E3F7D" w14:textId="44E963C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CB6867C" w14:textId="23A6D92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4152285A" w14:textId="6C91D15C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BF6A04" w14:paraId="0E87DB80" w14:textId="77777777" w:rsidTr="00231EF9">
        <w:trPr>
          <w:trHeight w:val="293"/>
        </w:trPr>
        <w:tc>
          <w:tcPr>
            <w:tcW w:w="1313" w:type="dxa"/>
          </w:tcPr>
          <w:p w14:paraId="23131B61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16.20 - 17.05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F0E130F" w14:textId="7584F2D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9FDF07A" w14:textId="72DCF213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2DFF63D8" w14:textId="78DF0A8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39A6220C" w14:textId="0EA0F41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3574F243" w14:textId="134AE877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4" w:type="dxa"/>
            <w:shd w:val="clear" w:color="auto" w:fill="auto"/>
          </w:tcPr>
          <w:p w14:paraId="627ECE41" w14:textId="1BB44E8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35BB6C41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7234CEE1" w14:textId="37C2E843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6EF182B3" w14:textId="75FDA8D9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22FFBB2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5D7C071" w14:textId="4263B14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00FE94A8" w14:textId="4180C0D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4199B032" w14:textId="6D9B63B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0094CBA" w14:textId="5C485D41" w:rsidR="00771AE9" w:rsidRPr="00B9303C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FD1435A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6FCD8891" w14:textId="62CBF0F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3AFD06A1" w14:textId="0625112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17F43452" w14:textId="3119B99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BF6A04" w14:paraId="22FA23DB" w14:textId="77777777" w:rsidTr="00231EF9">
        <w:trPr>
          <w:trHeight w:val="293"/>
        </w:trPr>
        <w:tc>
          <w:tcPr>
            <w:tcW w:w="1313" w:type="dxa"/>
          </w:tcPr>
          <w:p w14:paraId="0CFC6956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17.10 - 17.55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A61C5AF" w14:textId="6752FB7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23E9A251" w14:textId="213FC62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5504CBCD" w14:textId="4101B08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340B512A" w14:textId="36D11860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8D08D" w:themeFill="accent6" w:themeFillTint="99"/>
          </w:tcPr>
          <w:p w14:paraId="31357BFF" w14:textId="3BC4D9FF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4" w:type="dxa"/>
            <w:shd w:val="clear" w:color="auto" w:fill="auto"/>
          </w:tcPr>
          <w:p w14:paraId="6BE2A0E7" w14:textId="22C2007B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7043B1C1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8D08D" w:themeFill="accent6" w:themeFillTint="99"/>
          </w:tcPr>
          <w:p w14:paraId="7007326B" w14:textId="3966CC93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 w:rsidRPr="009E1106"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6" w:type="dxa"/>
            <w:shd w:val="clear" w:color="auto" w:fill="A8D08D" w:themeFill="accent6" w:themeFillTint="99"/>
          </w:tcPr>
          <w:p w14:paraId="5F263612" w14:textId="1F437E33" w:rsidR="00771AE9" w:rsidRPr="009E1106" w:rsidRDefault="00771AE9" w:rsidP="00F17B89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Z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7F52C7A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73B81949" w14:textId="28DE70A5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78AF04F8" w14:textId="09CE11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6D5E9D3F" w14:textId="4E053728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61C35D2A" w14:textId="649C53D1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1EDA0806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1C0ED5C8" w14:textId="1E0C8EB8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002C2BC8" w14:textId="48A53D1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39984E21" w14:textId="42F2E4B3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231EF9" w14:paraId="319862DB" w14:textId="77777777" w:rsidTr="00231EF9">
        <w:trPr>
          <w:trHeight w:val="293"/>
        </w:trPr>
        <w:tc>
          <w:tcPr>
            <w:tcW w:w="1313" w:type="dxa"/>
          </w:tcPr>
          <w:p w14:paraId="713E3E94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18.00 - 18.45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BF3B28A" w14:textId="455BA19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4F156539" w14:textId="26A28F2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02D916C0" w14:textId="124D7802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5D4A6B76" w14:textId="3DC12C66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0B09720D" w14:textId="3B98566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04692196" w14:textId="079935D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503A2832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14:paraId="6224E28D" w14:textId="00D9AA4C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C1413A3" w14:textId="2D3FE912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69423AF0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CDC0A84" w14:textId="039C93CA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108C3110" w14:textId="2BF24F0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6D42F4BF" w14:textId="7D4E8235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3CB43D98" w14:textId="3921E6B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69ABD3F2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20323A86" w14:textId="18D0D1C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41FBF26F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7990584C" w14:textId="7B3C7BF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231EF9" w14:paraId="10569A7D" w14:textId="77777777" w:rsidTr="00231EF9">
        <w:trPr>
          <w:trHeight w:val="308"/>
        </w:trPr>
        <w:tc>
          <w:tcPr>
            <w:tcW w:w="1313" w:type="dxa"/>
          </w:tcPr>
          <w:p w14:paraId="3E154027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18.50 - 19.35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504AF4C7" w14:textId="50ECCC4A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669D639C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3F035866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7E631D23" w14:textId="54222A64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3B61D0FC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329B246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04D01029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14:paraId="3D08A3BA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0F7DDE34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6AC23D3E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38B450E3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788FD460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40D364C1" w14:textId="47E613C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08CD1FF3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404F6CF7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5A191469" w14:textId="249C3CA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0F30DD9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60B16402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  <w:tr w:rsidR="00231EF9" w14:paraId="69178931" w14:textId="77777777" w:rsidTr="00231EF9">
        <w:trPr>
          <w:trHeight w:val="277"/>
        </w:trPr>
        <w:tc>
          <w:tcPr>
            <w:tcW w:w="1313" w:type="dxa"/>
          </w:tcPr>
          <w:p w14:paraId="65716741" w14:textId="77777777" w:rsidR="00771AE9" w:rsidRPr="009E1106" w:rsidRDefault="00771AE9" w:rsidP="00771AE9">
            <w:pPr>
              <w:rPr>
                <w:sz w:val="18"/>
                <w:szCs w:val="18"/>
              </w:rPr>
            </w:pPr>
            <w:r w:rsidRPr="009E1106">
              <w:rPr>
                <w:sz w:val="18"/>
                <w:szCs w:val="18"/>
              </w:rPr>
              <w:t>19.40 - 20.25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A930B25" w14:textId="2766155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BFBFBF" w:themeFill="background1" w:themeFillShade="BF"/>
          </w:tcPr>
          <w:p w14:paraId="061F5ED1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1" w:type="dxa"/>
            <w:shd w:val="clear" w:color="auto" w:fill="auto"/>
          </w:tcPr>
          <w:p w14:paraId="7C851944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19273F64" w14:textId="19F481BF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11B7923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4" w:type="dxa"/>
            <w:shd w:val="clear" w:color="auto" w:fill="auto"/>
          </w:tcPr>
          <w:p w14:paraId="4A70BB8B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1D7977D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14:paraId="26DB8801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4EFD4FED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66F00E76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2267BD21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670" w:type="dxa"/>
            <w:shd w:val="clear" w:color="auto" w:fill="auto"/>
          </w:tcPr>
          <w:p w14:paraId="00CF62EC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14:paraId="2F12B999" w14:textId="6091A21E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7C66EF75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auto"/>
          </w:tcPr>
          <w:p w14:paraId="13FD4EC9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78C3599E" w14:textId="4F705C92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7951F543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  <w:tc>
          <w:tcPr>
            <w:tcW w:w="432" w:type="dxa"/>
            <w:shd w:val="clear" w:color="auto" w:fill="auto"/>
          </w:tcPr>
          <w:p w14:paraId="583AF6B6" w14:textId="77777777" w:rsidR="00771AE9" w:rsidRPr="009E1106" w:rsidRDefault="00771AE9" w:rsidP="00771AE9">
            <w:pPr>
              <w:rPr>
                <w:b/>
                <w:sz w:val="22"/>
                <w:szCs w:val="18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1049"/>
        <w:gridCol w:w="3945"/>
        <w:gridCol w:w="3245"/>
        <w:gridCol w:w="979"/>
        <w:gridCol w:w="1257"/>
        <w:gridCol w:w="746"/>
      </w:tblGrid>
      <w:tr w:rsidR="007C5955" w14:paraId="6C5E4430" w14:textId="77777777" w:rsidTr="0033570A">
        <w:trPr>
          <w:trHeight w:val="601"/>
        </w:trPr>
        <w:tc>
          <w:tcPr>
            <w:tcW w:w="1049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3945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245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79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57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6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33570A">
        <w:trPr>
          <w:trHeight w:val="292"/>
        </w:trPr>
        <w:tc>
          <w:tcPr>
            <w:tcW w:w="1049" w:type="dxa"/>
            <w:shd w:val="clear" w:color="auto" w:fill="C5E0B3" w:themeFill="accent6" w:themeFillTint="66"/>
          </w:tcPr>
          <w:p w14:paraId="7A073399" w14:textId="7DCFD0D5" w:rsidR="007C5955" w:rsidRDefault="005575BB" w:rsidP="00C37C33">
            <w:pPr>
              <w:jc w:val="center"/>
              <w:rPr>
                <w:b/>
                <w:sz w:val="24"/>
              </w:rPr>
            </w:pPr>
            <w:r w:rsidRPr="003703B4">
              <w:rPr>
                <w:b/>
                <w:sz w:val="24"/>
              </w:rPr>
              <w:t>J</w:t>
            </w:r>
          </w:p>
          <w:p w14:paraId="2818FAEA" w14:textId="500DCE41" w:rsidR="009E1106" w:rsidRPr="003703B4" w:rsidRDefault="00F96973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J1</w:t>
            </w:r>
          </w:p>
        </w:tc>
        <w:tc>
          <w:tcPr>
            <w:tcW w:w="3945" w:type="dxa"/>
            <w:shd w:val="clear" w:color="auto" w:fill="C5E0B3" w:themeFill="accent6" w:themeFillTint="66"/>
          </w:tcPr>
          <w:p w14:paraId="410AA661" w14:textId="77777777" w:rsidR="007C5955" w:rsidRDefault="004667B8">
            <w:pPr>
              <w:rPr>
                <w:b/>
                <w:sz w:val="24"/>
              </w:rPr>
            </w:pPr>
            <w:r w:rsidRPr="003703B4">
              <w:rPr>
                <w:b/>
                <w:sz w:val="24"/>
              </w:rPr>
              <w:t>Język obcy nowożytny</w:t>
            </w:r>
            <w:r w:rsidR="00F96973">
              <w:rPr>
                <w:b/>
                <w:sz w:val="24"/>
              </w:rPr>
              <w:t>- angielski</w:t>
            </w:r>
          </w:p>
          <w:p w14:paraId="615EA7F1" w14:textId="58BC3288" w:rsidR="00F96973" w:rsidRPr="003703B4" w:rsidRDefault="00F969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Język francuski</w:t>
            </w:r>
          </w:p>
        </w:tc>
        <w:tc>
          <w:tcPr>
            <w:tcW w:w="3245" w:type="dxa"/>
            <w:shd w:val="clear" w:color="auto" w:fill="C5E0B3" w:themeFill="accent6" w:themeFillTint="66"/>
          </w:tcPr>
          <w:p w14:paraId="164BADFD" w14:textId="73CD85C4" w:rsidR="007C5955" w:rsidRDefault="00054A3E">
            <w:pPr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  <w:r w:rsidR="00693C81" w:rsidRPr="00693C81">
              <w:rPr>
                <w:b/>
                <w:sz w:val="24"/>
              </w:rPr>
              <w:t xml:space="preserve">mgr Iwona </w:t>
            </w:r>
            <w:proofErr w:type="spellStart"/>
            <w:r w:rsidR="00693C81" w:rsidRPr="00693C81">
              <w:rPr>
                <w:b/>
                <w:sz w:val="24"/>
              </w:rPr>
              <w:t>Głowacka-Kłęk</w:t>
            </w:r>
            <w:proofErr w:type="spellEnd"/>
            <w:r w:rsidR="00294D58">
              <w:rPr>
                <w:b/>
                <w:sz w:val="24"/>
              </w:rPr>
              <w:t xml:space="preserve"> </w:t>
            </w:r>
          </w:p>
          <w:p w14:paraId="075DA697" w14:textId="675DAE83" w:rsidR="009E1106" w:rsidRPr="009E1106" w:rsidRDefault="00BF6A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 Ewa Materna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6D2F6F1F" w14:textId="77777777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14:paraId="2ECCA0C2" w14:textId="1BEC84F2" w:rsidR="00BF6A04" w:rsidRDefault="00BF6A0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7B400B43" w14:textId="02E2C0D9" w:rsidR="007C5955" w:rsidRDefault="004667B8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6" w:type="dxa"/>
            <w:shd w:val="clear" w:color="auto" w:fill="C5E0B3" w:themeFill="accent6" w:themeFillTint="66"/>
          </w:tcPr>
          <w:p w14:paraId="62FD12E8" w14:textId="500CFF20" w:rsidR="007C5955" w:rsidRDefault="004667B8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33570A">
        <w:trPr>
          <w:trHeight w:val="292"/>
        </w:trPr>
        <w:tc>
          <w:tcPr>
            <w:tcW w:w="1049" w:type="dxa"/>
          </w:tcPr>
          <w:p w14:paraId="0CA35E59" w14:textId="29A3B34C" w:rsidR="007C5955" w:rsidRPr="003703B4" w:rsidRDefault="00C37C33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3945" w:type="dxa"/>
          </w:tcPr>
          <w:p w14:paraId="72672CA8" w14:textId="07C31D8D" w:rsidR="007C5955" w:rsidRPr="003703B4" w:rsidRDefault="003703B4">
            <w:pPr>
              <w:rPr>
                <w:b/>
                <w:sz w:val="24"/>
              </w:rPr>
            </w:pPr>
            <w:r w:rsidRPr="003703B4">
              <w:rPr>
                <w:b/>
                <w:sz w:val="24"/>
              </w:rPr>
              <w:t xml:space="preserve">Wybrane instytucje administracji i prawa administracyjnego </w:t>
            </w:r>
          </w:p>
        </w:tc>
        <w:tc>
          <w:tcPr>
            <w:tcW w:w="3245" w:type="dxa"/>
          </w:tcPr>
          <w:p w14:paraId="7B292F4D" w14:textId="661B5B09" w:rsidR="007C5955" w:rsidRPr="00693C81" w:rsidRDefault="00054A3E">
            <w:pPr>
              <w:rPr>
                <w:b/>
                <w:sz w:val="24"/>
              </w:rPr>
            </w:pPr>
            <w:r w:rsidRPr="00693C81">
              <w:rPr>
                <w:b/>
                <w:sz w:val="24"/>
              </w:rPr>
              <w:t>dr Ewa Kubas</w:t>
            </w:r>
          </w:p>
        </w:tc>
        <w:tc>
          <w:tcPr>
            <w:tcW w:w="979" w:type="dxa"/>
          </w:tcPr>
          <w:p w14:paraId="760889FE" w14:textId="45DA52CD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57" w:type="dxa"/>
          </w:tcPr>
          <w:p w14:paraId="40A2BA34" w14:textId="24821246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6" w:type="dxa"/>
          </w:tcPr>
          <w:p w14:paraId="3DCE2A24" w14:textId="63A74EAC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5681FDED" w14:textId="77777777" w:rsidTr="0033570A">
        <w:trPr>
          <w:trHeight w:val="307"/>
        </w:trPr>
        <w:tc>
          <w:tcPr>
            <w:tcW w:w="1049" w:type="dxa"/>
            <w:shd w:val="clear" w:color="auto" w:fill="C5E0B3" w:themeFill="accent6" w:themeFillTint="66"/>
          </w:tcPr>
          <w:p w14:paraId="39751711" w14:textId="37E98AD2" w:rsidR="007C5955" w:rsidRPr="003703B4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3945" w:type="dxa"/>
            <w:shd w:val="clear" w:color="auto" w:fill="C5E0B3" w:themeFill="accent6" w:themeFillTint="66"/>
          </w:tcPr>
          <w:p w14:paraId="5C02C330" w14:textId="29F82DFE" w:rsidR="007C5955" w:rsidRPr="003703B4" w:rsidRDefault="003703B4">
            <w:pPr>
              <w:rPr>
                <w:b/>
                <w:sz w:val="24"/>
              </w:rPr>
            </w:pPr>
            <w:r w:rsidRPr="003703B4">
              <w:rPr>
                <w:b/>
                <w:sz w:val="24"/>
              </w:rPr>
              <w:t>Zasady tworzenia i stosowania prawa</w:t>
            </w:r>
            <w:r w:rsidR="00693C81">
              <w:rPr>
                <w:b/>
                <w:sz w:val="24"/>
              </w:rPr>
              <w:t xml:space="preserve"> – </w:t>
            </w:r>
            <w:proofErr w:type="spellStart"/>
            <w:r w:rsidR="00693C81">
              <w:rPr>
                <w:b/>
                <w:sz w:val="24"/>
              </w:rPr>
              <w:t>konw</w:t>
            </w:r>
            <w:proofErr w:type="spellEnd"/>
            <w:r w:rsidR="00693C81">
              <w:rPr>
                <w:b/>
                <w:sz w:val="24"/>
              </w:rPr>
              <w:t>.</w:t>
            </w:r>
          </w:p>
        </w:tc>
        <w:tc>
          <w:tcPr>
            <w:tcW w:w="3245" w:type="dxa"/>
            <w:shd w:val="clear" w:color="auto" w:fill="C5E0B3" w:themeFill="accent6" w:themeFillTint="66"/>
          </w:tcPr>
          <w:p w14:paraId="7106E45F" w14:textId="65B275BC" w:rsidR="007C5955" w:rsidRPr="00693C81" w:rsidRDefault="003703B4">
            <w:pPr>
              <w:rPr>
                <w:b/>
                <w:sz w:val="24"/>
              </w:rPr>
            </w:pPr>
            <w:r w:rsidRPr="00693C81">
              <w:rPr>
                <w:b/>
                <w:sz w:val="24"/>
              </w:rPr>
              <w:t>mgr Łukasz Szymański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30740BD8" w14:textId="134D3171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6EF736B5" w14:textId="136E8376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6" w:type="dxa"/>
            <w:shd w:val="clear" w:color="auto" w:fill="C5E0B3" w:themeFill="accent6" w:themeFillTint="66"/>
          </w:tcPr>
          <w:p w14:paraId="1CFAA468" w14:textId="11B5FD51" w:rsidR="007C5955" w:rsidRDefault="003703B4" w:rsidP="00C37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27F2B454" w:rsidR="002E2BCC" w:rsidRDefault="00E56D3F">
      <w:pPr>
        <w:rPr>
          <w:b/>
          <w:sz w:val="24"/>
        </w:rPr>
      </w:pPr>
      <w:r>
        <w:rPr>
          <w:b/>
          <w:sz w:val="24"/>
        </w:rPr>
        <w:t>Język angielski- sala 6</w:t>
      </w:r>
      <w:r w:rsidR="00DF00B0">
        <w:rPr>
          <w:b/>
          <w:sz w:val="24"/>
        </w:rPr>
        <w:t>, ul. Grunwaldzka 13</w:t>
      </w:r>
    </w:p>
    <w:p w14:paraId="18EE5154" w14:textId="18BC99BA" w:rsidR="00E56D3F" w:rsidRPr="00FD0FAB" w:rsidRDefault="00E56D3F">
      <w:pPr>
        <w:rPr>
          <w:b/>
          <w:sz w:val="24"/>
        </w:rPr>
      </w:pPr>
      <w:r>
        <w:rPr>
          <w:b/>
          <w:sz w:val="24"/>
        </w:rPr>
        <w:t xml:space="preserve">Język francuski- sala </w:t>
      </w:r>
      <w:r w:rsidR="00DF00B0">
        <w:rPr>
          <w:b/>
          <w:sz w:val="24"/>
        </w:rPr>
        <w:t>111, ul. Grunwaldzka13</w:t>
      </w:r>
    </w:p>
    <w:sectPr w:rsidR="00E56D3F" w:rsidRPr="00FD0FA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47B26"/>
    <w:rsid w:val="00054A3E"/>
    <w:rsid w:val="000B6BB4"/>
    <w:rsid w:val="000C0D7B"/>
    <w:rsid w:val="000F0B78"/>
    <w:rsid w:val="00160089"/>
    <w:rsid w:val="001608CE"/>
    <w:rsid w:val="00165CCD"/>
    <w:rsid w:val="00231EF9"/>
    <w:rsid w:val="00264D9A"/>
    <w:rsid w:val="00281E35"/>
    <w:rsid w:val="002851AB"/>
    <w:rsid w:val="002943AE"/>
    <w:rsid w:val="00294D58"/>
    <w:rsid w:val="002B04FA"/>
    <w:rsid w:val="002E2BCC"/>
    <w:rsid w:val="0033570A"/>
    <w:rsid w:val="003571CD"/>
    <w:rsid w:val="003703B4"/>
    <w:rsid w:val="004667B8"/>
    <w:rsid w:val="004B69B7"/>
    <w:rsid w:val="004B75D1"/>
    <w:rsid w:val="0051765D"/>
    <w:rsid w:val="005546B2"/>
    <w:rsid w:val="005575BB"/>
    <w:rsid w:val="00561FA8"/>
    <w:rsid w:val="00571C56"/>
    <w:rsid w:val="005C30AE"/>
    <w:rsid w:val="005F16B9"/>
    <w:rsid w:val="0068616B"/>
    <w:rsid w:val="00693C81"/>
    <w:rsid w:val="007045BE"/>
    <w:rsid w:val="00771AE9"/>
    <w:rsid w:val="007A21A0"/>
    <w:rsid w:val="007C5955"/>
    <w:rsid w:val="00832E5B"/>
    <w:rsid w:val="0087470A"/>
    <w:rsid w:val="0092283D"/>
    <w:rsid w:val="009456CB"/>
    <w:rsid w:val="009B3884"/>
    <w:rsid w:val="009C13FD"/>
    <w:rsid w:val="009E1106"/>
    <w:rsid w:val="00A52EC2"/>
    <w:rsid w:val="00B36C63"/>
    <w:rsid w:val="00B9303C"/>
    <w:rsid w:val="00BF686E"/>
    <w:rsid w:val="00BF6A04"/>
    <w:rsid w:val="00C37C33"/>
    <w:rsid w:val="00CE1F7C"/>
    <w:rsid w:val="00D036A3"/>
    <w:rsid w:val="00DA2779"/>
    <w:rsid w:val="00DF00B0"/>
    <w:rsid w:val="00E56D3F"/>
    <w:rsid w:val="00EB5515"/>
    <w:rsid w:val="00EF272C"/>
    <w:rsid w:val="00F10C4C"/>
    <w:rsid w:val="00F17B89"/>
    <w:rsid w:val="00F30F41"/>
    <w:rsid w:val="00F96973"/>
    <w:rsid w:val="00FD0FAB"/>
    <w:rsid w:val="00FF5075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Chmiel</cp:lastModifiedBy>
  <cp:revision>6</cp:revision>
  <cp:lastPrinted>2023-11-30T07:15:00Z</cp:lastPrinted>
  <dcterms:created xsi:type="dcterms:W3CDTF">2024-09-30T08:01:00Z</dcterms:created>
  <dcterms:modified xsi:type="dcterms:W3CDTF">2024-09-30T10:36:00Z</dcterms:modified>
</cp:coreProperties>
</file>