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4801C783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Rozkład zajęć z dnia </w:t>
      </w:r>
      <w:r w:rsidR="00CB49B4">
        <w:rPr>
          <w:rFonts w:ascii="Times New Roman" w:eastAsia="Times New Roman" w:hAnsi="Times New Roman"/>
          <w:b/>
          <w:sz w:val="18"/>
        </w:rPr>
        <w:t>2</w:t>
      </w:r>
      <w:r w:rsidR="00FF4829">
        <w:rPr>
          <w:rFonts w:ascii="Times New Roman" w:eastAsia="Times New Roman" w:hAnsi="Times New Roman"/>
          <w:b/>
          <w:sz w:val="18"/>
        </w:rPr>
        <w:t>8.</w:t>
      </w:r>
      <w:r w:rsidR="00225C09">
        <w:rPr>
          <w:rFonts w:ascii="Times New Roman" w:eastAsia="Times New Roman" w:hAnsi="Times New Roman"/>
          <w:b/>
          <w:sz w:val="18"/>
        </w:rPr>
        <w:t>10</w:t>
      </w:r>
      <w:r>
        <w:rPr>
          <w:rFonts w:ascii="Times New Roman" w:eastAsia="Times New Roman" w:hAnsi="Times New Roman"/>
          <w:b/>
          <w:sz w:val="18"/>
        </w:rPr>
        <w:t>.202</w:t>
      </w:r>
      <w:r w:rsidR="00CB49B4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7F689BEE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 w:rsidRPr="00641408">
        <w:rPr>
          <w:rFonts w:ascii="Times New Roman" w:eastAsia="Times New Roman" w:hAnsi="Times New Roman"/>
          <w:b/>
          <w:sz w:val="18"/>
        </w:rPr>
        <w:t xml:space="preserve">dr hab. </w:t>
      </w:r>
      <w:r w:rsidR="00641408" w:rsidRPr="00641408">
        <w:rPr>
          <w:rFonts w:ascii="Times New Roman" w:eastAsia="Times New Roman" w:hAnsi="Times New Roman"/>
          <w:b/>
          <w:sz w:val="18"/>
        </w:rPr>
        <w:t>Bogdan Wierzbiński</w:t>
      </w:r>
      <w:r w:rsidRPr="00641408"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77777777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4949CAC3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I Prawo – studia niestacjonarne</w:t>
      </w:r>
    </w:p>
    <w:p w14:paraId="744AF7A0" w14:textId="629710F0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CB49B4">
        <w:rPr>
          <w:b/>
          <w:sz w:val="24"/>
        </w:rPr>
        <w:t>4</w:t>
      </w:r>
      <w:r>
        <w:rPr>
          <w:b/>
          <w:sz w:val="24"/>
        </w:rPr>
        <w:t>/202</w:t>
      </w:r>
      <w:r w:rsidR="00CB49B4">
        <w:rPr>
          <w:b/>
          <w:sz w:val="24"/>
        </w:rPr>
        <w:t>5</w:t>
      </w:r>
    </w:p>
    <w:p w14:paraId="7B0AA06B" w14:textId="658F4260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246E3C">
        <w:rPr>
          <w:b/>
          <w:sz w:val="24"/>
        </w:rPr>
        <w:t xml:space="preserve"> 24 pl. Ofiar Getta 4</w:t>
      </w:r>
    </w:p>
    <w:p w14:paraId="21E7E818" w14:textId="5D9AFC11" w:rsidR="00210264" w:rsidRPr="00210264" w:rsidRDefault="00210264" w:rsidP="00210264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5438" w:type="dxa"/>
        <w:tblInd w:w="-307" w:type="dxa"/>
        <w:tblLook w:val="04A0" w:firstRow="1" w:lastRow="0" w:firstColumn="1" w:lastColumn="0" w:noHBand="0" w:noVBand="1"/>
      </w:tblPr>
      <w:tblGrid>
        <w:gridCol w:w="948"/>
        <w:gridCol w:w="394"/>
        <w:gridCol w:w="444"/>
        <w:gridCol w:w="444"/>
        <w:gridCol w:w="431"/>
        <w:gridCol w:w="432"/>
        <w:gridCol w:w="431"/>
        <w:gridCol w:w="438"/>
        <w:gridCol w:w="520"/>
        <w:gridCol w:w="718"/>
        <w:gridCol w:w="528"/>
        <w:gridCol w:w="1097"/>
        <w:gridCol w:w="768"/>
        <w:gridCol w:w="520"/>
        <w:gridCol w:w="1128"/>
        <w:gridCol w:w="959"/>
        <w:gridCol w:w="433"/>
        <w:gridCol w:w="573"/>
        <w:gridCol w:w="444"/>
        <w:gridCol w:w="431"/>
        <w:gridCol w:w="1097"/>
        <w:gridCol w:w="768"/>
        <w:gridCol w:w="605"/>
        <w:gridCol w:w="444"/>
        <w:gridCol w:w="443"/>
      </w:tblGrid>
      <w:tr w:rsidR="00672B02" w14:paraId="420A057F" w14:textId="77777777" w:rsidTr="00506B15">
        <w:trPr>
          <w:trHeight w:val="237"/>
        </w:trPr>
        <w:tc>
          <w:tcPr>
            <w:tcW w:w="950" w:type="dxa"/>
            <w:vMerge w:val="restart"/>
          </w:tcPr>
          <w:p w14:paraId="180A8869" w14:textId="77777777" w:rsidR="00264DB2" w:rsidRPr="007C5955" w:rsidRDefault="00264DB2" w:rsidP="00FD0FAB">
            <w:r w:rsidRPr="007C5955">
              <w:t xml:space="preserve">           </w:t>
            </w:r>
            <w:r>
              <w:t xml:space="preserve">      </w:t>
            </w:r>
            <w:r w:rsidRPr="007C5955">
              <w:t>data</w:t>
            </w:r>
          </w:p>
          <w:p w14:paraId="671FDD8A" w14:textId="77777777" w:rsidR="00264DB2" w:rsidRPr="007C5955" w:rsidRDefault="00264DB2" w:rsidP="00FD0FAB"/>
          <w:p w14:paraId="4C82D637" w14:textId="77777777" w:rsidR="00264DB2" w:rsidRPr="007C5955" w:rsidRDefault="00264DB2" w:rsidP="00FD0FAB"/>
          <w:p w14:paraId="5260E913" w14:textId="77777777" w:rsidR="00264DB2" w:rsidRPr="007C5955" w:rsidRDefault="00264DB2" w:rsidP="00FD0FAB">
            <w:r w:rsidRPr="007C5955">
              <w:t>godzina</w:t>
            </w:r>
          </w:p>
        </w:tc>
        <w:tc>
          <w:tcPr>
            <w:tcW w:w="1282" w:type="dxa"/>
            <w:gridSpan w:val="3"/>
            <w:vAlign w:val="center"/>
          </w:tcPr>
          <w:p w14:paraId="6ADA69B9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294" w:type="dxa"/>
            <w:gridSpan w:val="3"/>
            <w:vAlign w:val="center"/>
          </w:tcPr>
          <w:p w14:paraId="5816C6A8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684" w:type="dxa"/>
            <w:gridSpan w:val="3"/>
            <w:vAlign w:val="center"/>
          </w:tcPr>
          <w:p w14:paraId="7CCFFCF6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2395" w:type="dxa"/>
            <w:gridSpan w:val="3"/>
            <w:vAlign w:val="center"/>
          </w:tcPr>
          <w:p w14:paraId="522852B7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2614" w:type="dxa"/>
            <w:gridSpan w:val="3"/>
          </w:tcPr>
          <w:p w14:paraId="3C2BBC61" w14:textId="50BE627E" w:rsidR="00264DB2" w:rsidRPr="007C5955" w:rsidRDefault="00264DB2" w:rsidP="00BF68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51" w:type="dxa"/>
            <w:gridSpan w:val="3"/>
            <w:vAlign w:val="center"/>
          </w:tcPr>
          <w:p w14:paraId="6FFA1F4D" w14:textId="5A6BBC5C" w:rsidR="00264DB2" w:rsidRPr="007C5955" w:rsidRDefault="00264DB2" w:rsidP="00BF68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72" w:type="dxa"/>
            <w:gridSpan w:val="3"/>
            <w:vAlign w:val="center"/>
          </w:tcPr>
          <w:p w14:paraId="698FD198" w14:textId="386EFFF0" w:rsidR="00264DB2" w:rsidRPr="007C5955" w:rsidRDefault="00264DB2" w:rsidP="00BF68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96" w:type="dxa"/>
            <w:gridSpan w:val="3"/>
            <w:vAlign w:val="center"/>
          </w:tcPr>
          <w:p w14:paraId="4D68A18A" w14:textId="647FBCBF" w:rsidR="00264DB2" w:rsidRPr="00641408" w:rsidRDefault="00264DB2" w:rsidP="00BF686E">
            <w:pPr>
              <w:jc w:val="center"/>
              <w:rPr>
                <w:b/>
              </w:rPr>
            </w:pPr>
            <w:r w:rsidRPr="00641408">
              <w:rPr>
                <w:b/>
              </w:rPr>
              <w:t>8</w:t>
            </w:r>
          </w:p>
        </w:tc>
      </w:tr>
      <w:tr w:rsidR="00506B15" w14:paraId="38691E70" w14:textId="77777777" w:rsidTr="00506B15">
        <w:trPr>
          <w:trHeight w:val="252"/>
        </w:trPr>
        <w:tc>
          <w:tcPr>
            <w:tcW w:w="950" w:type="dxa"/>
            <w:vMerge/>
          </w:tcPr>
          <w:p w14:paraId="1581B53A" w14:textId="77777777" w:rsidR="00264DB2" w:rsidRPr="007C5955" w:rsidRDefault="00264DB2"/>
        </w:tc>
        <w:tc>
          <w:tcPr>
            <w:tcW w:w="394" w:type="dxa"/>
            <w:vAlign w:val="center"/>
          </w:tcPr>
          <w:p w14:paraId="2C122E9D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44" w:type="dxa"/>
            <w:vAlign w:val="center"/>
          </w:tcPr>
          <w:p w14:paraId="50930DE2" w14:textId="77777777" w:rsidR="00264DB2" w:rsidRPr="007C5955" w:rsidRDefault="00264DB2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44" w:type="dxa"/>
            <w:vAlign w:val="center"/>
          </w:tcPr>
          <w:p w14:paraId="34887091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31" w:type="dxa"/>
            <w:vAlign w:val="center"/>
          </w:tcPr>
          <w:p w14:paraId="71533FDE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32" w:type="dxa"/>
            <w:vAlign w:val="center"/>
          </w:tcPr>
          <w:p w14:paraId="21C615A5" w14:textId="77777777" w:rsidR="00264DB2" w:rsidRPr="007C5955" w:rsidRDefault="00264DB2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31" w:type="dxa"/>
            <w:vAlign w:val="center"/>
          </w:tcPr>
          <w:p w14:paraId="4739274B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38" w:type="dxa"/>
            <w:vAlign w:val="center"/>
          </w:tcPr>
          <w:p w14:paraId="76A5459B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22" w:type="dxa"/>
            <w:vAlign w:val="center"/>
          </w:tcPr>
          <w:p w14:paraId="3D6C3196" w14:textId="77777777" w:rsidR="00264DB2" w:rsidRPr="007C5955" w:rsidRDefault="00264DB2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724" w:type="dxa"/>
            <w:vAlign w:val="center"/>
          </w:tcPr>
          <w:p w14:paraId="7AB71F15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30" w:type="dxa"/>
            <w:vAlign w:val="center"/>
          </w:tcPr>
          <w:p w14:paraId="5E304F6E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1097" w:type="dxa"/>
            <w:vAlign w:val="center"/>
          </w:tcPr>
          <w:p w14:paraId="7E6410E4" w14:textId="77777777" w:rsidR="00264DB2" w:rsidRPr="007C5955" w:rsidRDefault="00264DB2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768" w:type="dxa"/>
            <w:vAlign w:val="center"/>
          </w:tcPr>
          <w:p w14:paraId="5FE8E42D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22" w:type="dxa"/>
          </w:tcPr>
          <w:p w14:paraId="11458445" w14:textId="3198EF89" w:rsidR="00264DB2" w:rsidRDefault="00264DB2" w:rsidP="00BF686E">
            <w:pPr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1129" w:type="dxa"/>
          </w:tcPr>
          <w:p w14:paraId="310F3884" w14:textId="3CA140F3" w:rsidR="00264DB2" w:rsidRPr="007C5955" w:rsidRDefault="00264DB2" w:rsidP="00BF68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</w:t>
            </w:r>
            <w:proofErr w:type="spellEnd"/>
          </w:p>
        </w:tc>
        <w:tc>
          <w:tcPr>
            <w:tcW w:w="963" w:type="dxa"/>
          </w:tcPr>
          <w:p w14:paraId="2FF7E065" w14:textId="11070E4A" w:rsidR="00264DB2" w:rsidRPr="007C5955" w:rsidRDefault="00264DB2" w:rsidP="00BF686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431" w:type="dxa"/>
            <w:vAlign w:val="center"/>
          </w:tcPr>
          <w:p w14:paraId="04867B2D" w14:textId="74E6B299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76" w:type="dxa"/>
            <w:vAlign w:val="center"/>
          </w:tcPr>
          <w:p w14:paraId="3630253F" w14:textId="77777777" w:rsidR="00264DB2" w:rsidRPr="007C5955" w:rsidRDefault="00264DB2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44" w:type="dxa"/>
            <w:vAlign w:val="center"/>
          </w:tcPr>
          <w:p w14:paraId="7011A8B1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31" w:type="dxa"/>
            <w:vAlign w:val="center"/>
          </w:tcPr>
          <w:p w14:paraId="70818117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1097" w:type="dxa"/>
            <w:vAlign w:val="center"/>
          </w:tcPr>
          <w:p w14:paraId="334233B0" w14:textId="77777777" w:rsidR="00264DB2" w:rsidRPr="007C5955" w:rsidRDefault="00264DB2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744" w:type="dxa"/>
            <w:vAlign w:val="center"/>
          </w:tcPr>
          <w:p w14:paraId="0DC5A2CF" w14:textId="77777777" w:rsidR="00264DB2" w:rsidRPr="007C5955" w:rsidRDefault="00264DB2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609" w:type="dxa"/>
            <w:vAlign w:val="center"/>
          </w:tcPr>
          <w:p w14:paraId="720397B1" w14:textId="77777777" w:rsidR="00264DB2" w:rsidRPr="00641408" w:rsidRDefault="00264DB2" w:rsidP="00BF686E">
            <w:pPr>
              <w:jc w:val="center"/>
              <w:rPr>
                <w:b/>
              </w:rPr>
            </w:pPr>
            <w:r w:rsidRPr="00641408">
              <w:rPr>
                <w:b/>
              </w:rPr>
              <w:t>Pt</w:t>
            </w:r>
          </w:p>
        </w:tc>
        <w:tc>
          <w:tcPr>
            <w:tcW w:w="444" w:type="dxa"/>
            <w:vAlign w:val="center"/>
          </w:tcPr>
          <w:p w14:paraId="0EDF5FDC" w14:textId="77777777" w:rsidR="00264DB2" w:rsidRPr="00641408" w:rsidRDefault="00264DB2" w:rsidP="00BF686E">
            <w:pPr>
              <w:jc w:val="center"/>
              <w:rPr>
                <w:b/>
              </w:rPr>
            </w:pPr>
            <w:proofErr w:type="spellStart"/>
            <w:r w:rsidRPr="00641408">
              <w:rPr>
                <w:b/>
              </w:rPr>
              <w:t>So</w:t>
            </w:r>
            <w:proofErr w:type="spellEnd"/>
          </w:p>
        </w:tc>
        <w:tc>
          <w:tcPr>
            <w:tcW w:w="443" w:type="dxa"/>
            <w:vAlign w:val="center"/>
          </w:tcPr>
          <w:p w14:paraId="2A6D2675" w14:textId="77777777" w:rsidR="00264DB2" w:rsidRPr="00641408" w:rsidRDefault="00264DB2" w:rsidP="00BF686E">
            <w:pPr>
              <w:jc w:val="center"/>
              <w:rPr>
                <w:b/>
              </w:rPr>
            </w:pPr>
            <w:r w:rsidRPr="00641408">
              <w:rPr>
                <w:b/>
              </w:rPr>
              <w:t>N</w:t>
            </w:r>
          </w:p>
        </w:tc>
      </w:tr>
      <w:tr w:rsidR="00506B15" w14:paraId="08C1BA8E" w14:textId="77777777" w:rsidTr="00506B15">
        <w:trPr>
          <w:trHeight w:val="515"/>
        </w:trPr>
        <w:tc>
          <w:tcPr>
            <w:tcW w:w="950" w:type="dxa"/>
            <w:vMerge/>
          </w:tcPr>
          <w:p w14:paraId="33C1708D" w14:textId="77777777" w:rsidR="00264DB2" w:rsidRPr="007C5955" w:rsidRDefault="00264DB2"/>
        </w:tc>
        <w:tc>
          <w:tcPr>
            <w:tcW w:w="394" w:type="dxa"/>
            <w:vAlign w:val="center"/>
          </w:tcPr>
          <w:p w14:paraId="1F079E1A" w14:textId="21054297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02490CDD" w14:textId="619BAB8F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4" w:type="dxa"/>
            <w:vAlign w:val="center"/>
          </w:tcPr>
          <w:p w14:paraId="477F1D5A" w14:textId="04FFD4E0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295DFD5" w14:textId="27BFDC6A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4" w:type="dxa"/>
            <w:vAlign w:val="center"/>
          </w:tcPr>
          <w:p w14:paraId="7AB8F2EC" w14:textId="5380CD54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244C5460" w14:textId="0EA71DCD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1" w:type="dxa"/>
            <w:vAlign w:val="center"/>
          </w:tcPr>
          <w:p w14:paraId="1F4DBE78" w14:textId="6532A455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0490C209" w14:textId="029DBAEC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2" w:type="dxa"/>
            <w:vAlign w:val="center"/>
          </w:tcPr>
          <w:p w14:paraId="40708ED6" w14:textId="346CE726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39249118" w14:textId="06778B81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1" w:type="dxa"/>
            <w:vAlign w:val="center"/>
          </w:tcPr>
          <w:p w14:paraId="4ADF0808" w14:textId="18B8FED3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14:paraId="6943EB3A" w14:textId="3D56E86E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8" w:type="dxa"/>
            <w:vAlign w:val="center"/>
          </w:tcPr>
          <w:p w14:paraId="6DA4057B" w14:textId="03177084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14:paraId="487331B9" w14:textId="309C28E6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22" w:type="dxa"/>
            <w:vAlign w:val="center"/>
          </w:tcPr>
          <w:p w14:paraId="064771BC" w14:textId="57FEDBF0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  <w:p w14:paraId="7DE2DF82" w14:textId="4ACBBA82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724" w:type="dxa"/>
            <w:vAlign w:val="center"/>
          </w:tcPr>
          <w:p w14:paraId="03A5707F" w14:textId="5D9BC998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7CD96BC2" w14:textId="2C20586D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7C5955">
              <w:rPr>
                <w:b/>
              </w:rPr>
              <w:t>I</w:t>
            </w:r>
          </w:p>
        </w:tc>
        <w:tc>
          <w:tcPr>
            <w:tcW w:w="530" w:type="dxa"/>
            <w:vAlign w:val="center"/>
          </w:tcPr>
          <w:p w14:paraId="3C07F773" w14:textId="76237CF0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18ACC7ED" w14:textId="10AE1FA8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1097" w:type="dxa"/>
            <w:vAlign w:val="center"/>
          </w:tcPr>
          <w:p w14:paraId="377E9E13" w14:textId="7DA4857C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0F83039D" w14:textId="03012A7B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768" w:type="dxa"/>
            <w:vAlign w:val="center"/>
          </w:tcPr>
          <w:p w14:paraId="302E672B" w14:textId="053F48C8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7F389AE2" w14:textId="5EC757DF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22" w:type="dxa"/>
          </w:tcPr>
          <w:p w14:paraId="43985668" w14:textId="332F81CC" w:rsidR="00264DB2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  <w:p w14:paraId="3CE24236" w14:textId="7442B167" w:rsidR="00264DB2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1129" w:type="dxa"/>
          </w:tcPr>
          <w:p w14:paraId="2D056D5B" w14:textId="3DC3F68D" w:rsidR="00264DB2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  <w:p w14:paraId="096E7FD5" w14:textId="7147B887" w:rsidR="00264DB2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963" w:type="dxa"/>
          </w:tcPr>
          <w:p w14:paraId="11EF8B24" w14:textId="36183883" w:rsidR="00264DB2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14:paraId="6F2AB856" w14:textId="297A64C6" w:rsidR="00264DB2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31" w:type="dxa"/>
            <w:vAlign w:val="center"/>
          </w:tcPr>
          <w:p w14:paraId="399ACE22" w14:textId="33859C09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1408">
              <w:rPr>
                <w:b/>
              </w:rPr>
              <w:t>3</w:t>
            </w:r>
          </w:p>
          <w:p w14:paraId="02E2B5EA" w14:textId="430F2F43" w:rsidR="00264DB2" w:rsidRPr="007C5955" w:rsidRDefault="00641408" w:rsidP="00506B1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264DB2">
              <w:rPr>
                <w:b/>
              </w:rPr>
              <w:t>I</w:t>
            </w:r>
          </w:p>
        </w:tc>
        <w:tc>
          <w:tcPr>
            <w:tcW w:w="576" w:type="dxa"/>
            <w:vAlign w:val="center"/>
          </w:tcPr>
          <w:p w14:paraId="4E697107" w14:textId="47795EC2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1408">
              <w:rPr>
                <w:b/>
              </w:rPr>
              <w:t>4</w:t>
            </w:r>
          </w:p>
          <w:p w14:paraId="3E21FB07" w14:textId="0D94351F" w:rsidR="00264DB2" w:rsidRPr="007C5955" w:rsidRDefault="00641408" w:rsidP="00506B1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264DB2">
              <w:rPr>
                <w:b/>
              </w:rPr>
              <w:t>I</w:t>
            </w:r>
          </w:p>
        </w:tc>
        <w:tc>
          <w:tcPr>
            <w:tcW w:w="444" w:type="dxa"/>
            <w:vAlign w:val="center"/>
          </w:tcPr>
          <w:p w14:paraId="38A81216" w14:textId="10091CB3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1408">
              <w:rPr>
                <w:b/>
              </w:rPr>
              <w:t>5</w:t>
            </w:r>
          </w:p>
          <w:p w14:paraId="22CAA7F7" w14:textId="2440EB1C" w:rsidR="00264DB2" w:rsidRPr="007C5955" w:rsidRDefault="00641408" w:rsidP="00506B1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264DB2">
              <w:rPr>
                <w:b/>
              </w:rPr>
              <w:t>I</w:t>
            </w:r>
          </w:p>
        </w:tc>
        <w:tc>
          <w:tcPr>
            <w:tcW w:w="431" w:type="dxa"/>
            <w:vAlign w:val="center"/>
          </w:tcPr>
          <w:p w14:paraId="539A7DA1" w14:textId="2A8F6797" w:rsidR="00264DB2" w:rsidRPr="007C5955" w:rsidRDefault="00641408" w:rsidP="00506B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68D26D97" w14:textId="0D257E67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097" w:type="dxa"/>
            <w:vAlign w:val="center"/>
          </w:tcPr>
          <w:p w14:paraId="6BC32D78" w14:textId="54E86A73" w:rsidR="00264DB2" w:rsidRPr="007C5955" w:rsidRDefault="00641408" w:rsidP="00506B1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39B438D9" w14:textId="405A63B6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44" w:type="dxa"/>
            <w:vAlign w:val="center"/>
          </w:tcPr>
          <w:p w14:paraId="51F5B82B" w14:textId="1E4EFF09" w:rsidR="00264DB2" w:rsidRPr="007C5955" w:rsidRDefault="00641408" w:rsidP="00506B1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5AA73392" w14:textId="4435D74C" w:rsidR="00264DB2" w:rsidRPr="007C5955" w:rsidRDefault="00264DB2" w:rsidP="00506B1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09" w:type="dxa"/>
            <w:vAlign w:val="center"/>
          </w:tcPr>
          <w:p w14:paraId="5B723BBC" w14:textId="64E79D76" w:rsidR="00264DB2" w:rsidRPr="00641408" w:rsidRDefault="00264DB2" w:rsidP="00506B15">
            <w:pPr>
              <w:jc w:val="center"/>
              <w:rPr>
                <w:b/>
              </w:rPr>
            </w:pPr>
            <w:r w:rsidRPr="00641408">
              <w:rPr>
                <w:b/>
              </w:rPr>
              <w:t>2</w:t>
            </w:r>
            <w:r w:rsidR="00641408" w:rsidRPr="00641408">
              <w:rPr>
                <w:b/>
              </w:rPr>
              <w:t>4</w:t>
            </w:r>
          </w:p>
          <w:p w14:paraId="486A7104" w14:textId="14B64C2C" w:rsidR="00264DB2" w:rsidRPr="00641408" w:rsidRDefault="00264DB2" w:rsidP="00506B15">
            <w:pPr>
              <w:jc w:val="center"/>
              <w:rPr>
                <w:b/>
              </w:rPr>
            </w:pPr>
            <w:r w:rsidRPr="00641408">
              <w:rPr>
                <w:b/>
              </w:rPr>
              <w:t>I</w:t>
            </w:r>
          </w:p>
        </w:tc>
        <w:tc>
          <w:tcPr>
            <w:tcW w:w="444" w:type="dxa"/>
            <w:vAlign w:val="center"/>
          </w:tcPr>
          <w:p w14:paraId="367E7880" w14:textId="5C20DCAC" w:rsidR="00264DB2" w:rsidRPr="00641408" w:rsidRDefault="00264DB2" w:rsidP="00506B15">
            <w:pPr>
              <w:jc w:val="center"/>
              <w:rPr>
                <w:b/>
              </w:rPr>
            </w:pPr>
            <w:r w:rsidRPr="00641408">
              <w:rPr>
                <w:b/>
              </w:rPr>
              <w:t>2</w:t>
            </w:r>
            <w:r w:rsidR="00641408" w:rsidRPr="00641408">
              <w:rPr>
                <w:b/>
              </w:rPr>
              <w:t>5</w:t>
            </w:r>
          </w:p>
          <w:p w14:paraId="2CE19C5F" w14:textId="1E0DDBCF" w:rsidR="00264DB2" w:rsidRPr="00641408" w:rsidRDefault="00264DB2" w:rsidP="00506B15">
            <w:pPr>
              <w:jc w:val="center"/>
              <w:rPr>
                <w:b/>
              </w:rPr>
            </w:pPr>
            <w:r w:rsidRPr="00641408">
              <w:rPr>
                <w:b/>
              </w:rPr>
              <w:t>I</w:t>
            </w:r>
          </w:p>
        </w:tc>
        <w:tc>
          <w:tcPr>
            <w:tcW w:w="443" w:type="dxa"/>
            <w:vAlign w:val="center"/>
          </w:tcPr>
          <w:p w14:paraId="6638A221" w14:textId="6FD2410E" w:rsidR="00264DB2" w:rsidRPr="00641408" w:rsidRDefault="00264DB2" w:rsidP="00506B15">
            <w:pPr>
              <w:jc w:val="center"/>
              <w:rPr>
                <w:b/>
              </w:rPr>
            </w:pPr>
            <w:r w:rsidRPr="00641408">
              <w:rPr>
                <w:b/>
              </w:rPr>
              <w:t>2</w:t>
            </w:r>
            <w:r w:rsidR="00641408" w:rsidRPr="00641408">
              <w:rPr>
                <w:b/>
              </w:rPr>
              <w:t>6</w:t>
            </w:r>
          </w:p>
          <w:p w14:paraId="25B0BFFB" w14:textId="7E1C4848" w:rsidR="00264DB2" w:rsidRPr="00641408" w:rsidRDefault="00264DB2" w:rsidP="00506B15">
            <w:pPr>
              <w:jc w:val="center"/>
              <w:rPr>
                <w:b/>
              </w:rPr>
            </w:pPr>
            <w:r w:rsidRPr="00641408">
              <w:rPr>
                <w:b/>
              </w:rPr>
              <w:t>I</w:t>
            </w:r>
          </w:p>
        </w:tc>
      </w:tr>
      <w:tr w:rsidR="00506B15" w14:paraId="77D90795" w14:textId="77777777" w:rsidTr="00506B15">
        <w:trPr>
          <w:trHeight w:val="282"/>
        </w:trPr>
        <w:tc>
          <w:tcPr>
            <w:tcW w:w="950" w:type="dxa"/>
          </w:tcPr>
          <w:p w14:paraId="0B1EA02C" w14:textId="77777777" w:rsidR="00506B15" w:rsidRPr="00FD0FAB" w:rsidRDefault="00506B15" w:rsidP="00506B15">
            <w:r w:rsidRPr="00FD0FAB">
              <w:t>8.00 - 8.45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30F36F82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0609988F" w14:textId="71F197D0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</w:tcPr>
          <w:p w14:paraId="392E609E" w14:textId="11209B95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433D6FDB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32" w:type="dxa"/>
          </w:tcPr>
          <w:p w14:paraId="26F8F1F6" w14:textId="2AFD65E4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</w:tcPr>
          <w:p w14:paraId="37673632" w14:textId="3D75BBBE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14:paraId="0D96EF1D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</w:tcPr>
          <w:p w14:paraId="725FE1EE" w14:textId="5DBE07A8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24" w:type="dxa"/>
            <w:shd w:val="clear" w:color="auto" w:fill="auto"/>
          </w:tcPr>
          <w:p w14:paraId="636B62B7" w14:textId="6E6E5ACA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 w:rsidRPr="00672B02">
              <w:rPr>
                <w:b/>
                <w:sz w:val="24"/>
              </w:rPr>
              <w:t>S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29B6FF0B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6C63066F" w14:textId="21828B18" w:rsidR="00506B15" w:rsidRDefault="00506B15" w:rsidP="00506B15">
            <w:pPr>
              <w:jc w:val="center"/>
              <w:rPr>
                <w:b/>
                <w:sz w:val="24"/>
              </w:rPr>
            </w:pPr>
            <w:r w:rsidRPr="00C62FB9">
              <w:rPr>
                <w:b/>
                <w:sz w:val="24"/>
              </w:rPr>
              <w:t>J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14:paraId="2DFACE6E" w14:textId="5CFEDE4C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223EEBEE" w14:textId="77777777" w:rsidR="00506B15" w:rsidRPr="00264DB2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C5E0B3" w:themeFill="accent6" w:themeFillTint="66"/>
          </w:tcPr>
          <w:p w14:paraId="521E32FF" w14:textId="7A703E1A" w:rsidR="00506B15" w:rsidRDefault="00506B15" w:rsidP="00506B15">
            <w:pPr>
              <w:jc w:val="center"/>
              <w:rPr>
                <w:b/>
                <w:sz w:val="24"/>
              </w:rPr>
            </w:pPr>
            <w:r w:rsidRPr="00C62FB9">
              <w:rPr>
                <w:b/>
                <w:sz w:val="24"/>
              </w:rPr>
              <w:t>J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6B974184" w14:textId="5CA544F4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09CE206A" w14:textId="54EEB0A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</w:tcPr>
          <w:p w14:paraId="43BE3CCD" w14:textId="3B28813A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</w:tcPr>
          <w:p w14:paraId="742F6A72" w14:textId="5BD66D19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5A139FC8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3DE5ABF9" w14:textId="4A583AA5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44" w:type="dxa"/>
            <w:shd w:val="clear" w:color="auto" w:fill="C5E0B3" w:themeFill="accent6" w:themeFillTint="66"/>
          </w:tcPr>
          <w:p w14:paraId="2F035403" w14:textId="6DB0E66C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2DBAC7CA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718F5BE8" w14:textId="0CC9CE26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3" w:type="dxa"/>
          </w:tcPr>
          <w:p w14:paraId="23C5D715" w14:textId="74CBBBCC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506B15" w14:paraId="02B5366D" w14:textId="77777777" w:rsidTr="00506B15">
        <w:trPr>
          <w:trHeight w:val="282"/>
        </w:trPr>
        <w:tc>
          <w:tcPr>
            <w:tcW w:w="950" w:type="dxa"/>
          </w:tcPr>
          <w:p w14:paraId="5C04DFDB" w14:textId="77777777" w:rsidR="00506B15" w:rsidRPr="00FD0FAB" w:rsidRDefault="00506B15" w:rsidP="00506B15">
            <w:r w:rsidRPr="00FD0FAB">
              <w:t>8.50 – 9.35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420CB0CC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7BE74C96" w14:textId="5C59F29C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</w:tcPr>
          <w:p w14:paraId="73720575" w14:textId="7041387A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78485A27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32" w:type="dxa"/>
          </w:tcPr>
          <w:p w14:paraId="0AB785BA" w14:textId="563AAF99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</w:tcPr>
          <w:p w14:paraId="3D91F847" w14:textId="68B0399E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14:paraId="23EE8F1E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</w:tcPr>
          <w:p w14:paraId="11F524C7" w14:textId="3C0460E4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24" w:type="dxa"/>
            <w:shd w:val="clear" w:color="auto" w:fill="auto"/>
          </w:tcPr>
          <w:p w14:paraId="0490A696" w14:textId="37F3D577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 w:rsidRPr="00672B02">
              <w:rPr>
                <w:b/>
                <w:sz w:val="24"/>
              </w:rPr>
              <w:t>S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3C537620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68E774DA" w14:textId="454E3652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14:paraId="127AB720" w14:textId="5DE80E55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58B4CF7C" w14:textId="77777777" w:rsidR="00506B15" w:rsidRPr="00264DB2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C5E0B3" w:themeFill="accent6" w:themeFillTint="66"/>
          </w:tcPr>
          <w:p w14:paraId="3664230B" w14:textId="3F0B5D90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3AA13723" w14:textId="5009F7BE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08CFF7A2" w14:textId="24B95FD6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</w:tcPr>
          <w:p w14:paraId="2D5BAD63" w14:textId="1BF25B40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</w:tcPr>
          <w:p w14:paraId="311776E6" w14:textId="4C24525D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6C39176A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654430BF" w14:textId="35CE9CD4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44" w:type="dxa"/>
            <w:shd w:val="clear" w:color="auto" w:fill="C5E0B3" w:themeFill="accent6" w:themeFillTint="66"/>
          </w:tcPr>
          <w:p w14:paraId="040EF751" w14:textId="3684ABE8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4D328F6E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27B540DC" w14:textId="34F63164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3" w:type="dxa"/>
          </w:tcPr>
          <w:p w14:paraId="6F85FFDA" w14:textId="46F08129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506B15" w14:paraId="78D2C959" w14:textId="77777777" w:rsidTr="00506B15">
        <w:trPr>
          <w:trHeight w:val="282"/>
        </w:trPr>
        <w:tc>
          <w:tcPr>
            <w:tcW w:w="950" w:type="dxa"/>
          </w:tcPr>
          <w:p w14:paraId="7CF59A2F" w14:textId="77777777" w:rsidR="00506B15" w:rsidRPr="00FD0FAB" w:rsidRDefault="00506B15" w:rsidP="00506B15">
            <w:r w:rsidRPr="00FD0FAB">
              <w:t>9.40 – 10.25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7528EBD1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3DEBB3AD" w14:textId="01BD21D1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</w:tcPr>
          <w:p w14:paraId="1658CC57" w14:textId="03019F19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67A3ECEF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32" w:type="dxa"/>
          </w:tcPr>
          <w:p w14:paraId="16C58A08" w14:textId="246F5D45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</w:tcPr>
          <w:p w14:paraId="334D1C64" w14:textId="4B9F5B2F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14:paraId="3046E6BF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</w:tcPr>
          <w:p w14:paraId="2B0EECA1" w14:textId="6E509ABE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24" w:type="dxa"/>
            <w:shd w:val="clear" w:color="auto" w:fill="auto"/>
          </w:tcPr>
          <w:p w14:paraId="76989BA6" w14:textId="60CE351D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 w:rsidRPr="00672B02">
              <w:rPr>
                <w:b/>
                <w:sz w:val="24"/>
              </w:rPr>
              <w:t>S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5798343A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051877E8" w14:textId="21012C30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14:paraId="16BCA2CD" w14:textId="42D01785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3363F6E3" w14:textId="77777777" w:rsidR="00506B15" w:rsidRPr="00264DB2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C5E0B3" w:themeFill="accent6" w:themeFillTint="66"/>
          </w:tcPr>
          <w:p w14:paraId="35BDBE98" w14:textId="3211295E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4B458AE2" w14:textId="0B6F094F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5DBE49B1" w14:textId="55CD00E5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</w:tcPr>
          <w:p w14:paraId="681E067B" w14:textId="3BA35D2C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</w:tcPr>
          <w:p w14:paraId="62EB8E33" w14:textId="2878A469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01BB1B7D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021A3F8A" w14:textId="57501354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44" w:type="dxa"/>
            <w:shd w:val="clear" w:color="auto" w:fill="C5E0B3" w:themeFill="accent6" w:themeFillTint="66"/>
          </w:tcPr>
          <w:p w14:paraId="44043C4B" w14:textId="1AC3A1B3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7189EBB2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5323F7C9" w14:textId="63D19BE6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3" w:type="dxa"/>
          </w:tcPr>
          <w:p w14:paraId="25E5B80E" w14:textId="1397EC12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506B15" w14:paraId="602A5FD2" w14:textId="77777777" w:rsidTr="00506B15">
        <w:trPr>
          <w:trHeight w:val="297"/>
        </w:trPr>
        <w:tc>
          <w:tcPr>
            <w:tcW w:w="950" w:type="dxa"/>
          </w:tcPr>
          <w:p w14:paraId="49835A7C" w14:textId="77777777" w:rsidR="00506B15" w:rsidRPr="00FD0FAB" w:rsidRDefault="00506B15" w:rsidP="00506B15">
            <w:r>
              <w:t>10.30 - 11.15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4F332A54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78EBA5D7" w14:textId="4FC70BEB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</w:tcPr>
          <w:p w14:paraId="03461455" w14:textId="10EA2E5F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3286B1A9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32" w:type="dxa"/>
          </w:tcPr>
          <w:p w14:paraId="745A5D63" w14:textId="5F59EDFE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</w:tcPr>
          <w:p w14:paraId="49BD8A43" w14:textId="3B79EC6C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14:paraId="076E0A61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</w:tcPr>
          <w:p w14:paraId="2390DD25" w14:textId="22968A2B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24" w:type="dxa"/>
            <w:shd w:val="clear" w:color="auto" w:fill="auto"/>
          </w:tcPr>
          <w:p w14:paraId="078086DF" w14:textId="4C106A88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 w:rsidRPr="00672B02">
              <w:rPr>
                <w:b/>
                <w:sz w:val="24"/>
              </w:rPr>
              <w:t>S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68C2D5DA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1592F8EB" w14:textId="03A3006A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14:paraId="4264185A" w14:textId="12A9AB79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20C5A728" w14:textId="77777777" w:rsidR="00506B15" w:rsidRPr="00264DB2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C5E0B3" w:themeFill="accent6" w:themeFillTint="66"/>
          </w:tcPr>
          <w:p w14:paraId="46546AA7" w14:textId="576CBCA2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2F8C6834" w14:textId="325B8075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15070B64" w14:textId="45EDECBF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</w:tcPr>
          <w:p w14:paraId="4A4CB4DF" w14:textId="053A404C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</w:tcPr>
          <w:p w14:paraId="7BC3BC07" w14:textId="374815D4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1F1163C3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792CF632" w14:textId="36026E49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44" w:type="dxa"/>
            <w:shd w:val="clear" w:color="auto" w:fill="C5E0B3" w:themeFill="accent6" w:themeFillTint="66"/>
          </w:tcPr>
          <w:p w14:paraId="4CEDCB82" w14:textId="5E1F0F44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59A51111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2C8CA706" w14:textId="7B56A6D6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3" w:type="dxa"/>
          </w:tcPr>
          <w:p w14:paraId="2AF04F99" w14:textId="464830C7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506B15" w14:paraId="786CC459" w14:textId="77777777" w:rsidTr="00506B15">
        <w:trPr>
          <w:trHeight w:val="282"/>
        </w:trPr>
        <w:tc>
          <w:tcPr>
            <w:tcW w:w="950" w:type="dxa"/>
          </w:tcPr>
          <w:p w14:paraId="54AAE0D1" w14:textId="77777777" w:rsidR="00506B15" w:rsidRPr="00FD0FAB" w:rsidRDefault="00506B15" w:rsidP="00506B15">
            <w:r>
              <w:t>11.20 - 12.05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3A7F907C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4AD6C7BA" w14:textId="22210AAB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</w:tcPr>
          <w:p w14:paraId="2CB90CE1" w14:textId="7DE68E33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522FD334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32" w:type="dxa"/>
          </w:tcPr>
          <w:p w14:paraId="0FC645F7" w14:textId="180BFF85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</w:tcPr>
          <w:p w14:paraId="4476C090" w14:textId="4F6FB69D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14:paraId="1AC6381F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</w:tcPr>
          <w:p w14:paraId="4163AEA4" w14:textId="0E884E5D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24" w:type="dxa"/>
            <w:shd w:val="clear" w:color="auto" w:fill="auto"/>
          </w:tcPr>
          <w:p w14:paraId="282F97F4" w14:textId="0681AD5E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 w:rsidRPr="00672B02">
              <w:rPr>
                <w:b/>
                <w:sz w:val="24"/>
              </w:rPr>
              <w:t>S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44E54554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2AA1919E" w14:textId="61ED75E7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14:paraId="135C15AB" w14:textId="0B75D4B2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7970F3DE" w14:textId="77777777" w:rsidR="00506B15" w:rsidRPr="00264DB2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C5E0B3" w:themeFill="accent6" w:themeFillTint="66"/>
          </w:tcPr>
          <w:p w14:paraId="34AE878D" w14:textId="018D899E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2692F8E0" w14:textId="162895BC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4EB80E99" w14:textId="38865D12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</w:tcPr>
          <w:p w14:paraId="0614D662" w14:textId="26C158E3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</w:tcPr>
          <w:p w14:paraId="68711610" w14:textId="637A3D01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556840F3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1B907BA7" w14:textId="164DA829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44" w:type="dxa"/>
            <w:shd w:val="clear" w:color="auto" w:fill="C5E0B3" w:themeFill="accent6" w:themeFillTint="66"/>
          </w:tcPr>
          <w:p w14:paraId="10E47330" w14:textId="6899893B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2723B0C9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1F41D947" w14:textId="464B493E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3" w:type="dxa"/>
          </w:tcPr>
          <w:p w14:paraId="3C392C7E" w14:textId="5A840BA5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506B15" w14:paraId="701914A8" w14:textId="77777777" w:rsidTr="00506B15">
        <w:trPr>
          <w:trHeight w:val="282"/>
        </w:trPr>
        <w:tc>
          <w:tcPr>
            <w:tcW w:w="950" w:type="dxa"/>
          </w:tcPr>
          <w:p w14:paraId="7FB57DB8" w14:textId="77777777" w:rsidR="00506B15" w:rsidRPr="00FD0FAB" w:rsidRDefault="00506B15" w:rsidP="00506B15">
            <w:r>
              <w:t>12.10 - 12.55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70A4F18E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02D3BC37" w14:textId="68A319DC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</w:tcPr>
          <w:p w14:paraId="0FE8458D" w14:textId="04608A16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5CC0F536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32" w:type="dxa"/>
          </w:tcPr>
          <w:p w14:paraId="718BF1EE" w14:textId="1F56476B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</w:tcPr>
          <w:p w14:paraId="20CD2515" w14:textId="0BBD748A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14:paraId="79146693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</w:tcPr>
          <w:p w14:paraId="1EB00E57" w14:textId="26321E43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24" w:type="dxa"/>
            <w:shd w:val="clear" w:color="auto" w:fill="auto"/>
          </w:tcPr>
          <w:p w14:paraId="6322D9AC" w14:textId="58A74CA6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 w:rsidRPr="00672B02">
              <w:rPr>
                <w:b/>
                <w:sz w:val="24"/>
              </w:rPr>
              <w:t>S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4B0592EB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2FE22FBE" w14:textId="06A747D9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14:paraId="134E54DB" w14:textId="77B6411F" w:rsidR="00506B15" w:rsidRPr="00672B02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61D3EB41" w14:textId="77777777" w:rsidR="00506B15" w:rsidRPr="00264DB2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C5E0B3" w:themeFill="accent6" w:themeFillTint="66"/>
          </w:tcPr>
          <w:p w14:paraId="6E81B64C" w14:textId="2DE5220E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013B80B1" w14:textId="7E9EB537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3F1A1E50" w14:textId="6F627C3E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6809CB36" w14:textId="627BB58F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4" w:type="dxa"/>
            <w:shd w:val="clear" w:color="auto" w:fill="FFFFFF" w:themeFill="background1"/>
          </w:tcPr>
          <w:p w14:paraId="5AC5C2E3" w14:textId="63834B25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6FD26A5C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76473AD6" w14:textId="3C38E4DE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44" w:type="dxa"/>
            <w:shd w:val="clear" w:color="auto" w:fill="C5E0B3" w:themeFill="accent6" w:themeFillTint="66"/>
          </w:tcPr>
          <w:p w14:paraId="25A927D8" w14:textId="65327AFE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L3/J2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656A45EF" w14:textId="77777777" w:rsidR="00506B15" w:rsidRDefault="00506B15" w:rsidP="00506B15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3909D211" w14:textId="51459FC5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43" w:type="dxa"/>
            <w:shd w:val="clear" w:color="auto" w:fill="FFFFFF" w:themeFill="background1"/>
          </w:tcPr>
          <w:p w14:paraId="48CCB3C3" w14:textId="16BFB27A" w:rsidR="00506B15" w:rsidRDefault="00506B15" w:rsidP="00506B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506B15" w14:paraId="7620A965" w14:textId="77777777" w:rsidTr="00506B15">
        <w:trPr>
          <w:trHeight w:val="282"/>
        </w:trPr>
        <w:tc>
          <w:tcPr>
            <w:tcW w:w="950" w:type="dxa"/>
          </w:tcPr>
          <w:p w14:paraId="0D3A628D" w14:textId="77777777" w:rsidR="00672B02" w:rsidRPr="00FD0FAB" w:rsidRDefault="00672B02" w:rsidP="00672B02">
            <w:r>
              <w:t>13.00 - 13.45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3E375E5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182E8E49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4D1553EC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46415090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</w:tcPr>
          <w:p w14:paraId="52BC7742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2337FBBD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14:paraId="35C1568E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  <w:shd w:val="clear" w:color="auto" w:fill="A6A6A6" w:themeFill="background1" w:themeFillShade="A6"/>
          </w:tcPr>
          <w:p w14:paraId="552257B5" w14:textId="77777777" w:rsidR="00672B02" w:rsidRP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14:paraId="218B9798" w14:textId="77777777" w:rsidR="00672B02" w:rsidRP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</w:tcPr>
          <w:p w14:paraId="034357B9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A6A6A6" w:themeFill="background1" w:themeFillShade="A6"/>
          </w:tcPr>
          <w:p w14:paraId="4988FBD8" w14:textId="20201A33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768" w:type="dxa"/>
            <w:shd w:val="clear" w:color="auto" w:fill="A6A6A6" w:themeFill="background1" w:themeFillShade="A6"/>
          </w:tcPr>
          <w:p w14:paraId="27326AAF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  <w:shd w:val="clear" w:color="auto" w:fill="BFBFBF" w:themeFill="background1" w:themeFillShade="BF"/>
          </w:tcPr>
          <w:p w14:paraId="6A11DE99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A6A6A6" w:themeFill="background1" w:themeFillShade="A6"/>
          </w:tcPr>
          <w:p w14:paraId="66B89D15" w14:textId="19F51420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  <w:shd w:val="clear" w:color="auto" w:fill="A6A6A6" w:themeFill="background1" w:themeFillShade="A6"/>
          </w:tcPr>
          <w:p w14:paraId="536F2730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  <w:shd w:val="clear" w:color="auto" w:fill="A6A6A6" w:themeFill="background1" w:themeFillShade="A6"/>
          </w:tcPr>
          <w:p w14:paraId="5433848E" w14:textId="62C4BC2C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</w:tcPr>
          <w:p w14:paraId="57711247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14:paraId="27D70DB4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  <w:shd w:val="clear" w:color="auto" w:fill="A6A6A6" w:themeFill="background1" w:themeFillShade="A6"/>
          </w:tcPr>
          <w:p w14:paraId="0035790D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A6A6A6" w:themeFill="background1" w:themeFillShade="A6"/>
          </w:tcPr>
          <w:p w14:paraId="1E71A637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  <w:shd w:val="clear" w:color="auto" w:fill="A6A6A6" w:themeFill="background1" w:themeFillShade="A6"/>
          </w:tcPr>
          <w:p w14:paraId="09025232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609" w:type="dxa"/>
            <w:shd w:val="clear" w:color="auto" w:fill="A6A6A6" w:themeFill="background1" w:themeFillShade="A6"/>
          </w:tcPr>
          <w:p w14:paraId="3917EB3B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65A81092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shd w:val="clear" w:color="auto" w:fill="BFBFBF" w:themeFill="background1" w:themeFillShade="BF"/>
          </w:tcPr>
          <w:p w14:paraId="7B909E95" w14:textId="5B4AF9C0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</w:tr>
      <w:tr w:rsidR="00506B15" w14:paraId="4B1C62BD" w14:textId="77777777" w:rsidTr="00506B15">
        <w:trPr>
          <w:trHeight w:val="282"/>
        </w:trPr>
        <w:tc>
          <w:tcPr>
            <w:tcW w:w="950" w:type="dxa"/>
          </w:tcPr>
          <w:p w14:paraId="5E0F7DDA" w14:textId="77777777" w:rsidR="00672B02" w:rsidRPr="00FD0FAB" w:rsidRDefault="00672B02" w:rsidP="00672B02">
            <w:bookmarkStart w:id="0" w:name="_Hlk181001694"/>
            <w:r>
              <w:t>13.50 - 14.35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35BFF45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4B5CC332" w14:textId="33D11023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40B939CB" w14:textId="1EC18F03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1CEAF86A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2" w:type="dxa"/>
          </w:tcPr>
          <w:p w14:paraId="7D48C1E9" w14:textId="77175B10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6B440BD1" w14:textId="432D6BA8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14:paraId="2C863AA7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</w:tcPr>
          <w:p w14:paraId="3484D789" w14:textId="397B2590" w:rsidR="00672B02" w:rsidRP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24" w:type="dxa"/>
          </w:tcPr>
          <w:p w14:paraId="674D6574" w14:textId="4182AA49" w:rsidR="00672B02" w:rsidRP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1F3A064F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1010BF26" w14:textId="4C58F21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Ł2/Ł3/L1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14:paraId="6D81BBFD" w14:textId="1A47CB58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L2/Ł1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6428BC29" w14:textId="52712829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C5E0B3" w:themeFill="accent6" w:themeFillTint="66"/>
          </w:tcPr>
          <w:p w14:paraId="19169915" w14:textId="34ECCA0D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Ł1/Ł3/L2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12FB6DF5" w14:textId="7E30900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L1/Ł2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2515D90A" w14:textId="6A3F403D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</w:tcPr>
          <w:p w14:paraId="52341F7C" w14:textId="788DA24B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34A8C37F" w14:textId="5E6E3CEC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4960A4BF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1B9D036A" w14:textId="0E95BB58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Ł2/Ł3/L1</w:t>
            </w:r>
          </w:p>
        </w:tc>
        <w:tc>
          <w:tcPr>
            <w:tcW w:w="744" w:type="dxa"/>
            <w:shd w:val="clear" w:color="auto" w:fill="C5E0B3" w:themeFill="accent6" w:themeFillTint="66"/>
          </w:tcPr>
          <w:p w14:paraId="7198ACAE" w14:textId="71653CED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  <w:r w:rsidR="00F04EB5">
              <w:rPr>
                <w:b/>
                <w:sz w:val="24"/>
              </w:rPr>
              <w:t>/Ł1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092591BD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0154C353" w14:textId="6C97FCC6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3" w:type="dxa"/>
          </w:tcPr>
          <w:p w14:paraId="2BD5FB74" w14:textId="52A5A5C4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</w:tr>
      <w:tr w:rsidR="00506B15" w14:paraId="1652C991" w14:textId="77777777" w:rsidTr="00506B15">
        <w:trPr>
          <w:trHeight w:val="297"/>
        </w:trPr>
        <w:tc>
          <w:tcPr>
            <w:tcW w:w="950" w:type="dxa"/>
          </w:tcPr>
          <w:p w14:paraId="1B04CA96" w14:textId="77777777" w:rsidR="00672B02" w:rsidRPr="00FD0FAB" w:rsidRDefault="00672B02" w:rsidP="00672B02">
            <w:r>
              <w:t xml:space="preserve">14.40 - 15.25 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21DC9717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269D027B" w14:textId="7664D585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7074FA34" w14:textId="029834D8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52AF8EB5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2" w:type="dxa"/>
          </w:tcPr>
          <w:p w14:paraId="34028C4C" w14:textId="461036E9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60CD1194" w14:textId="378D7911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14:paraId="36285008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</w:tcPr>
          <w:p w14:paraId="439300A6" w14:textId="3A094B6B" w:rsidR="00672B02" w:rsidRP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24" w:type="dxa"/>
          </w:tcPr>
          <w:p w14:paraId="798CAD8D" w14:textId="38DA0B53" w:rsidR="00672B02" w:rsidRP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24EB04D8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67258771" w14:textId="5C6A4A45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Ł2/Ł3/L1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14:paraId="25C9E400" w14:textId="667FBE09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L2/Ł1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3F28CD59" w14:textId="5A1E9558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C5E0B3" w:themeFill="accent6" w:themeFillTint="66"/>
          </w:tcPr>
          <w:p w14:paraId="20C3D9B9" w14:textId="3458F8B2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Ł1/Ł3/L2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14846101" w14:textId="395042E2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L1/Ł2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4D3CA7B2" w14:textId="52B613BD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</w:tcPr>
          <w:p w14:paraId="2AFA2D62" w14:textId="59AA6265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5AABDAA6" w14:textId="4624243E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0DEFE82D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47AABFF8" w14:textId="4FBF069C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Ł2/Ł3/L1</w:t>
            </w:r>
          </w:p>
        </w:tc>
        <w:tc>
          <w:tcPr>
            <w:tcW w:w="744" w:type="dxa"/>
            <w:shd w:val="clear" w:color="auto" w:fill="C5E0B3" w:themeFill="accent6" w:themeFillTint="66"/>
          </w:tcPr>
          <w:p w14:paraId="7C935AB7" w14:textId="1E5F9FB9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  <w:r w:rsidR="00F04EB5">
              <w:rPr>
                <w:b/>
                <w:sz w:val="24"/>
              </w:rPr>
              <w:t>/Ł1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3C0C2594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390A656C" w14:textId="1DC91691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3" w:type="dxa"/>
          </w:tcPr>
          <w:p w14:paraId="5EE1C516" w14:textId="37D5214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</w:tr>
      <w:tr w:rsidR="00506B15" w14:paraId="07E2CE5B" w14:textId="77777777" w:rsidTr="00506B15">
        <w:trPr>
          <w:trHeight w:val="282"/>
        </w:trPr>
        <w:tc>
          <w:tcPr>
            <w:tcW w:w="950" w:type="dxa"/>
          </w:tcPr>
          <w:p w14:paraId="010B7AB9" w14:textId="77777777" w:rsidR="00672B02" w:rsidRPr="00FD0FAB" w:rsidRDefault="00672B02" w:rsidP="00672B02">
            <w:r>
              <w:t>15.30 - 16.15</w:t>
            </w:r>
          </w:p>
        </w:tc>
        <w:tc>
          <w:tcPr>
            <w:tcW w:w="394" w:type="dxa"/>
          </w:tcPr>
          <w:p w14:paraId="306FC3C7" w14:textId="23EABC0E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4AB68874" w14:textId="1560421C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579DA357" w14:textId="242FF246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31" w:type="dxa"/>
          </w:tcPr>
          <w:p w14:paraId="559036FE" w14:textId="67CB6B2A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2" w:type="dxa"/>
          </w:tcPr>
          <w:p w14:paraId="189A87D1" w14:textId="14060591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7B5912B9" w14:textId="0CFC5F1E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8" w:type="dxa"/>
            <w:shd w:val="clear" w:color="auto" w:fill="FFFFFF" w:themeFill="background1"/>
          </w:tcPr>
          <w:p w14:paraId="23302D15" w14:textId="01DB0F6A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22" w:type="dxa"/>
          </w:tcPr>
          <w:p w14:paraId="0A3E4B6F" w14:textId="1FC08198" w:rsidR="00672B02" w:rsidRP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24" w:type="dxa"/>
          </w:tcPr>
          <w:p w14:paraId="12E09BC5" w14:textId="07C35BDA" w:rsidR="00672B02" w:rsidRP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530" w:type="dxa"/>
          </w:tcPr>
          <w:p w14:paraId="4DC4A21E" w14:textId="1659AFFC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0B8C32AB" w14:textId="26052F96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Ł2/Ł3/L1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14:paraId="1C806E77" w14:textId="1B685EC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L2/Ł1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7D55AE78" w14:textId="625432C0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C5E0B3" w:themeFill="accent6" w:themeFillTint="66"/>
          </w:tcPr>
          <w:p w14:paraId="49EB30C6" w14:textId="26611766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Ł1/Ł3/L2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5EBAFFCF" w14:textId="6708F3A1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L1/Ł2</w:t>
            </w:r>
          </w:p>
        </w:tc>
        <w:tc>
          <w:tcPr>
            <w:tcW w:w="431" w:type="dxa"/>
          </w:tcPr>
          <w:p w14:paraId="061A8262" w14:textId="358A323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76" w:type="dxa"/>
          </w:tcPr>
          <w:p w14:paraId="42089117" w14:textId="04089E3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5DB2EEA1" w14:textId="738F37AF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1" w:type="dxa"/>
            <w:shd w:val="clear" w:color="auto" w:fill="FFFFFF" w:themeFill="background1"/>
          </w:tcPr>
          <w:p w14:paraId="34797712" w14:textId="7295B82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32D9CC8D" w14:textId="77F5C83F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Ł2/Ł3/L1</w:t>
            </w:r>
          </w:p>
        </w:tc>
        <w:tc>
          <w:tcPr>
            <w:tcW w:w="744" w:type="dxa"/>
            <w:shd w:val="clear" w:color="auto" w:fill="C5E0B3" w:themeFill="accent6" w:themeFillTint="66"/>
          </w:tcPr>
          <w:p w14:paraId="6888FCFC" w14:textId="5F05BE3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  <w:r w:rsidR="00F04EB5">
              <w:rPr>
                <w:b/>
                <w:sz w:val="24"/>
              </w:rPr>
              <w:t>/Ł1</w:t>
            </w:r>
          </w:p>
        </w:tc>
        <w:tc>
          <w:tcPr>
            <w:tcW w:w="609" w:type="dxa"/>
          </w:tcPr>
          <w:p w14:paraId="6A5E3F7D" w14:textId="2FC91471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3CB6867C" w14:textId="46737C09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3" w:type="dxa"/>
          </w:tcPr>
          <w:p w14:paraId="4152285A" w14:textId="066A68CE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</w:tr>
      <w:tr w:rsidR="00506B15" w14:paraId="0E87DB80" w14:textId="77777777" w:rsidTr="00506B15">
        <w:trPr>
          <w:trHeight w:val="282"/>
        </w:trPr>
        <w:tc>
          <w:tcPr>
            <w:tcW w:w="950" w:type="dxa"/>
          </w:tcPr>
          <w:p w14:paraId="23131B61" w14:textId="77777777" w:rsidR="00672B02" w:rsidRPr="00FD0FAB" w:rsidRDefault="00672B02" w:rsidP="00672B02">
            <w:r>
              <w:t>16.20 - 17.05</w:t>
            </w:r>
          </w:p>
        </w:tc>
        <w:tc>
          <w:tcPr>
            <w:tcW w:w="394" w:type="dxa"/>
          </w:tcPr>
          <w:p w14:paraId="2F0E130F" w14:textId="7F3D2CF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49FDF07A" w14:textId="28D4EA24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2DFF63D8" w14:textId="0C1A216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31" w:type="dxa"/>
          </w:tcPr>
          <w:p w14:paraId="39A6220C" w14:textId="4F616E25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2" w:type="dxa"/>
          </w:tcPr>
          <w:p w14:paraId="3574F243" w14:textId="0B90D9A1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627ECE41" w14:textId="48D9AA49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8" w:type="dxa"/>
            <w:shd w:val="clear" w:color="auto" w:fill="FFFFFF" w:themeFill="background1"/>
          </w:tcPr>
          <w:p w14:paraId="35BB6C41" w14:textId="4BEB113A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22" w:type="dxa"/>
          </w:tcPr>
          <w:p w14:paraId="7234CEE1" w14:textId="0B1E1016" w:rsidR="00672B02" w:rsidRP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24" w:type="dxa"/>
          </w:tcPr>
          <w:p w14:paraId="6EF182B3" w14:textId="6FC23EA9" w:rsidR="00672B02" w:rsidRP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530" w:type="dxa"/>
          </w:tcPr>
          <w:p w14:paraId="422FFBB2" w14:textId="25C51F9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45D7C071" w14:textId="731805F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Ł2/Ł3/L1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14:paraId="00FE94A8" w14:textId="020AE431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L2/Ł1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070BD7A8" w14:textId="532BCB29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C5E0B3" w:themeFill="accent6" w:themeFillTint="66"/>
          </w:tcPr>
          <w:p w14:paraId="4726EB9E" w14:textId="1ABACB1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Ł1/Ł3/L2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3B29F2FA" w14:textId="458D489B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L1/Ł2</w:t>
            </w:r>
          </w:p>
        </w:tc>
        <w:tc>
          <w:tcPr>
            <w:tcW w:w="431" w:type="dxa"/>
          </w:tcPr>
          <w:p w14:paraId="4199B032" w14:textId="46F486E9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76" w:type="dxa"/>
          </w:tcPr>
          <w:p w14:paraId="40094CBA" w14:textId="3CBEEFF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3FD1435A" w14:textId="58583A9F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1" w:type="dxa"/>
            <w:shd w:val="clear" w:color="auto" w:fill="FFFFFF" w:themeFill="background1"/>
          </w:tcPr>
          <w:p w14:paraId="5A11ADFC" w14:textId="74C6A56E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734C71AA" w14:textId="7DD48DF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</w:t>
            </w:r>
            <w:r w:rsidR="00F04EB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/Ł3/L1</w:t>
            </w:r>
          </w:p>
        </w:tc>
        <w:tc>
          <w:tcPr>
            <w:tcW w:w="744" w:type="dxa"/>
            <w:shd w:val="clear" w:color="auto" w:fill="C5E0B3" w:themeFill="accent6" w:themeFillTint="66"/>
          </w:tcPr>
          <w:p w14:paraId="56B16DC8" w14:textId="63C26931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  <w:r w:rsidR="00F04EB5">
              <w:rPr>
                <w:b/>
                <w:sz w:val="24"/>
              </w:rPr>
              <w:t>/Ł1</w:t>
            </w:r>
          </w:p>
        </w:tc>
        <w:tc>
          <w:tcPr>
            <w:tcW w:w="609" w:type="dxa"/>
          </w:tcPr>
          <w:p w14:paraId="6FCD8891" w14:textId="5021F2E4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3AFD06A1" w14:textId="576A4A6C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3" w:type="dxa"/>
          </w:tcPr>
          <w:p w14:paraId="17F43452" w14:textId="3B43494E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</w:tr>
      <w:bookmarkEnd w:id="0"/>
      <w:tr w:rsidR="00506B15" w14:paraId="22FA23DB" w14:textId="77777777" w:rsidTr="00506B15">
        <w:trPr>
          <w:trHeight w:val="282"/>
        </w:trPr>
        <w:tc>
          <w:tcPr>
            <w:tcW w:w="950" w:type="dxa"/>
          </w:tcPr>
          <w:p w14:paraId="0CFC6956" w14:textId="77777777" w:rsidR="00672B02" w:rsidRPr="00FD0FAB" w:rsidRDefault="00672B02" w:rsidP="00672B02">
            <w:r>
              <w:lastRenderedPageBreak/>
              <w:t>17.10 - 17.55</w:t>
            </w:r>
          </w:p>
        </w:tc>
        <w:tc>
          <w:tcPr>
            <w:tcW w:w="394" w:type="dxa"/>
          </w:tcPr>
          <w:p w14:paraId="4A61C5AF" w14:textId="68F1FACE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23E9A251" w14:textId="0B2722E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5504CBCD" w14:textId="618029A2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31" w:type="dxa"/>
          </w:tcPr>
          <w:p w14:paraId="340B512A" w14:textId="531E604E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2" w:type="dxa"/>
          </w:tcPr>
          <w:p w14:paraId="31357BFF" w14:textId="09187D70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6BE2A0E7" w14:textId="616688AF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8" w:type="dxa"/>
            <w:shd w:val="clear" w:color="auto" w:fill="FFFFFF" w:themeFill="background1"/>
          </w:tcPr>
          <w:p w14:paraId="7043B1C1" w14:textId="1400AF0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22" w:type="dxa"/>
          </w:tcPr>
          <w:p w14:paraId="7007326B" w14:textId="07D907B6" w:rsidR="00672B02" w:rsidRP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24" w:type="dxa"/>
          </w:tcPr>
          <w:p w14:paraId="5F263612" w14:textId="144B1FC3" w:rsidR="00672B02" w:rsidRP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530" w:type="dxa"/>
          </w:tcPr>
          <w:p w14:paraId="57F52C7A" w14:textId="3A31DBAC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73B81949" w14:textId="395594DF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Ł2/Ł3/L1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14:paraId="78AF04F8" w14:textId="2E46BCEC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L2/Ł1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487101A5" w14:textId="521DD4D0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C5E0B3" w:themeFill="accent6" w:themeFillTint="66"/>
          </w:tcPr>
          <w:p w14:paraId="0AD2A544" w14:textId="310A7A4A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Ł1/Ł3/L2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4E1AD661" w14:textId="75A85F0D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L1/Ł2</w:t>
            </w:r>
          </w:p>
        </w:tc>
        <w:tc>
          <w:tcPr>
            <w:tcW w:w="431" w:type="dxa"/>
          </w:tcPr>
          <w:p w14:paraId="6D5E9D3F" w14:textId="535B2DD9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76" w:type="dxa"/>
          </w:tcPr>
          <w:p w14:paraId="61C35D2A" w14:textId="2060CDAC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1EDA0806" w14:textId="4BCDBDF4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1" w:type="dxa"/>
            <w:shd w:val="clear" w:color="auto" w:fill="FFFFFF" w:themeFill="background1"/>
          </w:tcPr>
          <w:p w14:paraId="2D729A02" w14:textId="03C55CAF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208B11AD" w14:textId="276467A7" w:rsidR="00672B02" w:rsidRDefault="00F04EB5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Ł2</w:t>
            </w:r>
            <w:r w:rsidR="00672B02">
              <w:rPr>
                <w:b/>
                <w:sz w:val="24"/>
              </w:rPr>
              <w:t>/Ł3/L1</w:t>
            </w:r>
          </w:p>
        </w:tc>
        <w:tc>
          <w:tcPr>
            <w:tcW w:w="744" w:type="dxa"/>
            <w:shd w:val="clear" w:color="auto" w:fill="C5E0B3" w:themeFill="accent6" w:themeFillTint="66"/>
          </w:tcPr>
          <w:p w14:paraId="1231D040" w14:textId="04B40CDA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  <w:r w:rsidR="00F04EB5">
              <w:rPr>
                <w:b/>
                <w:sz w:val="24"/>
              </w:rPr>
              <w:t>/Ł1</w:t>
            </w:r>
          </w:p>
        </w:tc>
        <w:tc>
          <w:tcPr>
            <w:tcW w:w="609" w:type="dxa"/>
          </w:tcPr>
          <w:p w14:paraId="1C0ED5C8" w14:textId="416FE56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002C2BC8" w14:textId="23B5F351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3" w:type="dxa"/>
          </w:tcPr>
          <w:p w14:paraId="39984E21" w14:textId="1F5FFE18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</w:tr>
      <w:tr w:rsidR="00506B15" w14:paraId="319862DB" w14:textId="77777777" w:rsidTr="00506B15">
        <w:trPr>
          <w:trHeight w:val="282"/>
        </w:trPr>
        <w:tc>
          <w:tcPr>
            <w:tcW w:w="950" w:type="dxa"/>
          </w:tcPr>
          <w:p w14:paraId="713E3E94" w14:textId="77777777" w:rsidR="00672B02" w:rsidRPr="00FD0FAB" w:rsidRDefault="00672B02" w:rsidP="00672B02">
            <w:r>
              <w:t>18.00 - 18.45</w:t>
            </w:r>
          </w:p>
        </w:tc>
        <w:tc>
          <w:tcPr>
            <w:tcW w:w="394" w:type="dxa"/>
          </w:tcPr>
          <w:p w14:paraId="7BF3B28A" w14:textId="262FA859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4F156539" w14:textId="77719CE6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02D916C0" w14:textId="0CCA150E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31" w:type="dxa"/>
          </w:tcPr>
          <w:p w14:paraId="5D4A6B76" w14:textId="4DFBE21D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2" w:type="dxa"/>
          </w:tcPr>
          <w:p w14:paraId="0B09720D" w14:textId="3F966E76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04692196" w14:textId="35969D6F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8" w:type="dxa"/>
            <w:shd w:val="clear" w:color="auto" w:fill="FFFFFF" w:themeFill="background1"/>
          </w:tcPr>
          <w:p w14:paraId="503A2832" w14:textId="79463DB5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22" w:type="dxa"/>
          </w:tcPr>
          <w:p w14:paraId="6224E28D" w14:textId="05897D6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24" w:type="dxa"/>
          </w:tcPr>
          <w:p w14:paraId="3C1413A3" w14:textId="37B8ADEB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530" w:type="dxa"/>
          </w:tcPr>
          <w:p w14:paraId="69423AF0" w14:textId="0CA89391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</w:tcPr>
          <w:p w14:paraId="2CDC0A84" w14:textId="6C98FDD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768" w:type="dxa"/>
          </w:tcPr>
          <w:p w14:paraId="108C3110" w14:textId="444F1073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  <w:shd w:val="clear" w:color="auto" w:fill="BFBFBF" w:themeFill="background1" w:themeFillShade="BF"/>
          </w:tcPr>
          <w:p w14:paraId="1A282E2D" w14:textId="5D79FF23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64EE58D1" w14:textId="4DB258DC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6D23107" w14:textId="4E07C005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6D42F4BF" w14:textId="769F155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76" w:type="dxa"/>
          </w:tcPr>
          <w:p w14:paraId="3CB43D98" w14:textId="16784E4E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69ABD3F2" w14:textId="2EFD0B7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1" w:type="dxa"/>
            <w:shd w:val="clear" w:color="auto" w:fill="FFFFFF" w:themeFill="background1"/>
          </w:tcPr>
          <w:p w14:paraId="7FEEE20C" w14:textId="45815275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  <w:shd w:val="clear" w:color="auto" w:fill="auto"/>
          </w:tcPr>
          <w:p w14:paraId="0A62DF39" w14:textId="1A5E6054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0E1A40BD" w14:textId="40CD1F1F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609" w:type="dxa"/>
          </w:tcPr>
          <w:p w14:paraId="20323A86" w14:textId="7CBF77D3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41FBF26F" w14:textId="16443B5A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3" w:type="dxa"/>
          </w:tcPr>
          <w:p w14:paraId="7990584C" w14:textId="40A3A082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</w:tr>
      <w:tr w:rsidR="00506B15" w14:paraId="10569A7D" w14:textId="77777777" w:rsidTr="00506B15">
        <w:trPr>
          <w:trHeight w:val="297"/>
        </w:trPr>
        <w:tc>
          <w:tcPr>
            <w:tcW w:w="950" w:type="dxa"/>
          </w:tcPr>
          <w:p w14:paraId="3E154027" w14:textId="77777777" w:rsidR="00672B02" w:rsidRPr="00FD0FAB" w:rsidRDefault="00672B02" w:rsidP="00672B02">
            <w:bookmarkStart w:id="1" w:name="_Hlk177646751"/>
            <w:r>
              <w:t>18.50 - 19.35</w:t>
            </w:r>
          </w:p>
        </w:tc>
        <w:tc>
          <w:tcPr>
            <w:tcW w:w="394" w:type="dxa"/>
          </w:tcPr>
          <w:p w14:paraId="504AF4C7" w14:textId="0D5A2D4F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669D639C" w14:textId="26A49C1F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44" w:type="dxa"/>
          </w:tcPr>
          <w:p w14:paraId="3F035866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7E631D23" w14:textId="12DD471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2" w:type="dxa"/>
          </w:tcPr>
          <w:p w14:paraId="3B61D0FC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329B2465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04D01029" w14:textId="16BA372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22" w:type="dxa"/>
            <w:shd w:val="clear" w:color="auto" w:fill="FFFFFF" w:themeFill="background1"/>
          </w:tcPr>
          <w:p w14:paraId="3D08A3BA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0F7DDE34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</w:tcPr>
          <w:p w14:paraId="6AC23D3E" w14:textId="4C12EA05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</w:tcPr>
          <w:p w14:paraId="38B450E3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768" w:type="dxa"/>
          </w:tcPr>
          <w:p w14:paraId="788FD460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  <w:shd w:val="clear" w:color="auto" w:fill="BFBFBF" w:themeFill="background1" w:themeFillShade="BF"/>
          </w:tcPr>
          <w:p w14:paraId="58E3A291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</w:tcPr>
          <w:p w14:paraId="36888252" w14:textId="128023A1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2DFC4607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40D364C1" w14:textId="68AFB0FB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76" w:type="dxa"/>
          </w:tcPr>
          <w:p w14:paraId="08CD1FF3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404F6CF7" w14:textId="0F3E16FA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31" w:type="dxa"/>
            <w:shd w:val="clear" w:color="auto" w:fill="FFFFFF" w:themeFill="background1"/>
          </w:tcPr>
          <w:p w14:paraId="421428B5" w14:textId="0D4524C7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  <w:shd w:val="clear" w:color="auto" w:fill="FFFFFF" w:themeFill="background1"/>
          </w:tcPr>
          <w:p w14:paraId="1A6A6D97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14:paraId="7FFAF86B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609" w:type="dxa"/>
          </w:tcPr>
          <w:p w14:paraId="5A191469" w14:textId="5864E5B1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0F30DD95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</w:tcPr>
          <w:p w14:paraId="60B16402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</w:tr>
      <w:tr w:rsidR="00506B15" w14:paraId="69178931" w14:textId="77777777" w:rsidTr="00506B15">
        <w:trPr>
          <w:trHeight w:val="267"/>
        </w:trPr>
        <w:tc>
          <w:tcPr>
            <w:tcW w:w="950" w:type="dxa"/>
          </w:tcPr>
          <w:p w14:paraId="65716741" w14:textId="77777777" w:rsidR="00672B02" w:rsidRPr="00FD0FAB" w:rsidRDefault="00672B02" w:rsidP="00672B02">
            <w:r>
              <w:t>19.40 - 20.25</w:t>
            </w:r>
          </w:p>
        </w:tc>
        <w:tc>
          <w:tcPr>
            <w:tcW w:w="394" w:type="dxa"/>
          </w:tcPr>
          <w:p w14:paraId="4A930B25" w14:textId="5788F468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061F5ED1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7C851944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19273F64" w14:textId="3C152946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2" w:type="dxa"/>
          </w:tcPr>
          <w:p w14:paraId="11B79235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4A70BB8B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61D7977D" w14:textId="00E18F89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22" w:type="dxa"/>
            <w:shd w:val="clear" w:color="auto" w:fill="FFFFFF" w:themeFill="background1"/>
          </w:tcPr>
          <w:p w14:paraId="26DB8801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4EFD4FED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</w:tcPr>
          <w:p w14:paraId="66F00E76" w14:textId="684C2421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</w:tcPr>
          <w:p w14:paraId="2267BD21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768" w:type="dxa"/>
          </w:tcPr>
          <w:p w14:paraId="00CF62EC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522" w:type="dxa"/>
            <w:shd w:val="clear" w:color="auto" w:fill="BFBFBF" w:themeFill="background1" w:themeFillShade="BF"/>
          </w:tcPr>
          <w:p w14:paraId="50024F5E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</w:tcPr>
          <w:p w14:paraId="0E0D27E0" w14:textId="2FE06EAA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29BF84E8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</w:tcPr>
          <w:p w14:paraId="2F12B999" w14:textId="421743E6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76" w:type="dxa"/>
          </w:tcPr>
          <w:p w14:paraId="7C66EF75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14:paraId="13FD4EC9" w14:textId="5C0428F8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31" w:type="dxa"/>
            <w:shd w:val="clear" w:color="auto" w:fill="FFFFFF" w:themeFill="background1"/>
          </w:tcPr>
          <w:p w14:paraId="77C426D8" w14:textId="30A0AAB4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097" w:type="dxa"/>
            <w:shd w:val="clear" w:color="auto" w:fill="FFFFFF" w:themeFill="background1"/>
          </w:tcPr>
          <w:p w14:paraId="3B1324A8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14:paraId="687201FE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609" w:type="dxa"/>
          </w:tcPr>
          <w:p w14:paraId="78C3599E" w14:textId="31CCA3E0" w:rsidR="00672B02" w:rsidRDefault="00672B02" w:rsidP="00672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14:paraId="7951F543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</w:tcPr>
          <w:p w14:paraId="583AF6B6" w14:textId="77777777" w:rsidR="00672B02" w:rsidRDefault="00672B02" w:rsidP="00672B02">
            <w:pPr>
              <w:jc w:val="center"/>
              <w:rPr>
                <w:b/>
                <w:sz w:val="24"/>
              </w:rPr>
            </w:pPr>
          </w:p>
        </w:tc>
      </w:tr>
      <w:bookmarkEnd w:id="1"/>
    </w:tbl>
    <w:p w14:paraId="46F71E47" w14:textId="77777777" w:rsidR="00FD0FAB" w:rsidRDefault="00FD0FAB">
      <w:pPr>
        <w:rPr>
          <w:b/>
          <w:sz w:val="24"/>
        </w:rPr>
      </w:pPr>
    </w:p>
    <w:p w14:paraId="5331CD86" w14:textId="77777777" w:rsidR="00522543" w:rsidRDefault="00522543">
      <w:pPr>
        <w:rPr>
          <w:b/>
          <w:sz w:val="24"/>
        </w:rPr>
      </w:pPr>
    </w:p>
    <w:p w14:paraId="65EC07CF" w14:textId="77777777" w:rsidR="00522543" w:rsidRDefault="00522543">
      <w:pPr>
        <w:rPr>
          <w:b/>
          <w:sz w:val="24"/>
        </w:rPr>
      </w:pPr>
    </w:p>
    <w:tbl>
      <w:tblPr>
        <w:tblStyle w:val="Tabela-Siatka"/>
        <w:tblW w:w="15016" w:type="dxa"/>
        <w:tblInd w:w="-270" w:type="dxa"/>
        <w:tblLook w:val="04A0" w:firstRow="1" w:lastRow="0" w:firstColumn="1" w:lastColumn="0" w:noHBand="0" w:noVBand="1"/>
      </w:tblPr>
      <w:tblGrid>
        <w:gridCol w:w="1099"/>
        <w:gridCol w:w="5422"/>
        <w:gridCol w:w="4465"/>
        <w:gridCol w:w="1317"/>
        <w:gridCol w:w="1707"/>
        <w:gridCol w:w="1006"/>
      </w:tblGrid>
      <w:tr w:rsidR="007C5955" w14:paraId="6C5E4430" w14:textId="77777777" w:rsidTr="00522543">
        <w:trPr>
          <w:trHeight w:val="845"/>
        </w:trPr>
        <w:tc>
          <w:tcPr>
            <w:tcW w:w="1065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5438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4477" w:type="dxa"/>
          </w:tcPr>
          <w:p w14:paraId="738DE810" w14:textId="77777777" w:rsidR="007C5955" w:rsidRP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</w:tc>
        <w:tc>
          <w:tcPr>
            <w:tcW w:w="1319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710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59B4B9BB" w14:textId="77777777" w:rsidR="007C5955" w:rsidRDefault="007C5955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1004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522543">
        <w:trPr>
          <w:trHeight w:val="410"/>
        </w:trPr>
        <w:tc>
          <w:tcPr>
            <w:tcW w:w="15016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1CB3B01" w14:textId="77777777" w:rsidTr="00522543">
        <w:trPr>
          <w:trHeight w:val="410"/>
        </w:trPr>
        <w:tc>
          <w:tcPr>
            <w:tcW w:w="1065" w:type="dxa"/>
            <w:shd w:val="clear" w:color="auto" w:fill="C5E0B3" w:themeFill="accent6" w:themeFillTint="66"/>
          </w:tcPr>
          <w:p w14:paraId="2818FAEA" w14:textId="061784A8" w:rsidR="007C5955" w:rsidRDefault="005575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EC16CE">
              <w:rPr>
                <w:b/>
                <w:sz w:val="24"/>
              </w:rPr>
              <w:t>1,J2</w:t>
            </w:r>
          </w:p>
        </w:tc>
        <w:tc>
          <w:tcPr>
            <w:tcW w:w="5438" w:type="dxa"/>
            <w:shd w:val="clear" w:color="auto" w:fill="C5E0B3" w:themeFill="accent6" w:themeFillTint="66"/>
          </w:tcPr>
          <w:p w14:paraId="615EA7F1" w14:textId="39F59BF5" w:rsidR="007C5955" w:rsidRPr="006933C5" w:rsidRDefault="004667B8">
            <w:pPr>
              <w:rPr>
                <w:b/>
                <w:sz w:val="24"/>
              </w:rPr>
            </w:pPr>
            <w:r w:rsidRPr="006933C5">
              <w:rPr>
                <w:b/>
                <w:sz w:val="24"/>
              </w:rPr>
              <w:t>Język obcy nowożytny</w:t>
            </w:r>
          </w:p>
        </w:tc>
        <w:tc>
          <w:tcPr>
            <w:tcW w:w="4477" w:type="dxa"/>
            <w:shd w:val="clear" w:color="auto" w:fill="C5E0B3" w:themeFill="accent6" w:themeFillTint="66"/>
          </w:tcPr>
          <w:p w14:paraId="075DA697" w14:textId="36D9D66B" w:rsidR="007C5955" w:rsidRPr="00973D31" w:rsidRDefault="00E51642">
            <w:pPr>
              <w:rPr>
                <w:b/>
                <w:sz w:val="24"/>
              </w:rPr>
            </w:pPr>
            <w:r w:rsidRPr="00973D31">
              <w:rPr>
                <w:b/>
                <w:sz w:val="24"/>
              </w:rPr>
              <w:t xml:space="preserve">mgr </w:t>
            </w:r>
            <w:r w:rsidR="00E25C2D">
              <w:rPr>
                <w:b/>
                <w:sz w:val="24"/>
              </w:rPr>
              <w:t>Barbara Niedziela</w:t>
            </w:r>
          </w:p>
        </w:tc>
        <w:tc>
          <w:tcPr>
            <w:tcW w:w="1319" w:type="dxa"/>
            <w:shd w:val="clear" w:color="auto" w:fill="C5E0B3" w:themeFill="accent6" w:themeFillTint="66"/>
          </w:tcPr>
          <w:p w14:paraId="2ECCA0C2" w14:textId="62E58234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B400B43" w14:textId="02E2C0D9" w:rsidR="007C5955" w:rsidRDefault="004667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62FD12E8" w14:textId="500CFF20" w:rsidR="007C5955" w:rsidRDefault="004667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29338B55" w14:textId="77777777" w:rsidTr="00522543">
        <w:trPr>
          <w:trHeight w:val="410"/>
        </w:trPr>
        <w:tc>
          <w:tcPr>
            <w:tcW w:w="1065" w:type="dxa"/>
          </w:tcPr>
          <w:p w14:paraId="0CA35E59" w14:textId="181916CE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438" w:type="dxa"/>
          </w:tcPr>
          <w:p w14:paraId="72672CA8" w14:textId="066FBFE2" w:rsidR="007C5955" w:rsidRPr="006933C5" w:rsidRDefault="006933C5">
            <w:pPr>
              <w:rPr>
                <w:b/>
                <w:sz w:val="24"/>
              </w:rPr>
            </w:pPr>
            <w:r w:rsidRPr="006933C5">
              <w:rPr>
                <w:b/>
                <w:sz w:val="24"/>
              </w:rPr>
              <w:t>Prawo własności intelektualnej</w:t>
            </w:r>
          </w:p>
        </w:tc>
        <w:tc>
          <w:tcPr>
            <w:tcW w:w="4477" w:type="dxa"/>
            <w:shd w:val="clear" w:color="auto" w:fill="FFFFFF" w:themeFill="background1"/>
          </w:tcPr>
          <w:p w14:paraId="7B292F4D" w14:textId="6AAEC2F0" w:rsidR="007C5955" w:rsidRPr="007A4602" w:rsidRDefault="000A3EE9">
            <w:pPr>
              <w:rPr>
                <w:b/>
                <w:sz w:val="24"/>
              </w:rPr>
            </w:pPr>
            <w:r w:rsidRPr="007A4602">
              <w:rPr>
                <w:b/>
                <w:sz w:val="24"/>
              </w:rPr>
              <w:t>dr Michał Chajda</w:t>
            </w:r>
          </w:p>
        </w:tc>
        <w:tc>
          <w:tcPr>
            <w:tcW w:w="1319" w:type="dxa"/>
          </w:tcPr>
          <w:p w14:paraId="760889FE" w14:textId="0820F794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10" w:type="dxa"/>
          </w:tcPr>
          <w:p w14:paraId="40A2BA34" w14:textId="7D318114" w:rsidR="006933C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004" w:type="dxa"/>
          </w:tcPr>
          <w:p w14:paraId="3DCE2A24" w14:textId="6F31C5D6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5681FDED" w14:textId="77777777" w:rsidTr="00522543">
        <w:trPr>
          <w:trHeight w:val="431"/>
        </w:trPr>
        <w:tc>
          <w:tcPr>
            <w:tcW w:w="1065" w:type="dxa"/>
          </w:tcPr>
          <w:p w14:paraId="39751711" w14:textId="158C8C15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5438" w:type="dxa"/>
          </w:tcPr>
          <w:p w14:paraId="5C02C330" w14:textId="1E499191" w:rsidR="007C5955" w:rsidRPr="006933C5" w:rsidRDefault="006933C5">
            <w:pPr>
              <w:rPr>
                <w:b/>
                <w:sz w:val="24"/>
              </w:rPr>
            </w:pPr>
            <w:r w:rsidRPr="006933C5">
              <w:rPr>
                <w:b/>
                <w:sz w:val="24"/>
              </w:rPr>
              <w:t>Wstęp do prawoznawstwa</w:t>
            </w:r>
          </w:p>
        </w:tc>
        <w:tc>
          <w:tcPr>
            <w:tcW w:w="4477" w:type="dxa"/>
            <w:shd w:val="clear" w:color="auto" w:fill="FFFFFF" w:themeFill="background1"/>
          </w:tcPr>
          <w:p w14:paraId="7106E45F" w14:textId="78537475" w:rsidR="007C5955" w:rsidRPr="007A4602" w:rsidRDefault="000A3EE9">
            <w:pPr>
              <w:rPr>
                <w:b/>
                <w:sz w:val="24"/>
              </w:rPr>
            </w:pPr>
            <w:r w:rsidRPr="007A4602">
              <w:rPr>
                <w:b/>
                <w:sz w:val="24"/>
              </w:rPr>
              <w:t xml:space="preserve">dr </w:t>
            </w:r>
            <w:r w:rsidR="006D7E23">
              <w:rPr>
                <w:b/>
                <w:sz w:val="24"/>
              </w:rPr>
              <w:t>Katarzyna Szwed</w:t>
            </w:r>
          </w:p>
        </w:tc>
        <w:tc>
          <w:tcPr>
            <w:tcW w:w="1319" w:type="dxa"/>
          </w:tcPr>
          <w:p w14:paraId="30740BD8" w14:textId="594B3DC1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710" w:type="dxa"/>
          </w:tcPr>
          <w:p w14:paraId="6EF736B5" w14:textId="368CF1A7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04" w:type="dxa"/>
          </w:tcPr>
          <w:p w14:paraId="1CFAA468" w14:textId="637FA065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5955" w14:paraId="0F91344C" w14:textId="77777777" w:rsidTr="00522543">
        <w:trPr>
          <w:trHeight w:val="410"/>
        </w:trPr>
        <w:tc>
          <w:tcPr>
            <w:tcW w:w="1065" w:type="dxa"/>
          </w:tcPr>
          <w:p w14:paraId="53F74643" w14:textId="16E62068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438" w:type="dxa"/>
          </w:tcPr>
          <w:p w14:paraId="504F5806" w14:textId="72D394BB" w:rsidR="007C5955" w:rsidRPr="006933C5" w:rsidRDefault="006933C5">
            <w:pPr>
              <w:rPr>
                <w:b/>
                <w:sz w:val="24"/>
              </w:rPr>
            </w:pPr>
            <w:r w:rsidRPr="006933C5">
              <w:rPr>
                <w:b/>
                <w:sz w:val="24"/>
              </w:rPr>
              <w:t>Historia doktryn polityczno-prawnych</w:t>
            </w:r>
          </w:p>
        </w:tc>
        <w:tc>
          <w:tcPr>
            <w:tcW w:w="4477" w:type="dxa"/>
            <w:shd w:val="clear" w:color="auto" w:fill="FFFFFF" w:themeFill="background1"/>
          </w:tcPr>
          <w:p w14:paraId="0EF0B64C" w14:textId="20CCAA98" w:rsidR="007C5955" w:rsidRPr="007A4602" w:rsidRDefault="000A3EE9">
            <w:pPr>
              <w:rPr>
                <w:b/>
                <w:sz w:val="24"/>
              </w:rPr>
            </w:pPr>
            <w:r w:rsidRPr="007A4602">
              <w:rPr>
                <w:b/>
                <w:sz w:val="24"/>
              </w:rPr>
              <w:t>dr hab. Artur Łuszczyński, prof. UR</w:t>
            </w:r>
          </w:p>
        </w:tc>
        <w:tc>
          <w:tcPr>
            <w:tcW w:w="1319" w:type="dxa"/>
          </w:tcPr>
          <w:p w14:paraId="438E4C76" w14:textId="1DD65F77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710" w:type="dxa"/>
          </w:tcPr>
          <w:p w14:paraId="45183650" w14:textId="20570BE8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04" w:type="dxa"/>
          </w:tcPr>
          <w:p w14:paraId="4CE88709" w14:textId="3239340F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5955" w14:paraId="13FF6CC7" w14:textId="77777777" w:rsidTr="00522543">
        <w:trPr>
          <w:trHeight w:val="410"/>
        </w:trPr>
        <w:tc>
          <w:tcPr>
            <w:tcW w:w="1065" w:type="dxa"/>
            <w:shd w:val="clear" w:color="auto" w:fill="C5E0B3" w:themeFill="accent6" w:themeFillTint="66"/>
          </w:tcPr>
          <w:p w14:paraId="508FFAC9" w14:textId="40F0419B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 w:rsidR="00522543">
              <w:rPr>
                <w:b/>
                <w:sz w:val="24"/>
              </w:rPr>
              <w:t>1,L2</w:t>
            </w:r>
            <w:r w:rsidR="00611018">
              <w:rPr>
                <w:b/>
                <w:sz w:val="24"/>
              </w:rPr>
              <w:t>,L3</w:t>
            </w:r>
          </w:p>
        </w:tc>
        <w:tc>
          <w:tcPr>
            <w:tcW w:w="5438" w:type="dxa"/>
            <w:shd w:val="clear" w:color="auto" w:fill="C5E0B3" w:themeFill="accent6" w:themeFillTint="66"/>
          </w:tcPr>
          <w:p w14:paraId="3E94CD2F" w14:textId="7FE72B10" w:rsidR="007C5955" w:rsidRPr="006933C5" w:rsidRDefault="006933C5">
            <w:pPr>
              <w:rPr>
                <w:b/>
                <w:sz w:val="24"/>
              </w:rPr>
            </w:pPr>
            <w:r w:rsidRPr="006933C5">
              <w:rPr>
                <w:b/>
                <w:sz w:val="24"/>
              </w:rPr>
              <w:t>Logika dla prawników</w:t>
            </w:r>
            <w:r w:rsidR="007A0118">
              <w:rPr>
                <w:b/>
                <w:sz w:val="24"/>
              </w:rPr>
              <w:t xml:space="preserve"> – </w:t>
            </w:r>
            <w:proofErr w:type="spellStart"/>
            <w:r w:rsidR="007A0118">
              <w:rPr>
                <w:b/>
                <w:sz w:val="24"/>
              </w:rPr>
              <w:t>konw</w:t>
            </w:r>
            <w:proofErr w:type="spellEnd"/>
            <w:r w:rsidR="007A0118">
              <w:rPr>
                <w:b/>
                <w:sz w:val="24"/>
              </w:rPr>
              <w:t>.</w:t>
            </w:r>
          </w:p>
        </w:tc>
        <w:tc>
          <w:tcPr>
            <w:tcW w:w="4477" w:type="dxa"/>
            <w:shd w:val="clear" w:color="auto" w:fill="C5E0B3" w:themeFill="accent6" w:themeFillTint="66"/>
          </w:tcPr>
          <w:p w14:paraId="6D904795" w14:textId="2E513EA5" w:rsidR="007C5955" w:rsidRPr="007A4602" w:rsidRDefault="008C22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Karol Bajda, </w:t>
            </w:r>
            <w:r w:rsidR="00611018">
              <w:rPr>
                <w:b/>
                <w:sz w:val="24"/>
              </w:rPr>
              <w:t>mgr Aleksandra Pelczar</w:t>
            </w:r>
          </w:p>
        </w:tc>
        <w:tc>
          <w:tcPr>
            <w:tcW w:w="1319" w:type="dxa"/>
            <w:shd w:val="clear" w:color="auto" w:fill="C5E0B3" w:themeFill="accent6" w:themeFillTint="66"/>
          </w:tcPr>
          <w:p w14:paraId="53171238" w14:textId="119ABCA4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3722C82F" w14:textId="7843A841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4C6684BF" w14:textId="578EF678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63816584" w14:textId="77777777" w:rsidTr="00522543">
        <w:trPr>
          <w:trHeight w:val="410"/>
        </w:trPr>
        <w:tc>
          <w:tcPr>
            <w:tcW w:w="1065" w:type="dxa"/>
            <w:shd w:val="clear" w:color="auto" w:fill="C5E0B3" w:themeFill="accent6" w:themeFillTint="66"/>
          </w:tcPr>
          <w:p w14:paraId="48FCDC85" w14:textId="43187422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Ł</w:t>
            </w:r>
            <w:r w:rsidR="0042041C">
              <w:rPr>
                <w:b/>
                <w:sz w:val="24"/>
              </w:rPr>
              <w:t>1/Ł2</w:t>
            </w:r>
            <w:r w:rsidR="00AC04B8">
              <w:rPr>
                <w:b/>
                <w:sz w:val="24"/>
              </w:rPr>
              <w:t>/Ł3</w:t>
            </w:r>
          </w:p>
        </w:tc>
        <w:tc>
          <w:tcPr>
            <w:tcW w:w="5438" w:type="dxa"/>
            <w:shd w:val="clear" w:color="auto" w:fill="C5E0B3" w:themeFill="accent6" w:themeFillTint="66"/>
          </w:tcPr>
          <w:p w14:paraId="27A4A612" w14:textId="2CF40705" w:rsidR="007C5955" w:rsidRPr="006933C5" w:rsidRDefault="006933C5">
            <w:pPr>
              <w:rPr>
                <w:b/>
                <w:sz w:val="24"/>
              </w:rPr>
            </w:pPr>
            <w:r w:rsidRPr="006933C5">
              <w:rPr>
                <w:b/>
                <w:sz w:val="24"/>
              </w:rPr>
              <w:t>Łacińska terminologia prawnicza</w:t>
            </w:r>
            <w:r w:rsidR="00F43670">
              <w:rPr>
                <w:b/>
                <w:sz w:val="24"/>
              </w:rPr>
              <w:t xml:space="preserve"> – </w:t>
            </w:r>
            <w:proofErr w:type="spellStart"/>
            <w:r w:rsidR="00F43670">
              <w:rPr>
                <w:b/>
                <w:sz w:val="24"/>
              </w:rPr>
              <w:t>konw</w:t>
            </w:r>
            <w:proofErr w:type="spellEnd"/>
            <w:r w:rsidR="00F43670">
              <w:rPr>
                <w:b/>
                <w:sz w:val="24"/>
              </w:rPr>
              <w:t>.</w:t>
            </w:r>
          </w:p>
        </w:tc>
        <w:tc>
          <w:tcPr>
            <w:tcW w:w="4477" w:type="dxa"/>
            <w:shd w:val="clear" w:color="auto" w:fill="C5E0B3" w:themeFill="accent6" w:themeFillTint="66"/>
          </w:tcPr>
          <w:p w14:paraId="373AB12A" w14:textId="77777777" w:rsidR="00696060" w:rsidRDefault="001342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hab. Renata </w:t>
            </w:r>
            <w:proofErr w:type="spellStart"/>
            <w:r>
              <w:rPr>
                <w:b/>
                <w:sz w:val="24"/>
              </w:rPr>
              <w:t>Świrgoń</w:t>
            </w:r>
            <w:proofErr w:type="spellEnd"/>
            <w:r>
              <w:rPr>
                <w:b/>
                <w:sz w:val="24"/>
              </w:rPr>
              <w:t xml:space="preserve">-Skok, prof. UR/ </w:t>
            </w:r>
          </w:p>
          <w:p w14:paraId="7283CC83" w14:textId="7CA73F77" w:rsidR="007C5955" w:rsidRPr="007A4602" w:rsidRDefault="000A3EE9">
            <w:pPr>
              <w:rPr>
                <w:b/>
                <w:sz w:val="24"/>
              </w:rPr>
            </w:pPr>
            <w:r w:rsidRPr="007A4602">
              <w:rPr>
                <w:b/>
                <w:sz w:val="24"/>
              </w:rPr>
              <w:t>dr Wojciech Kosior</w:t>
            </w:r>
          </w:p>
        </w:tc>
        <w:tc>
          <w:tcPr>
            <w:tcW w:w="1319" w:type="dxa"/>
            <w:shd w:val="clear" w:color="auto" w:fill="C5E0B3" w:themeFill="accent6" w:themeFillTint="66"/>
          </w:tcPr>
          <w:p w14:paraId="4549C4D6" w14:textId="0C010327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3A111A56" w14:textId="569ACD28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3D2C31DB" w14:textId="22923D53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23E926AC" w14:textId="77777777" w:rsidTr="00522543">
        <w:trPr>
          <w:trHeight w:val="410"/>
        </w:trPr>
        <w:tc>
          <w:tcPr>
            <w:tcW w:w="1065" w:type="dxa"/>
          </w:tcPr>
          <w:p w14:paraId="76205350" w14:textId="1B5996E9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438" w:type="dxa"/>
          </w:tcPr>
          <w:p w14:paraId="51292683" w14:textId="0FD8C2F5" w:rsidR="007C5955" w:rsidRPr="006933C5" w:rsidRDefault="006933C5">
            <w:pPr>
              <w:rPr>
                <w:b/>
                <w:sz w:val="24"/>
              </w:rPr>
            </w:pPr>
            <w:r w:rsidRPr="006933C5">
              <w:rPr>
                <w:b/>
                <w:sz w:val="24"/>
              </w:rPr>
              <w:t>Historia prawa sądowego</w:t>
            </w:r>
          </w:p>
        </w:tc>
        <w:tc>
          <w:tcPr>
            <w:tcW w:w="4477" w:type="dxa"/>
            <w:shd w:val="clear" w:color="auto" w:fill="FFFFFF" w:themeFill="background1"/>
          </w:tcPr>
          <w:p w14:paraId="32B75292" w14:textId="47DA69F7" w:rsidR="007C5955" w:rsidRPr="007A4602" w:rsidRDefault="000A3EE9">
            <w:pPr>
              <w:rPr>
                <w:b/>
                <w:sz w:val="24"/>
              </w:rPr>
            </w:pPr>
            <w:r w:rsidRPr="007A4602">
              <w:rPr>
                <w:b/>
                <w:sz w:val="24"/>
              </w:rPr>
              <w:t xml:space="preserve">dr Ewa </w:t>
            </w:r>
            <w:proofErr w:type="spellStart"/>
            <w:r w:rsidRPr="007A4602">
              <w:rPr>
                <w:b/>
                <w:sz w:val="24"/>
              </w:rPr>
              <w:t>Leniart</w:t>
            </w:r>
            <w:proofErr w:type="spellEnd"/>
          </w:p>
        </w:tc>
        <w:tc>
          <w:tcPr>
            <w:tcW w:w="1319" w:type="dxa"/>
          </w:tcPr>
          <w:p w14:paraId="3DE782DB" w14:textId="7C4B9420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710" w:type="dxa"/>
          </w:tcPr>
          <w:p w14:paraId="7593E0E6" w14:textId="7A7E7E71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04" w:type="dxa"/>
          </w:tcPr>
          <w:p w14:paraId="4527D37C" w14:textId="5F4769EC" w:rsidR="007C5955" w:rsidRDefault="006933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7CDD6D24" w14:textId="2BD2A138" w:rsidR="002E2BCC" w:rsidRDefault="00641408">
      <w:pPr>
        <w:rPr>
          <w:b/>
          <w:sz w:val="24"/>
        </w:rPr>
      </w:pPr>
      <w:r>
        <w:rPr>
          <w:b/>
          <w:sz w:val="24"/>
        </w:rPr>
        <w:t xml:space="preserve">Konwersatoria z </w:t>
      </w:r>
      <w:r w:rsidR="00832536">
        <w:rPr>
          <w:b/>
          <w:sz w:val="24"/>
        </w:rPr>
        <w:t>Ł</w:t>
      </w:r>
      <w:r>
        <w:rPr>
          <w:b/>
          <w:sz w:val="24"/>
        </w:rPr>
        <w:t xml:space="preserve">acińskiej terminologii prawniczej </w:t>
      </w:r>
      <w:r w:rsidR="00E25C2D">
        <w:rPr>
          <w:b/>
          <w:sz w:val="24"/>
        </w:rPr>
        <w:t xml:space="preserve">- </w:t>
      </w:r>
      <w:r>
        <w:rPr>
          <w:b/>
          <w:sz w:val="24"/>
        </w:rPr>
        <w:t>Ł3 – sala 1, pl. Ofiar Getta</w:t>
      </w:r>
    </w:p>
    <w:p w14:paraId="4BFFEA83" w14:textId="7F2CC251" w:rsidR="00641408" w:rsidRPr="00FD0FAB" w:rsidRDefault="00641408">
      <w:pPr>
        <w:rPr>
          <w:b/>
          <w:sz w:val="24"/>
        </w:rPr>
      </w:pPr>
      <w:r>
        <w:rPr>
          <w:b/>
          <w:sz w:val="24"/>
        </w:rPr>
        <w:t xml:space="preserve">Logika dla prawników- </w:t>
      </w:r>
      <w:r w:rsidR="00611018">
        <w:rPr>
          <w:b/>
          <w:sz w:val="24"/>
        </w:rPr>
        <w:t xml:space="preserve"> </w:t>
      </w:r>
      <w:r w:rsidR="00E25C2D">
        <w:rPr>
          <w:b/>
          <w:sz w:val="24"/>
        </w:rPr>
        <w:t>L</w:t>
      </w:r>
      <w:r w:rsidR="00611018">
        <w:rPr>
          <w:b/>
          <w:sz w:val="24"/>
        </w:rPr>
        <w:t>1</w:t>
      </w:r>
      <w:r w:rsidR="00446889">
        <w:rPr>
          <w:b/>
          <w:sz w:val="24"/>
        </w:rPr>
        <w:t>,</w:t>
      </w:r>
      <w:r w:rsidR="00E25C2D">
        <w:rPr>
          <w:b/>
          <w:sz w:val="24"/>
        </w:rPr>
        <w:t>L2</w:t>
      </w:r>
      <w:r w:rsidR="00611018">
        <w:rPr>
          <w:b/>
          <w:sz w:val="24"/>
        </w:rPr>
        <w:t>,</w:t>
      </w:r>
      <w:r w:rsidR="00446889">
        <w:rPr>
          <w:b/>
          <w:sz w:val="24"/>
        </w:rPr>
        <w:t>L3</w:t>
      </w:r>
      <w:r w:rsidR="00E25C2D">
        <w:rPr>
          <w:b/>
          <w:sz w:val="24"/>
        </w:rPr>
        <w:t xml:space="preserve"> </w:t>
      </w:r>
      <w:r>
        <w:rPr>
          <w:b/>
          <w:sz w:val="24"/>
        </w:rPr>
        <w:t xml:space="preserve">sala nr </w:t>
      </w:r>
      <w:r w:rsidR="00E25C2D">
        <w:rPr>
          <w:b/>
          <w:sz w:val="24"/>
        </w:rPr>
        <w:t>18</w:t>
      </w:r>
      <w:r>
        <w:rPr>
          <w:b/>
          <w:sz w:val="24"/>
        </w:rPr>
        <w:t>, pl. Ofiar Getta</w:t>
      </w:r>
    </w:p>
    <w:sectPr w:rsidR="00641408" w:rsidRPr="00FD0FAB" w:rsidSect="001613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402E2"/>
    <w:rsid w:val="00063E0F"/>
    <w:rsid w:val="00090B60"/>
    <w:rsid w:val="00097B9E"/>
    <w:rsid w:val="000A3EE9"/>
    <w:rsid w:val="000B6BB4"/>
    <w:rsid w:val="0013428D"/>
    <w:rsid w:val="001365BF"/>
    <w:rsid w:val="001613DA"/>
    <w:rsid w:val="00165CCD"/>
    <w:rsid w:val="001C745A"/>
    <w:rsid w:val="00210264"/>
    <w:rsid w:val="00225C09"/>
    <w:rsid w:val="00246E3C"/>
    <w:rsid w:val="00263195"/>
    <w:rsid w:val="00264D9A"/>
    <w:rsid w:val="00264DB2"/>
    <w:rsid w:val="002851AB"/>
    <w:rsid w:val="002B04FA"/>
    <w:rsid w:val="002D569F"/>
    <w:rsid w:val="002E2BCC"/>
    <w:rsid w:val="003571CD"/>
    <w:rsid w:val="00362BD1"/>
    <w:rsid w:val="003862F9"/>
    <w:rsid w:val="0042041C"/>
    <w:rsid w:val="00435800"/>
    <w:rsid w:val="00446889"/>
    <w:rsid w:val="004667B8"/>
    <w:rsid w:val="004979BA"/>
    <w:rsid w:val="004A21D6"/>
    <w:rsid w:val="004B75D1"/>
    <w:rsid w:val="004C2D9B"/>
    <w:rsid w:val="00506B15"/>
    <w:rsid w:val="005159D2"/>
    <w:rsid w:val="00522543"/>
    <w:rsid w:val="005546B2"/>
    <w:rsid w:val="005575BB"/>
    <w:rsid w:val="005708F1"/>
    <w:rsid w:val="005F16B9"/>
    <w:rsid w:val="005F70FF"/>
    <w:rsid w:val="00611018"/>
    <w:rsid w:val="00640BA7"/>
    <w:rsid w:val="00641408"/>
    <w:rsid w:val="00655719"/>
    <w:rsid w:val="00672B02"/>
    <w:rsid w:val="0068616B"/>
    <w:rsid w:val="006933C5"/>
    <w:rsid w:val="00696060"/>
    <w:rsid w:val="006D5B55"/>
    <w:rsid w:val="006D79D0"/>
    <w:rsid w:val="006D7E23"/>
    <w:rsid w:val="007045BE"/>
    <w:rsid w:val="007A0118"/>
    <w:rsid w:val="007A4602"/>
    <w:rsid w:val="007C2D4D"/>
    <w:rsid w:val="007C5955"/>
    <w:rsid w:val="00832536"/>
    <w:rsid w:val="00845CA3"/>
    <w:rsid w:val="008C2292"/>
    <w:rsid w:val="00907E44"/>
    <w:rsid w:val="00911E1E"/>
    <w:rsid w:val="00973D31"/>
    <w:rsid w:val="009B3884"/>
    <w:rsid w:val="009C13FD"/>
    <w:rsid w:val="009D742D"/>
    <w:rsid w:val="00A15783"/>
    <w:rsid w:val="00A52EC2"/>
    <w:rsid w:val="00AC04B8"/>
    <w:rsid w:val="00B3275D"/>
    <w:rsid w:val="00BD0F83"/>
    <w:rsid w:val="00BF686E"/>
    <w:rsid w:val="00C62FB9"/>
    <w:rsid w:val="00C747F1"/>
    <w:rsid w:val="00CB49B4"/>
    <w:rsid w:val="00CE1F7C"/>
    <w:rsid w:val="00D102D4"/>
    <w:rsid w:val="00D640ED"/>
    <w:rsid w:val="00DA2779"/>
    <w:rsid w:val="00DA4FC9"/>
    <w:rsid w:val="00DC0F04"/>
    <w:rsid w:val="00E25C2D"/>
    <w:rsid w:val="00E51642"/>
    <w:rsid w:val="00EC16CE"/>
    <w:rsid w:val="00EF272C"/>
    <w:rsid w:val="00F04EB5"/>
    <w:rsid w:val="00F10C4C"/>
    <w:rsid w:val="00F43670"/>
    <w:rsid w:val="00FD0FAB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7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27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26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327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327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Aneta Leś</cp:lastModifiedBy>
  <cp:revision>2</cp:revision>
  <cp:lastPrinted>2024-10-28T12:15:00Z</cp:lastPrinted>
  <dcterms:created xsi:type="dcterms:W3CDTF">2024-10-28T12:55:00Z</dcterms:created>
  <dcterms:modified xsi:type="dcterms:W3CDTF">2024-10-28T12:55:00Z</dcterms:modified>
</cp:coreProperties>
</file>