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D98757" w14:textId="77777777" w:rsidR="006E5D65" w:rsidRPr="0010744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0744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07444">
        <w:rPr>
          <w:rFonts w:ascii="Corbel" w:hAnsi="Corbel"/>
          <w:b/>
          <w:bCs/>
          <w:sz w:val="24"/>
          <w:szCs w:val="24"/>
        </w:rPr>
        <w:tab/>
      </w:r>
      <w:r w:rsidR="00CD6897" w:rsidRPr="00107444">
        <w:rPr>
          <w:rFonts w:ascii="Corbel" w:hAnsi="Corbel"/>
          <w:b/>
          <w:bCs/>
          <w:sz w:val="24"/>
          <w:szCs w:val="24"/>
        </w:rPr>
        <w:tab/>
      </w:r>
      <w:r w:rsidR="00CD6897" w:rsidRPr="00107444">
        <w:rPr>
          <w:rFonts w:ascii="Corbel" w:hAnsi="Corbel"/>
          <w:b/>
          <w:bCs/>
          <w:sz w:val="24"/>
          <w:szCs w:val="24"/>
        </w:rPr>
        <w:tab/>
      </w:r>
      <w:r w:rsidR="00CD6897" w:rsidRPr="00107444">
        <w:rPr>
          <w:rFonts w:ascii="Corbel" w:hAnsi="Corbel"/>
          <w:b/>
          <w:bCs/>
          <w:sz w:val="24"/>
          <w:szCs w:val="24"/>
        </w:rPr>
        <w:tab/>
      </w:r>
      <w:r w:rsidR="00CD6897" w:rsidRPr="00107444">
        <w:rPr>
          <w:rFonts w:ascii="Corbel" w:hAnsi="Corbel"/>
          <w:b/>
          <w:bCs/>
          <w:sz w:val="24"/>
          <w:szCs w:val="24"/>
        </w:rPr>
        <w:tab/>
      </w:r>
      <w:r w:rsidR="00CD6897" w:rsidRPr="00107444">
        <w:rPr>
          <w:rFonts w:ascii="Corbel" w:hAnsi="Corbel"/>
          <w:b/>
          <w:bCs/>
          <w:sz w:val="24"/>
          <w:szCs w:val="24"/>
        </w:rPr>
        <w:tab/>
      </w:r>
      <w:r w:rsidR="00D8678B" w:rsidRPr="0010744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07444">
        <w:rPr>
          <w:rFonts w:ascii="Corbel" w:hAnsi="Corbel"/>
          <w:bCs/>
          <w:i/>
          <w:sz w:val="24"/>
          <w:szCs w:val="24"/>
        </w:rPr>
        <w:t>1.5</w:t>
      </w:r>
      <w:r w:rsidR="00D8678B" w:rsidRPr="0010744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0744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0744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07444">
        <w:rPr>
          <w:rFonts w:ascii="Corbel" w:hAnsi="Corbel"/>
          <w:bCs/>
          <w:i/>
          <w:sz w:val="24"/>
          <w:szCs w:val="24"/>
        </w:rPr>
        <w:t>12/2019</w:t>
      </w:r>
    </w:p>
    <w:p w14:paraId="6D29BC17" w14:textId="77777777" w:rsidR="0085747A" w:rsidRPr="001074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07444">
        <w:rPr>
          <w:rFonts w:ascii="Corbel" w:hAnsi="Corbel"/>
          <w:b/>
          <w:smallCaps/>
          <w:sz w:val="24"/>
          <w:szCs w:val="24"/>
        </w:rPr>
        <w:t>SYLABUS</w:t>
      </w:r>
    </w:p>
    <w:p w14:paraId="7521B3FD" w14:textId="04DA25FE" w:rsidR="0085747A" w:rsidRPr="0010744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0744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07444">
        <w:rPr>
          <w:rFonts w:ascii="Corbel" w:hAnsi="Corbel"/>
          <w:b/>
          <w:smallCaps/>
          <w:sz w:val="24"/>
          <w:szCs w:val="24"/>
        </w:rPr>
        <w:t xml:space="preserve"> </w:t>
      </w:r>
      <w:r w:rsidR="004B00EC" w:rsidRPr="00107444">
        <w:rPr>
          <w:rFonts w:ascii="Corbel" w:hAnsi="Corbel"/>
          <w:i/>
          <w:smallCaps/>
          <w:sz w:val="24"/>
          <w:szCs w:val="24"/>
        </w:rPr>
        <w:t>20</w:t>
      </w:r>
      <w:r w:rsidR="003D2C72">
        <w:rPr>
          <w:rFonts w:ascii="Corbel" w:hAnsi="Corbel"/>
          <w:i/>
          <w:smallCaps/>
          <w:sz w:val="24"/>
          <w:szCs w:val="24"/>
        </w:rPr>
        <w:t>20</w:t>
      </w:r>
      <w:r w:rsidR="004B00EC" w:rsidRPr="00107444">
        <w:rPr>
          <w:rFonts w:ascii="Corbel" w:hAnsi="Corbel"/>
          <w:i/>
          <w:smallCaps/>
          <w:sz w:val="24"/>
          <w:szCs w:val="24"/>
        </w:rPr>
        <w:t>/202</w:t>
      </w:r>
      <w:r w:rsidR="003D2C72">
        <w:rPr>
          <w:rFonts w:ascii="Corbel" w:hAnsi="Corbel"/>
          <w:i/>
          <w:smallCaps/>
          <w:sz w:val="24"/>
          <w:szCs w:val="24"/>
        </w:rPr>
        <w:t>1</w:t>
      </w:r>
      <w:r w:rsidR="004B00EC" w:rsidRPr="00107444">
        <w:rPr>
          <w:rFonts w:ascii="Corbel" w:hAnsi="Corbel"/>
          <w:i/>
          <w:smallCaps/>
          <w:sz w:val="24"/>
          <w:szCs w:val="24"/>
        </w:rPr>
        <w:t>-202</w:t>
      </w:r>
      <w:r w:rsidR="003D2C72">
        <w:rPr>
          <w:rFonts w:ascii="Corbel" w:hAnsi="Corbel"/>
          <w:i/>
          <w:smallCaps/>
          <w:sz w:val="24"/>
          <w:szCs w:val="24"/>
        </w:rPr>
        <w:t>2</w:t>
      </w:r>
      <w:r w:rsidR="004B00EC" w:rsidRPr="00107444">
        <w:rPr>
          <w:rFonts w:ascii="Corbel" w:hAnsi="Corbel"/>
          <w:i/>
          <w:smallCaps/>
          <w:sz w:val="24"/>
          <w:szCs w:val="24"/>
        </w:rPr>
        <w:t>/202</w:t>
      </w:r>
      <w:r w:rsidR="003D2C72">
        <w:rPr>
          <w:rFonts w:ascii="Corbel" w:hAnsi="Corbel"/>
          <w:i/>
          <w:smallCaps/>
          <w:sz w:val="24"/>
          <w:szCs w:val="24"/>
        </w:rPr>
        <w:t>3</w:t>
      </w:r>
    </w:p>
    <w:p w14:paraId="2902F802" w14:textId="77777777" w:rsidR="0085747A" w:rsidRPr="0010744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07444">
        <w:rPr>
          <w:rFonts w:ascii="Corbel" w:hAnsi="Corbel"/>
          <w:i/>
          <w:sz w:val="24"/>
          <w:szCs w:val="24"/>
        </w:rPr>
        <w:t>(skrajne daty</w:t>
      </w:r>
      <w:r w:rsidR="0085747A" w:rsidRPr="00107444">
        <w:rPr>
          <w:rFonts w:ascii="Corbel" w:hAnsi="Corbel"/>
          <w:sz w:val="24"/>
          <w:szCs w:val="24"/>
        </w:rPr>
        <w:t>)</w:t>
      </w:r>
    </w:p>
    <w:p w14:paraId="71F12B62" w14:textId="28549739" w:rsidR="00445970" w:rsidRPr="0010744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sz w:val="24"/>
          <w:szCs w:val="24"/>
        </w:rPr>
        <w:tab/>
      </w:r>
      <w:r w:rsidRPr="00107444">
        <w:rPr>
          <w:rFonts w:ascii="Corbel" w:hAnsi="Corbel"/>
          <w:sz w:val="24"/>
          <w:szCs w:val="24"/>
        </w:rPr>
        <w:tab/>
      </w:r>
      <w:r w:rsidRPr="00107444">
        <w:rPr>
          <w:rFonts w:ascii="Corbel" w:hAnsi="Corbel"/>
          <w:sz w:val="24"/>
          <w:szCs w:val="24"/>
        </w:rPr>
        <w:tab/>
      </w:r>
      <w:r w:rsidRPr="00107444">
        <w:rPr>
          <w:rFonts w:ascii="Corbel" w:hAnsi="Corbel"/>
          <w:sz w:val="24"/>
          <w:szCs w:val="24"/>
        </w:rPr>
        <w:tab/>
        <w:t xml:space="preserve">Rok akademicki   </w:t>
      </w:r>
      <w:r w:rsidR="00FD2A07" w:rsidRPr="00107444">
        <w:rPr>
          <w:rFonts w:ascii="Corbel" w:hAnsi="Corbel"/>
          <w:sz w:val="24"/>
          <w:szCs w:val="24"/>
        </w:rPr>
        <w:t>20</w:t>
      </w:r>
      <w:r w:rsidR="003D2C72">
        <w:rPr>
          <w:rFonts w:ascii="Corbel" w:hAnsi="Corbel"/>
          <w:sz w:val="24"/>
          <w:szCs w:val="24"/>
        </w:rPr>
        <w:t>2</w:t>
      </w:r>
      <w:r w:rsidR="00D01F6B">
        <w:rPr>
          <w:rFonts w:ascii="Corbel" w:hAnsi="Corbel"/>
          <w:sz w:val="24"/>
          <w:szCs w:val="24"/>
        </w:rPr>
        <w:t>2</w:t>
      </w:r>
      <w:r w:rsidR="00FD2A07" w:rsidRPr="00107444">
        <w:rPr>
          <w:rFonts w:ascii="Corbel" w:hAnsi="Corbel"/>
          <w:sz w:val="24"/>
          <w:szCs w:val="24"/>
        </w:rPr>
        <w:t>/20</w:t>
      </w:r>
      <w:r w:rsidR="00C23FA6" w:rsidRPr="00107444">
        <w:rPr>
          <w:rFonts w:ascii="Corbel" w:hAnsi="Corbel"/>
          <w:sz w:val="24"/>
          <w:szCs w:val="24"/>
        </w:rPr>
        <w:t>2</w:t>
      </w:r>
      <w:r w:rsidR="00D01F6B">
        <w:rPr>
          <w:rFonts w:ascii="Corbel" w:hAnsi="Corbel"/>
          <w:sz w:val="24"/>
          <w:szCs w:val="24"/>
        </w:rPr>
        <w:t>3</w:t>
      </w:r>
    </w:p>
    <w:p w14:paraId="4C1A3374" w14:textId="77777777" w:rsidR="0085747A" w:rsidRPr="001074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34D5DD" w14:textId="77777777" w:rsidR="0085747A" w:rsidRPr="001074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07444">
        <w:rPr>
          <w:rFonts w:ascii="Corbel" w:hAnsi="Corbel"/>
          <w:szCs w:val="24"/>
        </w:rPr>
        <w:t xml:space="preserve">1. </w:t>
      </w:r>
      <w:r w:rsidR="0085747A" w:rsidRPr="00107444">
        <w:rPr>
          <w:rFonts w:ascii="Corbel" w:hAnsi="Corbel"/>
          <w:szCs w:val="24"/>
        </w:rPr>
        <w:t xml:space="preserve">Podstawowe </w:t>
      </w:r>
      <w:r w:rsidR="00445970" w:rsidRPr="0010744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07444" w14:paraId="7B891599" w14:textId="77777777" w:rsidTr="000876E7">
        <w:tc>
          <w:tcPr>
            <w:tcW w:w="2694" w:type="dxa"/>
            <w:vAlign w:val="center"/>
          </w:tcPr>
          <w:p w14:paraId="19FD4845" w14:textId="77777777" w:rsidR="0085747A" w:rsidRPr="001074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CA2F66" w14:textId="1C8E7B93" w:rsidR="0085747A" w:rsidRPr="00107444" w:rsidRDefault="00040CDD" w:rsidP="0068519C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 xml:space="preserve">Postępowanie korekcyjne </w:t>
            </w:r>
          </w:p>
        </w:tc>
      </w:tr>
      <w:tr w:rsidR="0085747A" w:rsidRPr="00107444" w14:paraId="0C3D098E" w14:textId="77777777" w:rsidTr="000876E7">
        <w:tc>
          <w:tcPr>
            <w:tcW w:w="2694" w:type="dxa"/>
            <w:vAlign w:val="center"/>
          </w:tcPr>
          <w:p w14:paraId="550E7B9A" w14:textId="77777777" w:rsidR="0085747A" w:rsidRPr="001074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074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7A8A7E0" w14:textId="77777777" w:rsidR="0085747A" w:rsidRPr="001074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07444" w14:paraId="02ADB069" w14:textId="77777777" w:rsidTr="000876E7">
        <w:tc>
          <w:tcPr>
            <w:tcW w:w="2694" w:type="dxa"/>
            <w:vAlign w:val="center"/>
          </w:tcPr>
          <w:p w14:paraId="1CA44383" w14:textId="77777777" w:rsidR="0085747A" w:rsidRPr="0010744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074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BEB189" w14:textId="77777777" w:rsidR="0085747A" w:rsidRPr="00107444" w:rsidRDefault="004952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z w:val="24"/>
                <w:szCs w:val="24"/>
              </w:rPr>
              <w:t>Kolegium Nauk Medycznych</w:t>
            </w:r>
          </w:p>
        </w:tc>
      </w:tr>
      <w:tr w:rsidR="000876E7" w:rsidRPr="00107444" w14:paraId="1DB72085" w14:textId="77777777" w:rsidTr="000876E7">
        <w:tc>
          <w:tcPr>
            <w:tcW w:w="2694" w:type="dxa"/>
            <w:vAlign w:val="center"/>
          </w:tcPr>
          <w:p w14:paraId="5C55653D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19BEBC" w14:textId="77777777" w:rsidR="000876E7" w:rsidRPr="00107444" w:rsidRDefault="000876E7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z w:val="24"/>
                <w:szCs w:val="24"/>
              </w:rPr>
              <w:t>Instytut Nauk o Kulturze Fizycznej</w:t>
            </w:r>
          </w:p>
        </w:tc>
      </w:tr>
      <w:tr w:rsidR="000876E7" w:rsidRPr="00107444" w14:paraId="122A0770" w14:textId="77777777" w:rsidTr="000876E7">
        <w:tc>
          <w:tcPr>
            <w:tcW w:w="2694" w:type="dxa"/>
            <w:vAlign w:val="center"/>
          </w:tcPr>
          <w:p w14:paraId="15674937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706D9E" w14:textId="77777777" w:rsidR="000876E7" w:rsidRPr="00107444" w:rsidRDefault="000876E7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0876E7" w:rsidRPr="00107444" w14:paraId="44CAD1D3" w14:textId="77777777" w:rsidTr="000876E7">
        <w:tc>
          <w:tcPr>
            <w:tcW w:w="2694" w:type="dxa"/>
            <w:vAlign w:val="center"/>
          </w:tcPr>
          <w:p w14:paraId="716C20A3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2CFBF5" w14:textId="77777777" w:rsidR="000876E7" w:rsidRPr="00107444" w:rsidRDefault="000876E7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0876E7" w:rsidRPr="00107444" w14:paraId="6A96EB7B" w14:textId="77777777" w:rsidTr="000876E7">
        <w:tc>
          <w:tcPr>
            <w:tcW w:w="2694" w:type="dxa"/>
            <w:vAlign w:val="center"/>
          </w:tcPr>
          <w:p w14:paraId="33E0741A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D2EB3A" w14:textId="77777777" w:rsidR="000876E7" w:rsidRPr="00107444" w:rsidRDefault="000876E7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0744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876E7" w:rsidRPr="00107444" w14:paraId="4E2B6969" w14:textId="77777777" w:rsidTr="000876E7">
        <w:tc>
          <w:tcPr>
            <w:tcW w:w="2694" w:type="dxa"/>
            <w:vAlign w:val="center"/>
          </w:tcPr>
          <w:p w14:paraId="3AD4BE9A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A0E986" w14:textId="77777777" w:rsidR="000876E7" w:rsidRPr="00107444" w:rsidRDefault="000876E7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0876E7" w:rsidRPr="00107444" w14:paraId="7D5DF351" w14:textId="77777777" w:rsidTr="000876E7">
        <w:tc>
          <w:tcPr>
            <w:tcW w:w="2694" w:type="dxa"/>
            <w:vAlign w:val="center"/>
          </w:tcPr>
          <w:p w14:paraId="7277AFAB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49B1ABE" w14:textId="635419C1" w:rsidR="000876E7" w:rsidRPr="00107444" w:rsidRDefault="000876E7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 xml:space="preserve">III </w:t>
            </w:r>
            <w:r w:rsidR="003E5D64">
              <w:rPr>
                <w:rFonts w:ascii="Corbel" w:hAnsi="Corbel"/>
                <w:b w:val="0"/>
                <w:sz w:val="24"/>
                <w:szCs w:val="24"/>
              </w:rPr>
              <w:t xml:space="preserve"> rok </w:t>
            </w:r>
            <w:r w:rsidRPr="00107444">
              <w:rPr>
                <w:rFonts w:ascii="Corbel" w:hAnsi="Corbel"/>
                <w:b w:val="0"/>
                <w:sz w:val="24"/>
                <w:szCs w:val="24"/>
              </w:rPr>
              <w:t xml:space="preserve">semestr 5 </w:t>
            </w:r>
            <w:r w:rsidR="003E5D64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Pr="00107444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</w:p>
        </w:tc>
      </w:tr>
      <w:tr w:rsidR="000876E7" w:rsidRPr="00107444" w14:paraId="14114365" w14:textId="77777777" w:rsidTr="000876E7">
        <w:tc>
          <w:tcPr>
            <w:tcW w:w="2694" w:type="dxa"/>
            <w:vAlign w:val="center"/>
          </w:tcPr>
          <w:p w14:paraId="184C53DA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3399B8D" w14:textId="6BB8B9ED" w:rsidR="000876E7" w:rsidRPr="00107444" w:rsidRDefault="004952CD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 xml:space="preserve">Modułowy/Instruktor </w:t>
            </w:r>
            <w:r w:rsidR="000D590F">
              <w:rPr>
                <w:rFonts w:ascii="Corbel" w:hAnsi="Corbel"/>
                <w:b w:val="0"/>
                <w:sz w:val="24"/>
                <w:szCs w:val="24"/>
              </w:rPr>
              <w:t>gimnastyki korekcyjnej</w:t>
            </w:r>
          </w:p>
        </w:tc>
      </w:tr>
      <w:tr w:rsidR="000876E7" w:rsidRPr="00107444" w14:paraId="62084BDD" w14:textId="77777777" w:rsidTr="000876E7">
        <w:tc>
          <w:tcPr>
            <w:tcW w:w="2694" w:type="dxa"/>
            <w:vAlign w:val="center"/>
          </w:tcPr>
          <w:p w14:paraId="755344FE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68AB32C" w14:textId="053739B8" w:rsidR="000876E7" w:rsidRPr="00107444" w:rsidRDefault="00C23FA6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0876E7" w:rsidRPr="0010744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876E7" w:rsidRPr="00107444" w14:paraId="1DC97624" w14:textId="77777777" w:rsidTr="000876E7">
        <w:tc>
          <w:tcPr>
            <w:tcW w:w="2694" w:type="dxa"/>
            <w:vAlign w:val="center"/>
          </w:tcPr>
          <w:p w14:paraId="735355EB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140324" w14:textId="7C08BBBD" w:rsidR="000876E7" w:rsidRPr="00107444" w:rsidRDefault="00C23FA6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876E7" w:rsidRPr="00107444">
              <w:rPr>
                <w:rFonts w:ascii="Corbel" w:hAnsi="Corbel"/>
                <w:b w:val="0"/>
                <w:sz w:val="24"/>
                <w:szCs w:val="24"/>
              </w:rPr>
              <w:t>r Gabriel Szajna</w:t>
            </w:r>
          </w:p>
        </w:tc>
      </w:tr>
      <w:tr w:rsidR="000876E7" w:rsidRPr="00107444" w14:paraId="151B3862" w14:textId="77777777" w:rsidTr="000876E7">
        <w:tc>
          <w:tcPr>
            <w:tcW w:w="2694" w:type="dxa"/>
            <w:vAlign w:val="center"/>
          </w:tcPr>
          <w:p w14:paraId="54C5F26F" w14:textId="77777777" w:rsidR="000876E7" w:rsidRPr="00107444" w:rsidRDefault="000876E7" w:rsidP="000876E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F25E5F" w14:textId="49B27503" w:rsidR="000876E7" w:rsidRPr="00107444" w:rsidRDefault="00C23FA6" w:rsidP="000876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876E7" w:rsidRPr="00107444">
              <w:rPr>
                <w:rFonts w:ascii="Corbel" w:hAnsi="Corbel"/>
                <w:b w:val="0"/>
                <w:sz w:val="24"/>
                <w:szCs w:val="24"/>
              </w:rPr>
              <w:t>r Gabriel Szajna</w:t>
            </w:r>
            <w:r w:rsidR="00C8613D" w:rsidRPr="0010744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107444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8613D" w:rsidRPr="00107444">
              <w:rPr>
                <w:rFonts w:ascii="Corbel" w:hAnsi="Corbel"/>
                <w:b w:val="0"/>
                <w:sz w:val="24"/>
                <w:szCs w:val="24"/>
              </w:rPr>
              <w:t xml:space="preserve">r Agnieszka </w:t>
            </w:r>
            <w:proofErr w:type="spellStart"/>
            <w:r w:rsidR="00C8613D" w:rsidRPr="00107444">
              <w:rPr>
                <w:rFonts w:ascii="Corbel" w:hAnsi="Corbel"/>
                <w:b w:val="0"/>
                <w:sz w:val="24"/>
                <w:szCs w:val="24"/>
              </w:rPr>
              <w:t>Szybisty</w:t>
            </w:r>
            <w:proofErr w:type="spellEnd"/>
          </w:p>
        </w:tc>
      </w:tr>
    </w:tbl>
    <w:p w14:paraId="504EC139" w14:textId="77777777" w:rsidR="0085747A" w:rsidRPr="001074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sz w:val="24"/>
          <w:szCs w:val="24"/>
        </w:rPr>
        <w:t xml:space="preserve">* </w:t>
      </w:r>
      <w:r w:rsidRPr="00107444">
        <w:rPr>
          <w:rFonts w:ascii="Corbel" w:hAnsi="Corbel"/>
          <w:i/>
          <w:sz w:val="24"/>
          <w:szCs w:val="24"/>
        </w:rPr>
        <w:t>-</w:t>
      </w:r>
      <w:r w:rsidR="00B90885" w:rsidRPr="001074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07444">
        <w:rPr>
          <w:rFonts w:ascii="Corbel" w:hAnsi="Corbel"/>
          <w:b w:val="0"/>
          <w:sz w:val="24"/>
          <w:szCs w:val="24"/>
        </w:rPr>
        <w:t>e,</w:t>
      </w:r>
      <w:r w:rsidRPr="00107444">
        <w:rPr>
          <w:rFonts w:ascii="Corbel" w:hAnsi="Corbel"/>
          <w:i/>
          <w:sz w:val="24"/>
          <w:szCs w:val="24"/>
        </w:rPr>
        <w:t xml:space="preserve"> </w:t>
      </w:r>
      <w:r w:rsidRPr="001074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07444">
        <w:rPr>
          <w:rFonts w:ascii="Corbel" w:hAnsi="Corbel"/>
          <w:b w:val="0"/>
          <w:i/>
          <w:sz w:val="24"/>
          <w:szCs w:val="24"/>
        </w:rPr>
        <w:t>w Jednostce</w:t>
      </w:r>
    </w:p>
    <w:p w14:paraId="78577554" w14:textId="77777777" w:rsidR="00923D7D" w:rsidRPr="001074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E3D1E9C" w14:textId="77777777" w:rsidR="0085747A" w:rsidRPr="001074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sz w:val="24"/>
          <w:szCs w:val="24"/>
        </w:rPr>
        <w:t>1.</w:t>
      </w:r>
      <w:r w:rsidR="00E22FBC" w:rsidRPr="00107444">
        <w:rPr>
          <w:rFonts w:ascii="Corbel" w:hAnsi="Corbel"/>
          <w:sz w:val="24"/>
          <w:szCs w:val="24"/>
        </w:rPr>
        <w:t>1</w:t>
      </w:r>
      <w:r w:rsidRPr="001074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9CC33B2" w14:textId="77777777" w:rsidR="00923D7D" w:rsidRPr="001074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107444" w14:paraId="47F719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F227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7444">
              <w:rPr>
                <w:rFonts w:ascii="Corbel" w:hAnsi="Corbel"/>
                <w:szCs w:val="24"/>
              </w:rPr>
              <w:t>Semestr</w:t>
            </w:r>
          </w:p>
          <w:p w14:paraId="6241AEBD" w14:textId="77777777" w:rsidR="00015B8F" w:rsidRPr="001074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7444">
              <w:rPr>
                <w:rFonts w:ascii="Corbel" w:hAnsi="Corbel"/>
                <w:szCs w:val="24"/>
              </w:rPr>
              <w:t>(</w:t>
            </w:r>
            <w:r w:rsidR="00363F78" w:rsidRPr="001074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96A12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7444">
              <w:rPr>
                <w:rFonts w:ascii="Corbel" w:hAnsi="Corbel"/>
                <w:szCs w:val="24"/>
              </w:rPr>
              <w:t>Wykł</w:t>
            </w:r>
            <w:proofErr w:type="spellEnd"/>
            <w:r w:rsidRPr="001074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6ED1D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74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32A54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7444">
              <w:rPr>
                <w:rFonts w:ascii="Corbel" w:hAnsi="Corbel"/>
                <w:szCs w:val="24"/>
              </w:rPr>
              <w:t>Konw</w:t>
            </w:r>
            <w:proofErr w:type="spellEnd"/>
            <w:r w:rsidRPr="001074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BCC94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74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3177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7444">
              <w:rPr>
                <w:rFonts w:ascii="Corbel" w:hAnsi="Corbel"/>
                <w:szCs w:val="24"/>
              </w:rPr>
              <w:t>Sem</w:t>
            </w:r>
            <w:proofErr w:type="spellEnd"/>
            <w:r w:rsidRPr="001074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8B0E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74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57658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7444">
              <w:rPr>
                <w:rFonts w:ascii="Corbel" w:hAnsi="Corbel"/>
                <w:szCs w:val="24"/>
              </w:rPr>
              <w:t>Prakt</w:t>
            </w:r>
            <w:proofErr w:type="spellEnd"/>
            <w:r w:rsidRPr="001074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9FB23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74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46081" w14:textId="77777777" w:rsidR="00015B8F" w:rsidRPr="001074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07444">
              <w:rPr>
                <w:rFonts w:ascii="Corbel" w:hAnsi="Corbel"/>
                <w:b/>
                <w:szCs w:val="24"/>
              </w:rPr>
              <w:t>Liczba pkt</w:t>
            </w:r>
            <w:r w:rsidR="00B90885" w:rsidRPr="00107444">
              <w:rPr>
                <w:rFonts w:ascii="Corbel" w:hAnsi="Corbel"/>
                <w:b/>
                <w:szCs w:val="24"/>
              </w:rPr>
              <w:t>.</w:t>
            </w:r>
            <w:r w:rsidRPr="001074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07444" w14:paraId="6672B0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4EF4" w14:textId="77777777" w:rsidR="00015B8F" w:rsidRPr="00107444" w:rsidRDefault="004317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E4E6" w14:textId="4F07421F" w:rsidR="00015B8F" w:rsidRPr="00107444" w:rsidRDefault="00EF05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195" w14:textId="3164B897" w:rsidR="00015B8F" w:rsidRPr="00107444" w:rsidRDefault="004317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1</w:t>
            </w:r>
            <w:r w:rsidR="00EF05DC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A632E" w14:textId="77777777" w:rsidR="00015B8F" w:rsidRPr="001074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C271" w14:textId="77777777" w:rsidR="00015B8F" w:rsidRPr="001074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1DB9" w14:textId="77777777" w:rsidR="00015B8F" w:rsidRPr="001074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36A5" w14:textId="77777777" w:rsidR="00015B8F" w:rsidRPr="001074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3C20" w14:textId="77777777" w:rsidR="00015B8F" w:rsidRPr="001074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457B" w14:textId="77777777" w:rsidR="00015B8F" w:rsidRPr="001074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5FD2" w14:textId="77777777" w:rsidR="00015B8F" w:rsidRPr="00107444" w:rsidRDefault="004317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0395F" w:rsidRPr="00107444" w14:paraId="1DB59F0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83E6" w14:textId="77777777" w:rsidR="0030395F" w:rsidRPr="00107444" w:rsidRDefault="004317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FC41" w14:textId="77777777" w:rsidR="0030395F" w:rsidRPr="00107444" w:rsidRDefault="004317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FA17" w14:textId="5F38AE95" w:rsidR="0030395F" w:rsidRPr="00107444" w:rsidRDefault="00EF05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93234" w14:textId="77777777" w:rsidR="0030395F" w:rsidRPr="001074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B374" w14:textId="77777777" w:rsidR="0030395F" w:rsidRPr="001074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5CAE" w14:textId="77777777" w:rsidR="0030395F" w:rsidRPr="001074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C5CA6" w14:textId="77777777" w:rsidR="0030395F" w:rsidRPr="001074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1330" w14:textId="77777777" w:rsidR="0030395F" w:rsidRPr="001074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EBD6" w14:textId="77777777" w:rsidR="0030395F" w:rsidRPr="001074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2A96" w14:textId="77777777" w:rsidR="0030395F" w:rsidRPr="00107444" w:rsidRDefault="004317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A27D8C" w14:textId="77777777" w:rsidR="00923D7D" w:rsidRPr="0010744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3B751EF" w14:textId="77777777" w:rsidR="00923D7D" w:rsidRPr="001074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CEEAC8" w14:textId="77777777" w:rsidR="0085747A" w:rsidRPr="001074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07444">
        <w:rPr>
          <w:rFonts w:ascii="Corbel" w:hAnsi="Corbel"/>
          <w:smallCaps w:val="0"/>
          <w:szCs w:val="24"/>
        </w:rPr>
        <w:t>1.</w:t>
      </w:r>
      <w:r w:rsidR="00E22FBC" w:rsidRPr="00107444">
        <w:rPr>
          <w:rFonts w:ascii="Corbel" w:hAnsi="Corbel"/>
          <w:smallCaps w:val="0"/>
          <w:szCs w:val="24"/>
        </w:rPr>
        <w:t>2</w:t>
      </w:r>
      <w:r w:rsidR="00F83B28" w:rsidRPr="00107444">
        <w:rPr>
          <w:rFonts w:ascii="Corbel" w:hAnsi="Corbel"/>
          <w:smallCaps w:val="0"/>
          <w:szCs w:val="24"/>
        </w:rPr>
        <w:t>.</w:t>
      </w:r>
      <w:r w:rsidR="00F83B28" w:rsidRPr="00107444">
        <w:rPr>
          <w:rFonts w:ascii="Corbel" w:hAnsi="Corbel"/>
          <w:smallCaps w:val="0"/>
          <w:szCs w:val="24"/>
        </w:rPr>
        <w:tab/>
      </w:r>
      <w:r w:rsidRPr="00107444">
        <w:rPr>
          <w:rFonts w:ascii="Corbel" w:hAnsi="Corbel"/>
          <w:smallCaps w:val="0"/>
          <w:szCs w:val="24"/>
        </w:rPr>
        <w:t xml:space="preserve">Sposób realizacji zajęć  </w:t>
      </w:r>
    </w:p>
    <w:p w14:paraId="5F11D3E5" w14:textId="77777777" w:rsidR="0085747A" w:rsidRPr="00107444" w:rsidRDefault="000876E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07444">
        <w:rPr>
          <w:rFonts w:ascii="Corbel" w:eastAsia="MS Gothic" w:hAnsi="Corbel" w:cs="MS Gothic"/>
          <w:bCs/>
          <w:szCs w:val="24"/>
        </w:rPr>
        <w:t xml:space="preserve"> </w:t>
      </w:r>
      <w:r w:rsidR="00FD2A07" w:rsidRPr="00107444">
        <w:rPr>
          <w:rFonts w:ascii="Corbel" w:eastAsia="MS Gothic" w:hAnsi="Corbel" w:cs="MS Gothic"/>
          <w:bCs/>
          <w:szCs w:val="24"/>
        </w:rPr>
        <w:t>x</w:t>
      </w:r>
      <w:r w:rsidRPr="00107444">
        <w:rPr>
          <w:rFonts w:ascii="Corbel" w:eastAsia="MS Gothic" w:hAnsi="Corbel" w:cs="MS Gothic"/>
          <w:b w:val="0"/>
          <w:szCs w:val="24"/>
        </w:rPr>
        <w:t xml:space="preserve">  </w:t>
      </w:r>
      <w:r w:rsidR="0085747A" w:rsidRPr="00107444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49FADED8" w14:textId="77777777" w:rsidR="0085747A" w:rsidRPr="001074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07444">
        <w:rPr>
          <w:rFonts w:ascii="Segoe UI Symbol" w:eastAsia="MS Gothic" w:hAnsi="Segoe UI Symbol" w:cs="Segoe UI Symbol"/>
          <w:b w:val="0"/>
          <w:szCs w:val="24"/>
        </w:rPr>
        <w:t>☐</w:t>
      </w:r>
      <w:r w:rsidRPr="001074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843D877" w14:textId="77777777" w:rsidR="0085747A" w:rsidRPr="0010744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D41876" w14:textId="77777777" w:rsidR="00E22FBC" w:rsidRPr="001074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07444">
        <w:rPr>
          <w:rFonts w:ascii="Corbel" w:hAnsi="Corbel"/>
          <w:smallCaps w:val="0"/>
          <w:szCs w:val="24"/>
        </w:rPr>
        <w:t xml:space="preserve">1.3 </w:t>
      </w:r>
      <w:r w:rsidR="00F83B28" w:rsidRPr="00107444">
        <w:rPr>
          <w:rFonts w:ascii="Corbel" w:hAnsi="Corbel"/>
          <w:smallCaps w:val="0"/>
          <w:szCs w:val="24"/>
        </w:rPr>
        <w:tab/>
      </w:r>
      <w:r w:rsidRPr="00107444">
        <w:rPr>
          <w:rFonts w:ascii="Corbel" w:hAnsi="Corbel"/>
          <w:smallCaps w:val="0"/>
          <w:szCs w:val="24"/>
        </w:rPr>
        <w:t>For</w:t>
      </w:r>
      <w:r w:rsidR="00445970" w:rsidRPr="00107444">
        <w:rPr>
          <w:rFonts w:ascii="Corbel" w:hAnsi="Corbel"/>
          <w:smallCaps w:val="0"/>
          <w:szCs w:val="24"/>
        </w:rPr>
        <w:t xml:space="preserve">ma zaliczenia przedmiotu </w:t>
      </w:r>
      <w:r w:rsidRPr="00107444">
        <w:rPr>
          <w:rFonts w:ascii="Corbel" w:hAnsi="Corbel"/>
          <w:smallCaps w:val="0"/>
          <w:szCs w:val="24"/>
        </w:rPr>
        <w:t xml:space="preserve"> (z toku) </w:t>
      </w:r>
      <w:r w:rsidRPr="001074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BB286D" w14:textId="77777777" w:rsidR="000876E7" w:rsidRPr="00107444" w:rsidRDefault="00FD2A07" w:rsidP="000876E7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107444">
        <w:rPr>
          <w:rFonts w:ascii="Corbel" w:hAnsi="Corbel"/>
          <w:b w:val="0"/>
          <w:szCs w:val="24"/>
        </w:rPr>
        <w:t xml:space="preserve"> </w:t>
      </w:r>
      <w:r w:rsidR="00580CED" w:rsidRPr="00107444">
        <w:rPr>
          <w:rFonts w:ascii="Corbel" w:hAnsi="Corbel"/>
          <w:b w:val="0"/>
          <w:szCs w:val="24"/>
        </w:rPr>
        <w:t xml:space="preserve">ćwiczenia - </w:t>
      </w:r>
      <w:r w:rsidRPr="00107444">
        <w:rPr>
          <w:rFonts w:ascii="Corbel" w:hAnsi="Corbel"/>
          <w:b w:val="0"/>
          <w:szCs w:val="24"/>
        </w:rPr>
        <w:t xml:space="preserve">zaliczenie z oceną, </w:t>
      </w:r>
    </w:p>
    <w:p w14:paraId="630ADB53" w14:textId="77777777" w:rsidR="009C54AE" w:rsidRPr="00107444" w:rsidRDefault="000876E7" w:rsidP="000876E7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107444">
        <w:rPr>
          <w:rFonts w:ascii="Corbel" w:hAnsi="Corbel"/>
          <w:b w:val="0"/>
          <w:szCs w:val="24"/>
        </w:rPr>
        <w:t xml:space="preserve"> </w:t>
      </w:r>
      <w:r w:rsidR="00580CED" w:rsidRPr="00107444">
        <w:rPr>
          <w:rFonts w:ascii="Corbel" w:hAnsi="Corbel"/>
          <w:b w:val="0"/>
          <w:szCs w:val="24"/>
        </w:rPr>
        <w:t xml:space="preserve">wykład - </w:t>
      </w:r>
      <w:r w:rsidR="00FD2A07" w:rsidRPr="00107444">
        <w:rPr>
          <w:rFonts w:ascii="Corbel" w:hAnsi="Corbel"/>
          <w:b w:val="0"/>
          <w:szCs w:val="24"/>
        </w:rPr>
        <w:t xml:space="preserve">egzamin </w:t>
      </w:r>
    </w:p>
    <w:p w14:paraId="328CF790" w14:textId="77777777" w:rsidR="00E960BB" w:rsidRPr="001074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02252E" w14:textId="77777777" w:rsidR="00E960BB" w:rsidRPr="001074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074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7444" w14:paraId="76BA01FA" w14:textId="77777777" w:rsidTr="00745302">
        <w:tc>
          <w:tcPr>
            <w:tcW w:w="9670" w:type="dxa"/>
          </w:tcPr>
          <w:p w14:paraId="2A02CCD4" w14:textId="77777777" w:rsidR="00C23FA6" w:rsidRPr="00107444" w:rsidRDefault="00C23FA6" w:rsidP="00C23F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Wiedza z przedmiotów anatomia i fizjologia człowieka, ćwiczenia kompensacyjno-korekcyjne, charakterystyka anatomopatologiczna wad postawy ciała </w:t>
            </w:r>
          </w:p>
          <w:p w14:paraId="5F6DBB4A" w14:textId="77777777" w:rsidR="00587B69" w:rsidRPr="00107444" w:rsidRDefault="00FD2A07" w:rsidP="00587B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lastRenderedPageBreak/>
              <w:t xml:space="preserve"> </w:t>
            </w:r>
          </w:p>
          <w:p w14:paraId="0FB6E69E" w14:textId="77777777" w:rsidR="0085747A" w:rsidRPr="00107444" w:rsidRDefault="0085747A" w:rsidP="0068519C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8EAD811" w14:textId="77777777" w:rsidR="00153C41" w:rsidRPr="001074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6FF4F1" w14:textId="77777777" w:rsidR="0085747A" w:rsidRPr="001074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07444">
        <w:rPr>
          <w:rFonts w:ascii="Corbel" w:hAnsi="Corbel"/>
          <w:szCs w:val="24"/>
        </w:rPr>
        <w:t>3.</w:t>
      </w:r>
      <w:r w:rsidR="0085747A" w:rsidRPr="00107444">
        <w:rPr>
          <w:rFonts w:ascii="Corbel" w:hAnsi="Corbel"/>
          <w:szCs w:val="24"/>
        </w:rPr>
        <w:t xml:space="preserve"> </w:t>
      </w:r>
      <w:r w:rsidR="00A84C85" w:rsidRPr="00107444">
        <w:rPr>
          <w:rFonts w:ascii="Corbel" w:hAnsi="Corbel"/>
          <w:szCs w:val="24"/>
        </w:rPr>
        <w:t>cele, efekty uczenia się</w:t>
      </w:r>
      <w:r w:rsidR="0085747A" w:rsidRPr="00107444">
        <w:rPr>
          <w:rFonts w:ascii="Corbel" w:hAnsi="Corbel"/>
          <w:szCs w:val="24"/>
        </w:rPr>
        <w:t xml:space="preserve"> , treści Programowe i stosowane metody Dydaktyczne</w:t>
      </w:r>
    </w:p>
    <w:p w14:paraId="1614A98E" w14:textId="77777777" w:rsidR="0085747A" w:rsidRPr="001074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B9648F" w14:textId="77777777" w:rsidR="0085747A" w:rsidRPr="001074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sz w:val="24"/>
          <w:szCs w:val="24"/>
        </w:rPr>
        <w:t xml:space="preserve">3.1 </w:t>
      </w:r>
      <w:r w:rsidR="00C05F44" w:rsidRPr="00107444">
        <w:rPr>
          <w:rFonts w:ascii="Corbel" w:hAnsi="Corbel"/>
          <w:sz w:val="24"/>
          <w:szCs w:val="24"/>
        </w:rPr>
        <w:t>Cele przedmiotu</w:t>
      </w:r>
    </w:p>
    <w:p w14:paraId="30538FBA" w14:textId="77777777" w:rsidR="00F83B28" w:rsidRPr="001074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C5EFC" w:rsidRPr="00107444" w14:paraId="6604A5E6" w14:textId="77777777" w:rsidTr="007E098C">
        <w:tc>
          <w:tcPr>
            <w:tcW w:w="851" w:type="dxa"/>
            <w:vAlign w:val="center"/>
          </w:tcPr>
          <w:p w14:paraId="10BD9AE1" w14:textId="77777777" w:rsidR="008C5EFC" w:rsidRPr="00107444" w:rsidRDefault="008C5EFC" w:rsidP="008C5E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54EB6814" w14:textId="157AB27C" w:rsidR="008C5EFC" w:rsidRPr="00107444" w:rsidRDefault="008C5EFC" w:rsidP="008C5EFC">
            <w:pPr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Przekazanie studentom wiedzy z zakresu korekcji i kompensacji  dla prawidłowego rozwoju fizycznego </w:t>
            </w:r>
          </w:p>
        </w:tc>
      </w:tr>
      <w:tr w:rsidR="008C5EFC" w:rsidRPr="00107444" w14:paraId="5276861B" w14:textId="77777777" w:rsidTr="007E098C">
        <w:tc>
          <w:tcPr>
            <w:tcW w:w="851" w:type="dxa"/>
            <w:vAlign w:val="center"/>
          </w:tcPr>
          <w:p w14:paraId="5B5D5234" w14:textId="77777777" w:rsidR="008C5EFC" w:rsidRPr="00107444" w:rsidRDefault="008C5EFC" w:rsidP="008C5E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26277314" w14:textId="5A35D8A1" w:rsidR="008C5EFC" w:rsidRPr="00107444" w:rsidRDefault="008C5EFC" w:rsidP="008C5EFC">
            <w:pPr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Zapoznanie studentów z programem postępowania korekcyjnego i wytycznych do opracowania osnowy lekcyjnej dla wad postawy ciała </w:t>
            </w:r>
          </w:p>
        </w:tc>
      </w:tr>
      <w:tr w:rsidR="008C5EFC" w:rsidRPr="00107444" w14:paraId="6163BDC4" w14:textId="77777777" w:rsidTr="007E098C">
        <w:tc>
          <w:tcPr>
            <w:tcW w:w="851" w:type="dxa"/>
            <w:vAlign w:val="center"/>
          </w:tcPr>
          <w:p w14:paraId="28038A5C" w14:textId="77777777" w:rsidR="008C5EFC" w:rsidRPr="00107444" w:rsidRDefault="008C5EFC" w:rsidP="008C5E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2ADFA904" w14:textId="30999B3E" w:rsidR="008C5EFC" w:rsidRPr="00107444" w:rsidRDefault="008C5EFC" w:rsidP="008C5E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 xml:space="preserve">Wskazanie studentom metod postępowania we współczesnej gimnastyce korekcyjnej                          </w:t>
            </w:r>
          </w:p>
        </w:tc>
      </w:tr>
      <w:tr w:rsidR="008C5EFC" w:rsidRPr="00107444" w14:paraId="78652548" w14:textId="77777777" w:rsidTr="007E098C">
        <w:tc>
          <w:tcPr>
            <w:tcW w:w="851" w:type="dxa"/>
            <w:vAlign w:val="center"/>
          </w:tcPr>
          <w:p w14:paraId="4A73F4B3" w14:textId="77777777" w:rsidR="008C5EFC" w:rsidRPr="00107444" w:rsidRDefault="008C5EFC" w:rsidP="008C5E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744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5D7F5177" w14:textId="6DB3290B" w:rsidR="008C5EFC" w:rsidRPr="00107444" w:rsidRDefault="008C5EFC" w:rsidP="008C5EFC">
            <w:pPr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Przygotowanie studentów do wdrażania i stosowania ćwiczeń  w procesie usprawniania  kompensacyjnego  i korekcyjnego dzieci</w:t>
            </w:r>
          </w:p>
        </w:tc>
      </w:tr>
    </w:tbl>
    <w:p w14:paraId="5B54404D" w14:textId="77777777" w:rsidR="0085747A" w:rsidRPr="001074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A33C1A2" w14:textId="77777777" w:rsidR="001D7B54" w:rsidRPr="001074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b/>
          <w:sz w:val="24"/>
          <w:szCs w:val="24"/>
        </w:rPr>
        <w:t xml:space="preserve">3.2 </w:t>
      </w:r>
      <w:r w:rsidR="001D7B54" w:rsidRPr="00107444">
        <w:rPr>
          <w:rFonts w:ascii="Corbel" w:hAnsi="Corbel"/>
          <w:b/>
          <w:sz w:val="24"/>
          <w:szCs w:val="24"/>
        </w:rPr>
        <w:t xml:space="preserve">Efekty </w:t>
      </w:r>
      <w:r w:rsidR="00C05F44" w:rsidRPr="001074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07444">
        <w:rPr>
          <w:rFonts w:ascii="Corbel" w:hAnsi="Corbel"/>
          <w:b/>
          <w:sz w:val="24"/>
          <w:szCs w:val="24"/>
        </w:rPr>
        <w:t>dla przedmiotu</w:t>
      </w:r>
      <w:r w:rsidR="00445970" w:rsidRPr="00107444">
        <w:rPr>
          <w:rFonts w:ascii="Corbel" w:hAnsi="Corbel"/>
          <w:sz w:val="24"/>
          <w:szCs w:val="24"/>
        </w:rPr>
        <w:t xml:space="preserve"> </w:t>
      </w:r>
    </w:p>
    <w:p w14:paraId="3E9840C3" w14:textId="77777777" w:rsidR="001D7B54" w:rsidRPr="001074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107444" w14:paraId="31D92113" w14:textId="77777777" w:rsidTr="00F20CF8">
        <w:tc>
          <w:tcPr>
            <w:tcW w:w="1680" w:type="dxa"/>
            <w:vAlign w:val="center"/>
          </w:tcPr>
          <w:p w14:paraId="71F95BAB" w14:textId="77777777" w:rsidR="0085747A" w:rsidRPr="001074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074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074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63E9F5E" w14:textId="77777777" w:rsidR="0085747A" w:rsidRPr="001074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749086" w14:textId="77777777" w:rsidR="0085747A" w:rsidRPr="001074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074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E306B" w:rsidRPr="00107444" w14:paraId="093A8AFA" w14:textId="77777777" w:rsidTr="00F20C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98D0" w14:textId="77777777" w:rsidR="003E306B" w:rsidRPr="00107444" w:rsidRDefault="003E306B" w:rsidP="00F20CF8">
            <w:pPr>
              <w:pStyle w:val="Punktygwne"/>
              <w:rPr>
                <w:rFonts w:ascii="Corbel" w:hAnsi="Corbel"/>
                <w:b w:val="0"/>
                <w:bCs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mallCaps w:val="0"/>
                <w:szCs w:val="24"/>
              </w:rPr>
              <w:t>EK_01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4172" w14:textId="298CCC88" w:rsidR="00EE0ECA" w:rsidRPr="00EF05DC" w:rsidRDefault="00EF05DC" w:rsidP="0070441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F05DC">
              <w:rPr>
                <w:rFonts w:ascii="Corbel" w:hAnsi="Corbel"/>
                <w:b w:val="0"/>
                <w:bCs/>
                <w:szCs w:val="24"/>
              </w:rPr>
              <w:t>Absolwent</w:t>
            </w:r>
            <w:r w:rsidR="00EE0ECA" w:rsidRPr="00EF05DC">
              <w:rPr>
                <w:rFonts w:ascii="Corbel" w:hAnsi="Corbel"/>
                <w:b w:val="0"/>
                <w:bCs/>
                <w:szCs w:val="24"/>
              </w:rPr>
              <w:t>:</w:t>
            </w:r>
          </w:p>
          <w:p w14:paraId="22E7B2C5" w14:textId="1F8BC1B0" w:rsidR="00EF05DC" w:rsidRPr="00EF05DC" w:rsidRDefault="00815686" w:rsidP="00EF05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 xml:space="preserve">Posiada wiedzę z </w:t>
            </w:r>
            <w:r w:rsidR="00EF05DC" w:rsidRPr="00EF05DC">
              <w:rPr>
                <w:rFonts w:ascii="Corbel" w:hAnsi="Corbel"/>
                <w:b w:val="0"/>
                <w:bCs/>
                <w:szCs w:val="24"/>
              </w:rPr>
              <w:t>anatomiczno – biomechanicznych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 w:rsidR="00EF05DC" w:rsidRPr="00EF05DC">
              <w:rPr>
                <w:rFonts w:ascii="Corbel" w:hAnsi="Corbel"/>
                <w:b w:val="0"/>
                <w:bCs/>
                <w:szCs w:val="24"/>
              </w:rPr>
              <w:t xml:space="preserve"> i neurofizjologicznych podstaw postępowania korekcyjnego</w:t>
            </w:r>
          </w:p>
          <w:p w14:paraId="50B14545" w14:textId="21276A08" w:rsidR="00827197" w:rsidRPr="00107444" w:rsidRDefault="00827197" w:rsidP="0070441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6EE9" w14:textId="77777777" w:rsidR="00815686" w:rsidRPr="00107444" w:rsidRDefault="00815686" w:rsidP="0081568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zCs w:val="24"/>
              </w:rPr>
              <w:t>K_W16</w:t>
            </w:r>
          </w:p>
          <w:p w14:paraId="265AECC8" w14:textId="77777777" w:rsidR="003E306B" w:rsidRPr="00107444" w:rsidRDefault="003E306B" w:rsidP="00815686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3E306B" w:rsidRPr="00107444" w14:paraId="37C2DBFA" w14:textId="77777777" w:rsidTr="00F20C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55E4" w14:textId="1E9C139F" w:rsidR="003E306B" w:rsidRPr="00107444" w:rsidRDefault="003E306B" w:rsidP="00F20CF8">
            <w:pPr>
              <w:pStyle w:val="Punktygwne"/>
              <w:rPr>
                <w:rFonts w:ascii="Corbel" w:hAnsi="Corbel"/>
                <w:b w:val="0"/>
                <w:bCs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mallCaps w:val="0"/>
                <w:szCs w:val="24"/>
              </w:rPr>
              <w:t>EK_0</w:t>
            </w:r>
            <w:r w:rsidR="00815686">
              <w:rPr>
                <w:rFonts w:ascii="Corbel" w:hAnsi="Corbel"/>
                <w:b w:val="0"/>
                <w:bCs/>
                <w:smallCaps w:val="0"/>
                <w:szCs w:val="24"/>
              </w:rPr>
              <w:t>2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1F77" w14:textId="77777777" w:rsidR="00704411" w:rsidRPr="00815686" w:rsidRDefault="00704411" w:rsidP="0070441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815686">
              <w:rPr>
                <w:rFonts w:ascii="Corbel" w:hAnsi="Corbel"/>
                <w:b w:val="0"/>
                <w:bCs/>
                <w:szCs w:val="24"/>
              </w:rPr>
              <w:t>ABSOLWENT:</w:t>
            </w:r>
          </w:p>
          <w:p w14:paraId="61AA19CA" w14:textId="7C1B3513" w:rsidR="00EF05DC" w:rsidRPr="00815686" w:rsidRDefault="00815686" w:rsidP="00EF05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 xml:space="preserve">Potrafi planować  i realizować program </w:t>
            </w:r>
            <w:r w:rsidRPr="00815686">
              <w:rPr>
                <w:rFonts w:ascii="Corbel" w:hAnsi="Corbel"/>
                <w:b w:val="0"/>
                <w:bCs/>
                <w:szCs w:val="24"/>
              </w:rPr>
              <w:t>postępowania korekcyjnego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 oraz ćwiczeń korekcyjnych</w:t>
            </w:r>
          </w:p>
          <w:p w14:paraId="5CD5C0BA" w14:textId="55AC5377" w:rsidR="009A3D6F" w:rsidRPr="00107444" w:rsidRDefault="00704411" w:rsidP="00EF05D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F05DC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828E" w14:textId="14904D44" w:rsidR="003E306B" w:rsidRPr="00107444" w:rsidRDefault="003E306B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815686">
              <w:rPr>
                <w:rFonts w:ascii="Corbel" w:hAnsi="Corbel"/>
                <w:b w:val="0"/>
                <w:bCs/>
                <w:szCs w:val="24"/>
              </w:rPr>
              <w:t>05</w:t>
            </w:r>
          </w:p>
          <w:p w14:paraId="506B3542" w14:textId="77777777" w:rsidR="009A3D6F" w:rsidRPr="00107444" w:rsidRDefault="009A3D6F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</w:p>
          <w:p w14:paraId="78503309" w14:textId="15346536" w:rsidR="003E306B" w:rsidRPr="00107444" w:rsidRDefault="003E306B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3E306B" w:rsidRPr="00107444" w14:paraId="7388A9E0" w14:textId="77777777" w:rsidTr="003B3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DB77" w14:textId="6E82A549" w:rsidR="003E306B" w:rsidRPr="00107444" w:rsidRDefault="003E306B" w:rsidP="003B3A1A">
            <w:pPr>
              <w:pStyle w:val="Punktygwne"/>
              <w:rPr>
                <w:rFonts w:ascii="Corbel" w:hAnsi="Corbel"/>
                <w:b w:val="0"/>
                <w:bCs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mallCaps w:val="0"/>
                <w:szCs w:val="24"/>
              </w:rPr>
              <w:t>EK_0</w:t>
            </w:r>
            <w:r w:rsidR="00815686">
              <w:rPr>
                <w:rFonts w:ascii="Corbel" w:hAnsi="Corbel"/>
                <w:b w:val="0"/>
                <w:bCs/>
                <w:smallCaps w:val="0"/>
                <w:szCs w:val="24"/>
              </w:rPr>
              <w:t>3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9CEB" w14:textId="77777777" w:rsidR="00F27464" w:rsidRPr="00EF05DC" w:rsidRDefault="00F27464" w:rsidP="00F274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F05DC">
              <w:rPr>
                <w:rFonts w:ascii="Corbel" w:hAnsi="Corbel"/>
                <w:b w:val="0"/>
                <w:bCs/>
                <w:szCs w:val="24"/>
              </w:rPr>
              <w:t>ABSOLWENT:</w:t>
            </w:r>
          </w:p>
          <w:p w14:paraId="7C592F4E" w14:textId="5F083823" w:rsidR="003E306B" w:rsidRPr="00107444" w:rsidRDefault="00815686" w:rsidP="00F274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umie postępować  wykorzystując wybraną metodę korekcji</w:t>
            </w:r>
            <w:r w:rsidR="00F27464" w:rsidRPr="00EF05DC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i  potrafi rozpoznać wady postawy ciała  człowieka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C3B1" w14:textId="20C3E06A" w:rsidR="003E306B" w:rsidRPr="00107444" w:rsidRDefault="003E306B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zCs w:val="24"/>
              </w:rPr>
              <w:t>K_U</w:t>
            </w:r>
            <w:r w:rsidR="00815686">
              <w:rPr>
                <w:rFonts w:ascii="Corbel" w:hAnsi="Corbel"/>
                <w:b w:val="0"/>
                <w:bCs/>
                <w:szCs w:val="24"/>
              </w:rPr>
              <w:t>13</w:t>
            </w:r>
          </w:p>
          <w:p w14:paraId="6BC32179" w14:textId="77777777" w:rsidR="00AB4875" w:rsidRPr="00107444" w:rsidRDefault="00AB4875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</w:p>
          <w:p w14:paraId="5DDDFDB4" w14:textId="77777777" w:rsidR="00AB4875" w:rsidRPr="00107444" w:rsidRDefault="00AB4875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</w:p>
          <w:p w14:paraId="27F8169F" w14:textId="161B9439" w:rsidR="003E306B" w:rsidRPr="00107444" w:rsidRDefault="003E306B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3E306B" w:rsidRPr="00107444" w14:paraId="6FB037ED" w14:textId="77777777" w:rsidTr="00B70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E797" w14:textId="536F2CEC" w:rsidR="003E306B" w:rsidRPr="00107444" w:rsidRDefault="003E306B" w:rsidP="00B70107">
            <w:pPr>
              <w:pStyle w:val="Punktygwne"/>
              <w:rPr>
                <w:rFonts w:ascii="Corbel" w:hAnsi="Corbel"/>
                <w:b w:val="0"/>
                <w:bCs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mallCaps w:val="0"/>
                <w:szCs w:val="24"/>
              </w:rPr>
              <w:t>EK_0</w:t>
            </w:r>
            <w:r w:rsidR="00815686">
              <w:rPr>
                <w:rFonts w:ascii="Corbel" w:hAnsi="Corbel"/>
                <w:b w:val="0"/>
                <w:bCs/>
                <w:smallCaps w:val="0"/>
                <w:szCs w:val="24"/>
              </w:rPr>
              <w:t>4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3331" w14:textId="77777777" w:rsidR="00E501DD" w:rsidRPr="00EC0D48" w:rsidRDefault="00E501DD" w:rsidP="00E501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EC0D48">
              <w:rPr>
                <w:rFonts w:ascii="Corbel" w:hAnsi="Corbel"/>
                <w:b w:val="0"/>
                <w:bCs/>
                <w:sz w:val="22"/>
              </w:rPr>
              <w:t>ABSOLWENT:</w:t>
            </w:r>
          </w:p>
          <w:p w14:paraId="7201D602" w14:textId="77777777" w:rsidR="00E501DD" w:rsidRPr="00EC0D48" w:rsidRDefault="00E501DD" w:rsidP="00E501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 w:rsidRPr="00EC0D48">
              <w:rPr>
                <w:rFonts w:ascii="Corbel" w:hAnsi="Corbel"/>
                <w:b w:val="0"/>
                <w:bCs/>
                <w:sz w:val="22"/>
              </w:rPr>
              <w:t>AKTUALIZUJE SWOJĄ WIEDZĘ ORAZ DOSKONALI UMIEJĘTNOŚCI PRAKTYCZNE W ZAKRESIE POSTĘPOWANIA KOREKCYJNEGO</w:t>
            </w:r>
          </w:p>
          <w:p w14:paraId="14667761" w14:textId="595E6DEE" w:rsidR="005A162B" w:rsidRPr="00107444" w:rsidRDefault="005A162B" w:rsidP="00E501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90D1" w14:textId="77777777" w:rsidR="003E306B" w:rsidRPr="00107444" w:rsidRDefault="003E306B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zCs w:val="24"/>
              </w:rPr>
              <w:t>K_K05</w:t>
            </w:r>
          </w:p>
          <w:p w14:paraId="2EE0591C" w14:textId="77777777" w:rsidR="005A162B" w:rsidRPr="00107444" w:rsidRDefault="005A162B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</w:p>
          <w:p w14:paraId="76066DD3" w14:textId="4F0AEA73" w:rsidR="003E306B" w:rsidRPr="00107444" w:rsidRDefault="003E306B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815686" w:rsidRPr="00107444" w14:paraId="348F37B7" w14:textId="77777777" w:rsidTr="00B701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D079" w14:textId="16AB5BAE" w:rsidR="00815686" w:rsidRPr="00107444" w:rsidRDefault="00815686" w:rsidP="00B70107">
            <w:pPr>
              <w:pStyle w:val="Punktygwne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C4E8" w14:textId="042C740A" w:rsidR="00815686" w:rsidRPr="00EC0D48" w:rsidRDefault="00815686" w:rsidP="00E501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C0D48">
              <w:rPr>
                <w:rFonts w:ascii="Corbel" w:hAnsi="Corbel"/>
                <w:b w:val="0"/>
                <w:bCs/>
                <w:szCs w:val="24"/>
              </w:rPr>
              <w:t>Absolwent:</w:t>
            </w:r>
          </w:p>
          <w:p w14:paraId="386C44E7" w14:textId="3D049CF6" w:rsidR="00C84D5A" w:rsidRPr="00EC0D48" w:rsidRDefault="00C84D5A" w:rsidP="00E501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C0D48">
              <w:rPr>
                <w:rFonts w:ascii="Corbel" w:hAnsi="Corbel"/>
                <w:b w:val="0"/>
                <w:bCs/>
                <w:szCs w:val="24"/>
              </w:rPr>
              <w:t>myśli działa w sposób przedsiębiorczy w zakresie funkcjonowania gabinetu gimnastyki korekcyjnej</w:t>
            </w:r>
          </w:p>
          <w:p w14:paraId="07EB629E" w14:textId="77777777" w:rsidR="00815686" w:rsidRDefault="00815686" w:rsidP="00E501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  <w:p w14:paraId="129D826F" w14:textId="4A05FDE3" w:rsidR="00815686" w:rsidRPr="00107444" w:rsidRDefault="00815686" w:rsidP="00E501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95B1E" w14:textId="77777777" w:rsidR="00815686" w:rsidRPr="00107444" w:rsidRDefault="00815686" w:rsidP="00815686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  <w:r w:rsidRPr="00107444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8</w:t>
            </w:r>
          </w:p>
          <w:p w14:paraId="3FA192F3" w14:textId="77777777" w:rsidR="00815686" w:rsidRPr="00107444" w:rsidRDefault="00815686">
            <w:pPr>
              <w:pStyle w:val="Punktygwne"/>
              <w:spacing w:before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</w:tbl>
    <w:p w14:paraId="565E7E1A" w14:textId="77777777" w:rsidR="0085747A" w:rsidRPr="001074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1880CB" w14:textId="77777777" w:rsidR="0085747A" w:rsidRPr="001074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07444">
        <w:rPr>
          <w:rFonts w:ascii="Corbel" w:hAnsi="Corbel"/>
          <w:b/>
          <w:sz w:val="24"/>
          <w:szCs w:val="24"/>
        </w:rPr>
        <w:t>3.3</w:t>
      </w:r>
      <w:r w:rsidR="001D7B54" w:rsidRPr="00107444">
        <w:rPr>
          <w:rFonts w:ascii="Corbel" w:hAnsi="Corbel"/>
          <w:b/>
          <w:sz w:val="24"/>
          <w:szCs w:val="24"/>
        </w:rPr>
        <w:t xml:space="preserve"> </w:t>
      </w:r>
      <w:r w:rsidR="0085747A" w:rsidRPr="00107444">
        <w:rPr>
          <w:rFonts w:ascii="Corbel" w:hAnsi="Corbel"/>
          <w:b/>
          <w:sz w:val="24"/>
          <w:szCs w:val="24"/>
        </w:rPr>
        <w:t>T</w:t>
      </w:r>
      <w:r w:rsidR="001D7B54" w:rsidRPr="0010744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07444">
        <w:rPr>
          <w:rFonts w:ascii="Corbel" w:hAnsi="Corbel"/>
          <w:sz w:val="24"/>
          <w:szCs w:val="24"/>
        </w:rPr>
        <w:t xml:space="preserve">  </w:t>
      </w:r>
    </w:p>
    <w:p w14:paraId="01119AF5" w14:textId="77777777" w:rsidR="0085747A" w:rsidRPr="0010744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sz w:val="24"/>
          <w:szCs w:val="24"/>
        </w:rPr>
        <w:t xml:space="preserve">Problematyka wykładu </w:t>
      </w:r>
    </w:p>
    <w:p w14:paraId="1B7246C1" w14:textId="77777777" w:rsidR="00675843" w:rsidRPr="001074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7444" w14:paraId="4F5942F2" w14:textId="77777777" w:rsidTr="005134E3">
        <w:tc>
          <w:tcPr>
            <w:tcW w:w="9520" w:type="dxa"/>
          </w:tcPr>
          <w:p w14:paraId="67C22CAE" w14:textId="77777777" w:rsidR="003E5D6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Treści merytoryczne</w:t>
            </w:r>
            <w:r w:rsidR="00906AB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A1128DC" w14:textId="3BB6A512" w:rsidR="0085747A" w:rsidRPr="00107444" w:rsidRDefault="003E5D64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906AB5">
              <w:rPr>
                <w:rFonts w:ascii="Corbel" w:hAnsi="Corbel"/>
                <w:sz w:val="24"/>
                <w:szCs w:val="24"/>
              </w:rPr>
              <w:t>em</w:t>
            </w:r>
            <w:r>
              <w:rPr>
                <w:rFonts w:ascii="Corbel" w:hAnsi="Corbel"/>
                <w:sz w:val="24"/>
                <w:szCs w:val="24"/>
              </w:rPr>
              <w:t xml:space="preserve">estr </w:t>
            </w:r>
            <w:r w:rsidR="00906AB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919B5" w:rsidRPr="00107444" w14:paraId="36FD0A3C" w14:textId="77777777" w:rsidTr="005134E3">
        <w:tc>
          <w:tcPr>
            <w:tcW w:w="9520" w:type="dxa"/>
          </w:tcPr>
          <w:p w14:paraId="2E6A16E5" w14:textId="480EFD7F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Systematyka ćwiczeń leczniczych – metody współczesnej gimnastyki korekcyjnej. </w:t>
            </w:r>
          </w:p>
        </w:tc>
      </w:tr>
      <w:tr w:rsidR="00D919B5" w:rsidRPr="00107444" w14:paraId="23D0AB18" w14:textId="77777777" w:rsidTr="005134E3">
        <w:tc>
          <w:tcPr>
            <w:tcW w:w="9520" w:type="dxa"/>
          </w:tcPr>
          <w:p w14:paraId="247E7EBC" w14:textId="17CC153B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Podstawy neurofizjologiczne do stosowania ćwiczeń korekcyjnych </w:t>
            </w:r>
          </w:p>
        </w:tc>
      </w:tr>
      <w:tr w:rsidR="00D919B5" w:rsidRPr="00107444" w14:paraId="214B4193" w14:textId="77777777" w:rsidTr="005134E3">
        <w:tc>
          <w:tcPr>
            <w:tcW w:w="9520" w:type="dxa"/>
          </w:tcPr>
          <w:p w14:paraId="1740856C" w14:textId="29AF98A8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Wyrównywanie dystonii mięśniowej w wadach  postawy ciała</w:t>
            </w:r>
          </w:p>
        </w:tc>
      </w:tr>
      <w:tr w:rsidR="00D919B5" w:rsidRPr="00107444" w14:paraId="52BA0A8B" w14:textId="77777777" w:rsidTr="005134E3">
        <w:tc>
          <w:tcPr>
            <w:tcW w:w="9520" w:type="dxa"/>
          </w:tcPr>
          <w:p w14:paraId="5F1F66DD" w14:textId="630FC1A6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Ocena subiektywna i obiektywna postawy ciała, pozycje korekcyjne i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hiperkorekcyjne</w:t>
            </w:r>
            <w:proofErr w:type="spellEnd"/>
          </w:p>
        </w:tc>
      </w:tr>
      <w:tr w:rsidR="00D919B5" w:rsidRPr="00107444" w14:paraId="3C83638C" w14:textId="77777777" w:rsidTr="005134E3">
        <w:tc>
          <w:tcPr>
            <w:tcW w:w="9520" w:type="dxa"/>
          </w:tcPr>
          <w:p w14:paraId="463363AB" w14:textId="79FC2F93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Parametry wysklepienia stopy i zadania szczegółowe dla  jej korekcji.</w:t>
            </w:r>
          </w:p>
        </w:tc>
      </w:tr>
      <w:tr w:rsidR="00906AB5" w:rsidRPr="00107444" w14:paraId="6F38D43D" w14:textId="77777777" w:rsidTr="005134E3">
        <w:tc>
          <w:tcPr>
            <w:tcW w:w="9520" w:type="dxa"/>
          </w:tcPr>
          <w:p w14:paraId="1559F18C" w14:textId="77777777" w:rsidR="003E5D64" w:rsidRDefault="00906A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3CEC0F" w14:textId="490F67EB" w:rsidR="00906AB5" w:rsidRPr="00107444" w:rsidRDefault="003E5D64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906AB5">
              <w:rPr>
                <w:rFonts w:ascii="Corbel" w:hAnsi="Corbel"/>
                <w:sz w:val="24"/>
                <w:szCs w:val="24"/>
              </w:rPr>
              <w:t>em</w:t>
            </w:r>
            <w:r>
              <w:rPr>
                <w:rFonts w:ascii="Corbel" w:hAnsi="Corbel"/>
                <w:sz w:val="24"/>
                <w:szCs w:val="24"/>
              </w:rPr>
              <w:t xml:space="preserve">estr </w:t>
            </w:r>
            <w:r w:rsidR="00906AB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919B5" w:rsidRPr="00107444" w14:paraId="5DBBD198" w14:textId="77777777" w:rsidTr="005134E3">
        <w:tc>
          <w:tcPr>
            <w:tcW w:w="9520" w:type="dxa"/>
          </w:tcPr>
          <w:p w14:paraId="178ED631" w14:textId="3C67432F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Korekcja wad postawy ciała</w:t>
            </w:r>
            <w:r w:rsidR="00906AB5">
              <w:rPr>
                <w:rFonts w:ascii="Corbel" w:hAnsi="Corbel"/>
                <w:sz w:val="24"/>
                <w:szCs w:val="24"/>
              </w:rPr>
              <w:t xml:space="preserve"> założenia, program, postępowanie</w:t>
            </w:r>
          </w:p>
        </w:tc>
      </w:tr>
      <w:tr w:rsidR="00D919B5" w:rsidRPr="00107444" w14:paraId="715FEA7B" w14:textId="77777777" w:rsidTr="005134E3">
        <w:tc>
          <w:tcPr>
            <w:tcW w:w="9520" w:type="dxa"/>
          </w:tcPr>
          <w:p w14:paraId="09648C1D" w14:textId="751FF7F9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Ocena ustawienia kończyn dolnych i zadania szczegółowe przy postępowaniu korekcyjnym</w:t>
            </w:r>
          </w:p>
        </w:tc>
      </w:tr>
      <w:tr w:rsidR="00D919B5" w:rsidRPr="00107444" w14:paraId="08BC94B3" w14:textId="77777777" w:rsidTr="005134E3">
        <w:tc>
          <w:tcPr>
            <w:tcW w:w="9520" w:type="dxa"/>
          </w:tcPr>
          <w:p w14:paraId="07B3687F" w14:textId="49688AAE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Klatka piersiowa – ocena budowy i zadania szczegółowe w jej  korekcji.</w:t>
            </w:r>
          </w:p>
        </w:tc>
      </w:tr>
      <w:tr w:rsidR="00D919B5" w:rsidRPr="00107444" w14:paraId="58DC1B37" w14:textId="77777777" w:rsidTr="005134E3">
        <w:tc>
          <w:tcPr>
            <w:tcW w:w="9520" w:type="dxa"/>
          </w:tcPr>
          <w:p w14:paraId="45A15238" w14:textId="2D1EA762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Lekcja gimnastyki korekcyjnej - charakterystyka  toków lekcyjnych</w:t>
            </w:r>
            <w:r w:rsidR="00906AB5">
              <w:rPr>
                <w:rFonts w:ascii="Corbel" w:hAnsi="Corbel"/>
                <w:sz w:val="24"/>
                <w:szCs w:val="24"/>
              </w:rPr>
              <w:t xml:space="preserve"> w postępowaniu</w:t>
            </w:r>
          </w:p>
        </w:tc>
      </w:tr>
      <w:tr w:rsidR="00D919B5" w:rsidRPr="00107444" w14:paraId="7C8FBD00" w14:textId="77777777" w:rsidTr="005134E3">
        <w:tc>
          <w:tcPr>
            <w:tcW w:w="9520" w:type="dxa"/>
          </w:tcPr>
          <w:p w14:paraId="0F0CE3E7" w14:textId="3570D1B6" w:rsidR="00D919B5" w:rsidRPr="00107444" w:rsidRDefault="00D919B5" w:rsidP="00D919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Program postępowania korekcyjnego w grupach dyspanseryjnych</w:t>
            </w:r>
          </w:p>
        </w:tc>
      </w:tr>
    </w:tbl>
    <w:p w14:paraId="3152B006" w14:textId="77777777" w:rsidR="0085747A" w:rsidRPr="001074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3795F1" w14:textId="77777777" w:rsidR="0085747A" w:rsidRPr="001074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07444">
        <w:rPr>
          <w:rFonts w:ascii="Corbel" w:hAnsi="Corbel"/>
          <w:sz w:val="24"/>
          <w:szCs w:val="24"/>
        </w:rPr>
        <w:t xml:space="preserve">, </w:t>
      </w:r>
      <w:r w:rsidRPr="00107444">
        <w:rPr>
          <w:rFonts w:ascii="Corbel" w:hAnsi="Corbel"/>
          <w:sz w:val="24"/>
          <w:szCs w:val="24"/>
        </w:rPr>
        <w:t xml:space="preserve">zajęć praktycznych </w:t>
      </w:r>
    </w:p>
    <w:p w14:paraId="0B802E7F" w14:textId="77777777" w:rsidR="0085747A" w:rsidRPr="001074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7444" w14:paraId="29298D23" w14:textId="77777777" w:rsidTr="005134E3">
        <w:tc>
          <w:tcPr>
            <w:tcW w:w="9520" w:type="dxa"/>
          </w:tcPr>
          <w:p w14:paraId="649651A6" w14:textId="77777777" w:rsidR="003E5D6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Treści merytoryczne</w:t>
            </w:r>
            <w:r w:rsidR="00906AB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847FD9" w14:textId="4B79BD3E" w:rsidR="0085747A" w:rsidRPr="00107444" w:rsidRDefault="009C4F11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Semestr </w:t>
            </w:r>
            <w:bookmarkStart w:id="0" w:name="_GoBack"/>
            <w:bookmarkEnd w:id="0"/>
            <w:r w:rsidR="00906AB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00C1F" w:rsidRPr="00107444" w14:paraId="4F90A231" w14:textId="77777777" w:rsidTr="005134E3">
        <w:tc>
          <w:tcPr>
            <w:tcW w:w="9520" w:type="dxa"/>
          </w:tcPr>
          <w:p w14:paraId="3A18415F" w14:textId="0DE4F4FA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Postawa ciała -  topografia błędu i wady  w  ocenie narządu ruchu</w:t>
            </w:r>
            <w:r w:rsidR="00906AB5">
              <w:rPr>
                <w:rFonts w:ascii="Corbel" w:hAnsi="Corbel"/>
                <w:sz w:val="24"/>
                <w:szCs w:val="24"/>
              </w:rPr>
              <w:t xml:space="preserve"> - korekcja</w:t>
            </w:r>
          </w:p>
        </w:tc>
      </w:tr>
      <w:tr w:rsidR="00C00C1F" w:rsidRPr="00107444" w14:paraId="10041794" w14:textId="77777777" w:rsidTr="005134E3">
        <w:tc>
          <w:tcPr>
            <w:tcW w:w="9520" w:type="dxa"/>
          </w:tcPr>
          <w:p w14:paraId="7AAB12FB" w14:textId="1D443831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Analiza  budowy wysklepienia stopy,  </w:t>
            </w:r>
            <w:r w:rsidR="00061DC1">
              <w:rPr>
                <w:rFonts w:ascii="Corbel" w:hAnsi="Corbel"/>
                <w:sz w:val="24"/>
                <w:szCs w:val="24"/>
              </w:rPr>
              <w:t>postępowania korekcyjnego</w:t>
            </w:r>
          </w:p>
        </w:tc>
      </w:tr>
      <w:tr w:rsidR="00C00C1F" w:rsidRPr="00107444" w14:paraId="67FF49AC" w14:textId="77777777" w:rsidTr="005134E3">
        <w:tc>
          <w:tcPr>
            <w:tcW w:w="9520" w:type="dxa"/>
          </w:tcPr>
          <w:p w14:paraId="08094DEE" w14:textId="18E61DAE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Badanie i ocena ruchomości stawów </w:t>
            </w:r>
          </w:p>
        </w:tc>
      </w:tr>
      <w:tr w:rsidR="00C00C1F" w:rsidRPr="00107444" w14:paraId="4EDFC8AA" w14:textId="77777777" w:rsidTr="005134E3">
        <w:tc>
          <w:tcPr>
            <w:tcW w:w="9520" w:type="dxa"/>
          </w:tcPr>
          <w:p w14:paraId="47BA3DC0" w14:textId="4C32AA8F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Ćwiczenia oddechowe ogólnych i specjalne w postępowaniu leczniczym</w:t>
            </w:r>
          </w:p>
        </w:tc>
      </w:tr>
      <w:tr w:rsidR="00C00C1F" w:rsidRPr="00107444" w14:paraId="048FF054" w14:textId="77777777" w:rsidTr="005134E3">
        <w:tc>
          <w:tcPr>
            <w:tcW w:w="9520" w:type="dxa"/>
          </w:tcPr>
          <w:p w14:paraId="7A21FA65" w14:textId="1E0AE0B6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Charakterystyka ćwiczeń  korekcyjnych zwiększających ruchomość w stawach.</w:t>
            </w:r>
          </w:p>
        </w:tc>
      </w:tr>
      <w:tr w:rsidR="003E5D64" w:rsidRPr="00107444" w14:paraId="259D2FA8" w14:textId="77777777" w:rsidTr="005134E3">
        <w:tc>
          <w:tcPr>
            <w:tcW w:w="9520" w:type="dxa"/>
          </w:tcPr>
          <w:p w14:paraId="2A7CADDB" w14:textId="0C2685AD" w:rsidR="009C4F11" w:rsidRDefault="009C4F11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00C1CB34" w14:textId="4235F173" w:rsidR="003E5D64" w:rsidRPr="00107444" w:rsidRDefault="003E5D64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6</w:t>
            </w:r>
          </w:p>
        </w:tc>
      </w:tr>
      <w:tr w:rsidR="00C00C1F" w:rsidRPr="00107444" w14:paraId="1BC26A17" w14:textId="77777777" w:rsidTr="005134E3">
        <w:tc>
          <w:tcPr>
            <w:tcW w:w="9520" w:type="dxa"/>
          </w:tcPr>
          <w:p w14:paraId="21036EE7" w14:textId="2A73F53F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Zróżnicowanie postępowania korekcyjnego dla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hiperkifozy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hiperlordozy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kręgosłupa</w:t>
            </w:r>
          </w:p>
        </w:tc>
      </w:tr>
      <w:tr w:rsidR="00C00C1F" w:rsidRPr="00107444" w14:paraId="3EC8AF8D" w14:textId="77777777" w:rsidTr="005134E3">
        <w:tc>
          <w:tcPr>
            <w:tcW w:w="9520" w:type="dxa"/>
          </w:tcPr>
          <w:p w14:paraId="0C6CA37D" w14:textId="053415F1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Postępowanie korekcyjne w  skoliozie</w:t>
            </w:r>
            <w:r w:rsidR="00061DC1">
              <w:rPr>
                <w:rFonts w:ascii="Corbel" w:hAnsi="Corbel"/>
                <w:sz w:val="24"/>
                <w:szCs w:val="24"/>
              </w:rPr>
              <w:t xml:space="preserve"> i postawie </w:t>
            </w:r>
            <w:proofErr w:type="spellStart"/>
            <w:r w:rsidR="00061DC1">
              <w:rPr>
                <w:rFonts w:ascii="Corbel" w:hAnsi="Corbel"/>
                <w:sz w:val="24"/>
                <w:szCs w:val="24"/>
              </w:rPr>
              <w:t>skoliotycznej</w:t>
            </w:r>
            <w:proofErr w:type="spellEnd"/>
          </w:p>
        </w:tc>
      </w:tr>
      <w:tr w:rsidR="00C00C1F" w:rsidRPr="00107444" w14:paraId="08AFBF01" w14:textId="77777777" w:rsidTr="005134E3">
        <w:tc>
          <w:tcPr>
            <w:tcW w:w="9520" w:type="dxa"/>
          </w:tcPr>
          <w:p w14:paraId="34039674" w14:textId="1DFFFFD2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Testy diagnostyczne w zajęciach gimnastyki korekcyjnej.</w:t>
            </w:r>
          </w:p>
        </w:tc>
      </w:tr>
      <w:tr w:rsidR="00C00C1F" w:rsidRPr="00107444" w14:paraId="69CE989F" w14:textId="77777777" w:rsidTr="005134E3">
        <w:tc>
          <w:tcPr>
            <w:tcW w:w="9520" w:type="dxa"/>
          </w:tcPr>
          <w:p w14:paraId="593F3B30" w14:textId="5B2CB515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Nowoczesne metody reedukacji posturalnej </w:t>
            </w:r>
          </w:p>
        </w:tc>
      </w:tr>
      <w:tr w:rsidR="00C00C1F" w:rsidRPr="00107444" w14:paraId="6C977F56" w14:textId="77777777" w:rsidTr="005134E3">
        <w:tc>
          <w:tcPr>
            <w:tcW w:w="9520" w:type="dxa"/>
          </w:tcPr>
          <w:p w14:paraId="35C1F317" w14:textId="2064DC01" w:rsidR="00C00C1F" w:rsidRPr="00107444" w:rsidRDefault="00061DC1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C00C1F" w:rsidRPr="00107444">
              <w:rPr>
                <w:rFonts w:ascii="Corbel" w:hAnsi="Corbel"/>
                <w:sz w:val="24"/>
                <w:szCs w:val="24"/>
              </w:rPr>
              <w:t>olan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C00C1F" w:rsidRPr="00107444">
              <w:rPr>
                <w:rFonts w:ascii="Corbel" w:hAnsi="Corbel"/>
                <w:sz w:val="24"/>
                <w:szCs w:val="24"/>
              </w:rPr>
              <w:t xml:space="preserve"> koślaw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C00C1F" w:rsidRPr="00107444">
              <w:rPr>
                <w:rFonts w:ascii="Corbel" w:hAnsi="Corbel"/>
                <w:sz w:val="24"/>
                <w:szCs w:val="24"/>
              </w:rPr>
              <w:t xml:space="preserve"> i szpotaw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C00C1F" w:rsidRPr="00107444">
              <w:rPr>
                <w:rFonts w:ascii="Corbel" w:hAnsi="Corbel"/>
                <w:sz w:val="24"/>
                <w:szCs w:val="24"/>
              </w:rPr>
              <w:t xml:space="preserve"> – proces postępowania korekcyjnego.</w:t>
            </w:r>
          </w:p>
        </w:tc>
      </w:tr>
      <w:tr w:rsidR="00C00C1F" w:rsidRPr="00107444" w14:paraId="25ED6C2F" w14:textId="77777777" w:rsidTr="005134E3">
        <w:tc>
          <w:tcPr>
            <w:tcW w:w="9520" w:type="dxa"/>
          </w:tcPr>
          <w:p w14:paraId="0AFCF91C" w14:textId="2AAC38C9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Dobór ćwiczeń wzmacniających i rozciągających w procesie korekcji globalnej i lokalnej</w:t>
            </w:r>
          </w:p>
        </w:tc>
      </w:tr>
      <w:tr w:rsidR="00C00C1F" w:rsidRPr="00107444" w14:paraId="055411A1" w14:textId="77777777" w:rsidTr="005134E3">
        <w:tc>
          <w:tcPr>
            <w:tcW w:w="9520" w:type="dxa"/>
          </w:tcPr>
          <w:p w14:paraId="205C05B7" w14:textId="4EE2154E" w:rsidR="00C00C1F" w:rsidRPr="00107444" w:rsidRDefault="00C00C1F" w:rsidP="00C00C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Metody, formy i środki -  w </w:t>
            </w:r>
            <w:r w:rsidR="00061DC1">
              <w:rPr>
                <w:rFonts w:ascii="Corbel" w:hAnsi="Corbel"/>
                <w:sz w:val="24"/>
                <w:szCs w:val="24"/>
              </w:rPr>
              <w:t xml:space="preserve">postępowaniu korekcyjnym </w:t>
            </w:r>
            <w:r w:rsidRPr="00107444">
              <w:rPr>
                <w:rFonts w:ascii="Corbel" w:hAnsi="Corbel"/>
                <w:sz w:val="24"/>
                <w:szCs w:val="24"/>
              </w:rPr>
              <w:t>postawy ciała</w:t>
            </w:r>
          </w:p>
        </w:tc>
      </w:tr>
    </w:tbl>
    <w:p w14:paraId="0535004B" w14:textId="77777777" w:rsidR="0085747A" w:rsidRPr="001074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58F691" w14:textId="77777777" w:rsidR="0085747A" w:rsidRPr="001074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07444">
        <w:rPr>
          <w:rFonts w:ascii="Corbel" w:hAnsi="Corbel"/>
          <w:smallCaps w:val="0"/>
          <w:szCs w:val="24"/>
        </w:rPr>
        <w:t>3.4 Metody dydaktyczne</w:t>
      </w:r>
      <w:r w:rsidRPr="00107444">
        <w:rPr>
          <w:rFonts w:ascii="Corbel" w:hAnsi="Corbel"/>
          <w:b w:val="0"/>
          <w:smallCaps w:val="0"/>
          <w:szCs w:val="24"/>
        </w:rPr>
        <w:t xml:space="preserve"> </w:t>
      </w:r>
    </w:p>
    <w:p w14:paraId="38F7F0CB" w14:textId="77777777" w:rsidR="0085747A" w:rsidRPr="001074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D669A" w14:textId="77777777" w:rsidR="00FE1E23" w:rsidRPr="00107444" w:rsidRDefault="00FE1E23" w:rsidP="00FE1E23">
      <w:pPr>
        <w:spacing w:after="0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sz w:val="24"/>
          <w:szCs w:val="24"/>
        </w:rPr>
        <w:t>Wykład: wykład z prezentacją multimedialną,</w:t>
      </w:r>
    </w:p>
    <w:p w14:paraId="3AB5E708" w14:textId="77777777" w:rsidR="00FE1E23" w:rsidRPr="00107444" w:rsidRDefault="00FE1E23" w:rsidP="00FE1E23">
      <w:pPr>
        <w:spacing w:after="0"/>
        <w:rPr>
          <w:rFonts w:ascii="Corbel" w:hAnsi="Corbel"/>
          <w:sz w:val="24"/>
          <w:szCs w:val="24"/>
        </w:rPr>
      </w:pPr>
      <w:r w:rsidRPr="00107444">
        <w:rPr>
          <w:rFonts w:ascii="Corbel" w:hAnsi="Corbel"/>
          <w:sz w:val="24"/>
          <w:szCs w:val="24"/>
        </w:rPr>
        <w:t xml:space="preserve">Ćwiczenia: praca  w grupach,  dyskusja, </w:t>
      </w:r>
      <w:r w:rsidR="00CD2169" w:rsidRPr="00107444">
        <w:rPr>
          <w:rFonts w:ascii="Corbel" w:hAnsi="Corbel"/>
          <w:sz w:val="24"/>
          <w:szCs w:val="24"/>
        </w:rPr>
        <w:t>ćwiczenia praktyczne</w:t>
      </w:r>
      <w:r w:rsidRPr="00107444">
        <w:rPr>
          <w:rFonts w:ascii="Corbel" w:hAnsi="Corbel"/>
          <w:sz w:val="24"/>
          <w:szCs w:val="24"/>
        </w:rPr>
        <w:t xml:space="preserve"> </w:t>
      </w:r>
    </w:p>
    <w:p w14:paraId="6F6CE383" w14:textId="77777777" w:rsidR="00E960BB" w:rsidRPr="001074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610EFA" w14:textId="77777777" w:rsidR="00E960BB" w:rsidRPr="001074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88665D" w14:textId="77777777" w:rsidR="00E960BB" w:rsidRPr="001074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CBB395" w14:textId="77777777" w:rsidR="00E960BB" w:rsidRPr="001074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B54501" w14:textId="77777777" w:rsidR="0085747A" w:rsidRPr="001074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07444">
        <w:rPr>
          <w:rFonts w:ascii="Corbel" w:hAnsi="Corbel"/>
          <w:smallCaps w:val="0"/>
          <w:szCs w:val="24"/>
        </w:rPr>
        <w:t xml:space="preserve">4. </w:t>
      </w:r>
      <w:r w:rsidR="0085747A" w:rsidRPr="00107444">
        <w:rPr>
          <w:rFonts w:ascii="Corbel" w:hAnsi="Corbel"/>
          <w:smallCaps w:val="0"/>
          <w:szCs w:val="24"/>
        </w:rPr>
        <w:t>METODY I KRYTERIA OCENY</w:t>
      </w:r>
      <w:r w:rsidR="009F4610" w:rsidRPr="00107444">
        <w:rPr>
          <w:rFonts w:ascii="Corbel" w:hAnsi="Corbel"/>
          <w:smallCaps w:val="0"/>
          <w:szCs w:val="24"/>
        </w:rPr>
        <w:t xml:space="preserve"> </w:t>
      </w:r>
    </w:p>
    <w:p w14:paraId="12250418" w14:textId="77777777" w:rsidR="00923D7D" w:rsidRPr="001074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1AC032" w14:textId="77777777" w:rsidR="0085747A" w:rsidRPr="001074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074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07444">
        <w:rPr>
          <w:rFonts w:ascii="Corbel" w:hAnsi="Corbel"/>
          <w:smallCaps w:val="0"/>
          <w:szCs w:val="24"/>
        </w:rPr>
        <w:t>uczenia się</w:t>
      </w:r>
    </w:p>
    <w:p w14:paraId="6A4C0FD5" w14:textId="77777777" w:rsidR="0085747A" w:rsidRPr="001074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07444" w14:paraId="7BE25BF0" w14:textId="77777777" w:rsidTr="007743DC">
        <w:tc>
          <w:tcPr>
            <w:tcW w:w="1962" w:type="dxa"/>
            <w:vAlign w:val="center"/>
          </w:tcPr>
          <w:p w14:paraId="03085E23" w14:textId="77777777" w:rsidR="0085747A" w:rsidRPr="0010744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100C93" w14:textId="77777777" w:rsidR="0085747A" w:rsidRPr="0010744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1074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9BF5585" w14:textId="77777777" w:rsidR="0085747A" w:rsidRPr="0010744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074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C40B24C" w14:textId="77777777" w:rsidR="00923D7D" w:rsidRPr="001074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04E56C" w14:textId="77777777" w:rsidR="0085747A" w:rsidRPr="001074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0744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0744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107444" w14:paraId="6DCC73C6" w14:textId="77777777" w:rsidTr="007743DC">
        <w:tc>
          <w:tcPr>
            <w:tcW w:w="1962" w:type="dxa"/>
          </w:tcPr>
          <w:p w14:paraId="35EE021F" w14:textId="77777777" w:rsidR="0085747A" w:rsidRPr="001074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0744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0744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6D42386" w14:textId="77777777" w:rsidR="0085747A" w:rsidRPr="00107444" w:rsidRDefault="00975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7444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363915E" w14:textId="77777777" w:rsidR="0085747A" w:rsidRPr="00107444" w:rsidRDefault="00975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7444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85747A" w:rsidRPr="00107444" w14:paraId="301B8F4D" w14:textId="77777777" w:rsidTr="007743DC">
        <w:tc>
          <w:tcPr>
            <w:tcW w:w="1962" w:type="dxa"/>
          </w:tcPr>
          <w:p w14:paraId="57826EB6" w14:textId="77777777" w:rsidR="0085747A" w:rsidRPr="00107444" w:rsidRDefault="007743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07444">
              <w:rPr>
                <w:rFonts w:ascii="Corbel" w:hAnsi="Corbel"/>
                <w:b w:val="0"/>
                <w:szCs w:val="24"/>
              </w:rPr>
              <w:t>e</w:t>
            </w:r>
            <w:r w:rsidR="0085747A" w:rsidRPr="00107444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85747A" w:rsidRPr="00107444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41DE18A7" w14:textId="77777777" w:rsidR="0085747A" w:rsidRPr="00107444" w:rsidRDefault="007743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7444">
              <w:rPr>
                <w:rFonts w:ascii="Corbel" w:hAnsi="Corbel"/>
                <w:b w:val="0"/>
                <w:szCs w:val="24"/>
              </w:rPr>
              <w:t>osnowa lekcji gimnastyki korekcyjnej</w:t>
            </w:r>
          </w:p>
        </w:tc>
        <w:tc>
          <w:tcPr>
            <w:tcW w:w="2117" w:type="dxa"/>
          </w:tcPr>
          <w:p w14:paraId="0064A506" w14:textId="77777777" w:rsidR="0085747A" w:rsidRPr="00107444" w:rsidRDefault="00975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7444">
              <w:rPr>
                <w:rFonts w:ascii="Corbel" w:hAnsi="Corbel"/>
                <w:b w:val="0"/>
                <w:szCs w:val="24"/>
              </w:rPr>
              <w:t>ćw</w:t>
            </w:r>
            <w:r w:rsidR="007743DC" w:rsidRPr="0010744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D01F9" w:rsidRPr="00107444" w14:paraId="2293BFBD" w14:textId="77777777" w:rsidTr="007743DC">
        <w:tc>
          <w:tcPr>
            <w:tcW w:w="1962" w:type="dxa"/>
          </w:tcPr>
          <w:p w14:paraId="4E377B24" w14:textId="535FD2C7" w:rsidR="00CD01F9" w:rsidRPr="00107444" w:rsidRDefault="00CD01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0744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07444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417BFCC1" w14:textId="20F416F3" w:rsidR="00CD01F9" w:rsidRPr="00107444" w:rsidRDefault="00EC0D4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Postępowanie korekcyjne  dla określonej wady sprawozdanie</w:t>
            </w:r>
          </w:p>
        </w:tc>
        <w:tc>
          <w:tcPr>
            <w:tcW w:w="2117" w:type="dxa"/>
          </w:tcPr>
          <w:p w14:paraId="4C9C4870" w14:textId="753E2E8D" w:rsidR="00CD01F9" w:rsidRPr="00107444" w:rsidRDefault="00CD01F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744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C0D48" w:rsidRPr="00107444" w14:paraId="345DADBD" w14:textId="77777777" w:rsidTr="007743DC">
        <w:tc>
          <w:tcPr>
            <w:tcW w:w="1962" w:type="dxa"/>
          </w:tcPr>
          <w:p w14:paraId="2C5558B0" w14:textId="7DF88914" w:rsidR="00EC0D48" w:rsidRPr="00107444" w:rsidRDefault="00EC0D48" w:rsidP="00EC0D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0744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07444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61382663" w14:textId="2A666071" w:rsidR="00EC0D48" w:rsidRPr="00107444" w:rsidRDefault="00EC0D48" w:rsidP="00EC0D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7444">
              <w:rPr>
                <w:rFonts w:ascii="Corbel" w:hAnsi="Corbel"/>
                <w:b w:val="0"/>
                <w:szCs w:val="24"/>
              </w:rPr>
              <w:t xml:space="preserve">kolokwium   </w:t>
            </w:r>
            <w:r>
              <w:rPr>
                <w:rFonts w:ascii="Corbel" w:hAnsi="Corbel"/>
                <w:b w:val="0"/>
                <w:szCs w:val="24"/>
              </w:rPr>
              <w:t>postępowanie korekcyjne</w:t>
            </w:r>
          </w:p>
        </w:tc>
        <w:tc>
          <w:tcPr>
            <w:tcW w:w="2117" w:type="dxa"/>
          </w:tcPr>
          <w:p w14:paraId="4225849F" w14:textId="77777777" w:rsidR="00EC0D48" w:rsidRPr="00107444" w:rsidRDefault="00EC0D48" w:rsidP="00EC0D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744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EC0D48" w:rsidRPr="00107444" w14:paraId="2ED27D5A" w14:textId="77777777" w:rsidTr="007743DC">
        <w:tc>
          <w:tcPr>
            <w:tcW w:w="1962" w:type="dxa"/>
          </w:tcPr>
          <w:p w14:paraId="08DF0DAC" w14:textId="6BC644B3" w:rsidR="00EC0D48" w:rsidRPr="00107444" w:rsidRDefault="00EC0D48" w:rsidP="00EC0D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0744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07444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14:paraId="701C2313" w14:textId="77777777" w:rsidR="00EC0D48" w:rsidRPr="00107444" w:rsidRDefault="00EC0D48" w:rsidP="00EC0D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7444">
              <w:rPr>
                <w:rFonts w:ascii="Corbel" w:hAnsi="Corbel"/>
                <w:b w:val="0"/>
                <w:szCs w:val="24"/>
              </w:rPr>
              <w:t>obserwacja aktywności na ćwiczeniach</w:t>
            </w:r>
          </w:p>
        </w:tc>
        <w:tc>
          <w:tcPr>
            <w:tcW w:w="2117" w:type="dxa"/>
          </w:tcPr>
          <w:p w14:paraId="027A7476" w14:textId="77777777" w:rsidR="00EC0D48" w:rsidRPr="00107444" w:rsidRDefault="00EC0D48" w:rsidP="00EC0D4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744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5C1FBF29" w14:textId="77777777" w:rsidR="00923D7D" w:rsidRPr="0010744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F57417" w14:textId="77777777" w:rsidR="0085747A" w:rsidRPr="001074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07444">
        <w:rPr>
          <w:rFonts w:ascii="Corbel" w:hAnsi="Corbel"/>
          <w:smallCaps w:val="0"/>
          <w:szCs w:val="24"/>
        </w:rPr>
        <w:t xml:space="preserve">4.2 </w:t>
      </w:r>
      <w:r w:rsidR="0085747A" w:rsidRPr="0010744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07444">
        <w:rPr>
          <w:rFonts w:ascii="Corbel" w:hAnsi="Corbel"/>
          <w:smallCaps w:val="0"/>
          <w:szCs w:val="24"/>
        </w:rPr>
        <w:t xml:space="preserve"> </w:t>
      </w:r>
    </w:p>
    <w:p w14:paraId="0B737B4A" w14:textId="77777777" w:rsidR="00923D7D" w:rsidRPr="001074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7444" w14:paraId="30B1AE27" w14:textId="77777777" w:rsidTr="00923D7D">
        <w:tc>
          <w:tcPr>
            <w:tcW w:w="9670" w:type="dxa"/>
          </w:tcPr>
          <w:p w14:paraId="7DA70C26" w14:textId="3EC7DA32" w:rsidR="00820B6F" w:rsidRPr="00107444" w:rsidRDefault="00820B6F" w:rsidP="00820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107444">
              <w:rPr>
                <w:rFonts w:ascii="Corbel" w:hAnsi="Corbel"/>
                <w:b w:val="0"/>
                <w:smallCaps w:val="0"/>
                <w:szCs w:val="24"/>
              </w:rPr>
              <w:t>Ćwiczenia aktywny udział w ćwiczeniach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5 i 6</w:t>
            </w:r>
            <w:r w:rsidRPr="00107444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0C89F91B" w14:textId="140A8C84" w:rsidR="00820B6F" w:rsidRDefault="00820B6F" w:rsidP="00820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2 .</w:t>
            </w:r>
            <w:r w:rsidRPr="0010744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semestrze 5 i 6, przelicznik ocen na procenty</w:t>
            </w:r>
            <w:r w:rsidR="003E5D64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14:paraId="2426387B" w14:textId="77777777" w:rsidR="00820B6F" w:rsidRPr="00107444" w:rsidRDefault="00820B6F" w:rsidP="00820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  ocena dostateczny 51-60%,  ocena plus dostateczny 61-70%, ocena dobry 71-80%, ocena plus dobry 81-90%, ocena bardzo dobry 91-100% </w:t>
            </w:r>
          </w:p>
          <w:p w14:paraId="69519EF2" w14:textId="6A08FB00" w:rsidR="00820B6F" w:rsidRPr="00107444" w:rsidRDefault="00820B6F" w:rsidP="00820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10744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Osnowa lekcji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gimnastyki </w:t>
            </w:r>
            <w:r w:rsidRPr="00107444">
              <w:rPr>
                <w:rFonts w:ascii="Corbel" w:hAnsi="Corbel"/>
                <w:b w:val="0"/>
                <w:smallCaps w:val="0"/>
                <w:szCs w:val="24"/>
              </w:rPr>
              <w:t>korekcyjnej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sem</w:t>
            </w:r>
            <w:r w:rsidR="003E5D64">
              <w:rPr>
                <w:rFonts w:ascii="Corbel" w:hAnsi="Corbel"/>
                <w:b w:val="0"/>
                <w:smallCaps w:val="0"/>
                <w:szCs w:val="24"/>
              </w:rPr>
              <w:t>estr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3E5D64">
              <w:rPr>
                <w:rFonts w:ascii="Corbel" w:hAnsi="Corbel"/>
                <w:b w:val="0"/>
                <w:smallCaps w:val="0"/>
                <w:szCs w:val="24"/>
              </w:rPr>
              <w:t xml:space="preserve"> 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7B4BA910" w14:textId="77777777" w:rsidR="00820B6F" w:rsidRPr="00107444" w:rsidRDefault="00820B6F" w:rsidP="00820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10744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Postępowanie korekcyjne dla określonej wady sprawozdanie  sem.6</w:t>
            </w:r>
          </w:p>
          <w:p w14:paraId="20A1D462" w14:textId="77777777" w:rsidR="00820B6F" w:rsidRDefault="00820B6F" w:rsidP="00820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ocena z zaliczenia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– sem.5  pkt. 1-3</w:t>
            </w: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  -średnia ocen</w:t>
            </w:r>
          </w:p>
          <w:p w14:paraId="7B5D79F5" w14:textId="77777777" w:rsidR="00820B6F" w:rsidRPr="00107444" w:rsidRDefault="00820B6F" w:rsidP="00820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ocena z zaliczenia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– sem.6  pkt. 1-4</w:t>
            </w: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  -średnia ocen</w:t>
            </w:r>
          </w:p>
          <w:p w14:paraId="4C1C9B59" w14:textId="77777777" w:rsidR="00820B6F" w:rsidRPr="00107444" w:rsidRDefault="00820B6F" w:rsidP="00820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>Wykład – 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sem.6,</w:t>
            </w: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 warunkiem dopuszczenia do egzaminu jest zaliczenie ćwiczeń. </w:t>
            </w:r>
          </w:p>
          <w:p w14:paraId="00807C2E" w14:textId="77777777" w:rsidR="00820B6F" w:rsidRPr="00107444" w:rsidRDefault="00820B6F" w:rsidP="00820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>Egzamin pisemny kryteria zaliczenia:</w:t>
            </w:r>
          </w:p>
          <w:p w14:paraId="585E3204" w14:textId="5C2891D4" w:rsidR="00AC3669" w:rsidRPr="00107444" w:rsidRDefault="00820B6F" w:rsidP="00820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>ocena dostateczny 51-60%,  ocena plus dostateczny 61-70%, ocena dobry 71-80%, ocena plus dobry 81-90%, ocena bardzo dobry 91-100%</w:t>
            </w:r>
          </w:p>
        </w:tc>
      </w:tr>
    </w:tbl>
    <w:p w14:paraId="2B72DAD2" w14:textId="77777777" w:rsidR="0085747A" w:rsidRPr="001074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17D28" w14:textId="77777777" w:rsidR="009F4610" w:rsidRPr="001074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07444">
        <w:rPr>
          <w:rFonts w:ascii="Corbel" w:hAnsi="Corbel"/>
          <w:b/>
          <w:sz w:val="24"/>
          <w:szCs w:val="24"/>
        </w:rPr>
        <w:t xml:space="preserve">5. </w:t>
      </w:r>
      <w:r w:rsidR="00C61DC5" w:rsidRPr="001074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6B63B1" w14:textId="77777777" w:rsidR="0085747A" w:rsidRPr="001074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107444" w14:paraId="5472A137" w14:textId="77777777" w:rsidTr="003E1941">
        <w:tc>
          <w:tcPr>
            <w:tcW w:w="4962" w:type="dxa"/>
            <w:vAlign w:val="center"/>
          </w:tcPr>
          <w:p w14:paraId="01DC3008" w14:textId="77777777" w:rsidR="0085747A" w:rsidRPr="001074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074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074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074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2B5541" w14:textId="77777777" w:rsidR="0085747A" w:rsidRPr="001074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074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074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074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074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07444" w14:paraId="62BBA09A" w14:textId="77777777" w:rsidTr="00923D7D">
        <w:tc>
          <w:tcPr>
            <w:tcW w:w="4962" w:type="dxa"/>
          </w:tcPr>
          <w:p w14:paraId="4C9F9C76" w14:textId="77777777" w:rsidR="0085747A" w:rsidRPr="0010744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G</w:t>
            </w:r>
            <w:r w:rsidR="0085747A" w:rsidRPr="0010744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0744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0744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0744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0744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07444">
              <w:rPr>
                <w:rFonts w:ascii="Corbel" w:hAnsi="Corbel"/>
                <w:sz w:val="24"/>
                <w:szCs w:val="24"/>
              </w:rPr>
              <w:t> </w:t>
            </w:r>
            <w:r w:rsidR="0045729E" w:rsidRPr="0010744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074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744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074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24240C6" w14:textId="131862E9" w:rsidR="0085747A" w:rsidRPr="00107444" w:rsidRDefault="00C84D5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95462" w:rsidRPr="00107444">
              <w:rPr>
                <w:rFonts w:ascii="Corbel" w:hAnsi="Corbel"/>
                <w:sz w:val="24"/>
                <w:szCs w:val="24"/>
              </w:rPr>
              <w:t>5</w:t>
            </w:r>
            <w:r w:rsidR="00744589" w:rsidRPr="0010744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107444" w14:paraId="553316CA" w14:textId="77777777" w:rsidTr="00923D7D">
        <w:tc>
          <w:tcPr>
            <w:tcW w:w="4962" w:type="dxa"/>
          </w:tcPr>
          <w:p w14:paraId="530D2862" w14:textId="77777777" w:rsidR="00C61DC5" w:rsidRPr="001074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0744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AD31BC8" w14:textId="77777777" w:rsidR="00C61DC5" w:rsidRPr="001074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FDD9BE0" w14:textId="77777777" w:rsidR="00C61DC5" w:rsidRPr="00107444" w:rsidRDefault="007445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Konsultacje 8 godz.</w:t>
            </w:r>
          </w:p>
          <w:p w14:paraId="03B1C083" w14:textId="77777777" w:rsidR="00744589" w:rsidRPr="00107444" w:rsidRDefault="007445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Egzamin 2 godziny</w:t>
            </w:r>
          </w:p>
        </w:tc>
      </w:tr>
      <w:tr w:rsidR="00C61DC5" w:rsidRPr="00107444" w14:paraId="1A89B009" w14:textId="77777777" w:rsidTr="00923D7D">
        <w:tc>
          <w:tcPr>
            <w:tcW w:w="4962" w:type="dxa"/>
          </w:tcPr>
          <w:p w14:paraId="23FE1BE0" w14:textId="77777777" w:rsidR="0071620A" w:rsidRPr="001074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68027B4" w14:textId="77777777" w:rsidR="00C61DC5" w:rsidRPr="001074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D802198" w14:textId="1F413E6B" w:rsidR="00C61DC5" w:rsidRPr="00107444" w:rsidRDefault="007445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Przygotowanie do ćwiczeń  1</w:t>
            </w:r>
            <w:r w:rsidR="00C84D5A">
              <w:rPr>
                <w:rFonts w:ascii="Corbel" w:hAnsi="Corbel"/>
                <w:sz w:val="24"/>
                <w:szCs w:val="24"/>
              </w:rPr>
              <w:t>0</w:t>
            </w:r>
            <w:r w:rsidRPr="0010744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1795B211" w14:textId="288D57BB" w:rsidR="00744589" w:rsidRPr="00107444" w:rsidRDefault="007445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Przygotowanie do kolokwium 1</w:t>
            </w:r>
            <w:r w:rsidR="00C84D5A">
              <w:rPr>
                <w:rFonts w:ascii="Corbel" w:hAnsi="Corbel"/>
                <w:sz w:val="24"/>
                <w:szCs w:val="24"/>
              </w:rPr>
              <w:t>0</w:t>
            </w:r>
            <w:r w:rsidRPr="00107444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4DCF497" w14:textId="77777777" w:rsidR="00744589" w:rsidRPr="00107444" w:rsidRDefault="007445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Przygotowanie do egzaminu 20 godzin</w:t>
            </w:r>
          </w:p>
          <w:p w14:paraId="0BA02A76" w14:textId="77777777" w:rsidR="00744589" w:rsidRPr="00107444" w:rsidRDefault="007445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Przygotowanie osnowy 5 godzin</w:t>
            </w:r>
          </w:p>
        </w:tc>
      </w:tr>
      <w:tr w:rsidR="0085747A" w:rsidRPr="00107444" w14:paraId="7A4B10F2" w14:textId="77777777" w:rsidTr="00923D7D">
        <w:tc>
          <w:tcPr>
            <w:tcW w:w="4962" w:type="dxa"/>
          </w:tcPr>
          <w:p w14:paraId="2F330178" w14:textId="77777777" w:rsidR="0085747A" w:rsidRPr="001074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2CC14E9" w14:textId="77777777" w:rsidR="0085747A" w:rsidRPr="00107444" w:rsidRDefault="008954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10</w:t>
            </w:r>
            <w:r w:rsidR="00744589" w:rsidRPr="0010744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107444" w14:paraId="1B2B8CCF" w14:textId="77777777" w:rsidTr="00923D7D">
        <w:tc>
          <w:tcPr>
            <w:tcW w:w="4962" w:type="dxa"/>
          </w:tcPr>
          <w:p w14:paraId="2CD6201B" w14:textId="77777777" w:rsidR="0085747A" w:rsidRPr="001074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0744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9A7FF4" w14:textId="77777777" w:rsidR="0085747A" w:rsidRPr="00107444" w:rsidRDefault="008954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C59A84" w14:textId="77777777" w:rsidR="0085747A" w:rsidRPr="001074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074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074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C5B86E" w14:textId="77777777" w:rsidR="003E1941" w:rsidRPr="001074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41452E" w14:textId="77777777" w:rsidR="0085747A" w:rsidRPr="001074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07444">
        <w:rPr>
          <w:rFonts w:ascii="Corbel" w:hAnsi="Corbel"/>
          <w:smallCaps w:val="0"/>
          <w:szCs w:val="24"/>
        </w:rPr>
        <w:t xml:space="preserve">6. </w:t>
      </w:r>
      <w:r w:rsidR="0085747A" w:rsidRPr="00107444">
        <w:rPr>
          <w:rFonts w:ascii="Corbel" w:hAnsi="Corbel"/>
          <w:smallCaps w:val="0"/>
          <w:szCs w:val="24"/>
        </w:rPr>
        <w:t>PRAKTYKI ZAWO</w:t>
      </w:r>
      <w:r w:rsidR="009C1331" w:rsidRPr="00107444">
        <w:rPr>
          <w:rFonts w:ascii="Corbel" w:hAnsi="Corbel"/>
          <w:smallCaps w:val="0"/>
          <w:szCs w:val="24"/>
        </w:rPr>
        <w:t>DOWE W RAMACH PRZEDMIOTU</w:t>
      </w:r>
    </w:p>
    <w:p w14:paraId="0E07BACC" w14:textId="77777777" w:rsidR="0085747A" w:rsidRPr="001074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07444" w14:paraId="521EA930" w14:textId="77777777" w:rsidTr="0071620A">
        <w:trPr>
          <w:trHeight w:val="397"/>
        </w:trPr>
        <w:tc>
          <w:tcPr>
            <w:tcW w:w="3544" w:type="dxa"/>
          </w:tcPr>
          <w:p w14:paraId="5995E9B7" w14:textId="77777777" w:rsidR="0085747A" w:rsidRPr="001074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3407DD" w14:textId="77777777" w:rsidR="0085747A" w:rsidRPr="001074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07444" w14:paraId="6605F24E" w14:textId="77777777" w:rsidTr="0071620A">
        <w:trPr>
          <w:trHeight w:val="397"/>
        </w:trPr>
        <w:tc>
          <w:tcPr>
            <w:tcW w:w="3544" w:type="dxa"/>
          </w:tcPr>
          <w:p w14:paraId="7D4D7299" w14:textId="77777777" w:rsidR="0085747A" w:rsidRPr="001074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F324175" w14:textId="77777777" w:rsidR="0085747A" w:rsidRPr="001074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2D7B26" w14:textId="77777777" w:rsidR="003E1941" w:rsidRPr="001074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DA07FF" w14:textId="77777777" w:rsidR="0085747A" w:rsidRPr="001074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07444">
        <w:rPr>
          <w:rFonts w:ascii="Corbel" w:hAnsi="Corbel"/>
          <w:smallCaps w:val="0"/>
          <w:szCs w:val="24"/>
        </w:rPr>
        <w:t xml:space="preserve">7. </w:t>
      </w:r>
      <w:r w:rsidR="0085747A" w:rsidRPr="00107444">
        <w:rPr>
          <w:rFonts w:ascii="Corbel" w:hAnsi="Corbel"/>
          <w:smallCaps w:val="0"/>
          <w:szCs w:val="24"/>
        </w:rPr>
        <w:t>LITERATURA</w:t>
      </w:r>
      <w:r w:rsidRPr="00107444">
        <w:rPr>
          <w:rFonts w:ascii="Corbel" w:hAnsi="Corbel"/>
          <w:smallCaps w:val="0"/>
          <w:szCs w:val="24"/>
        </w:rPr>
        <w:t xml:space="preserve"> </w:t>
      </w:r>
    </w:p>
    <w:p w14:paraId="5B717509" w14:textId="77777777" w:rsidR="00675843" w:rsidRPr="001074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07444" w14:paraId="1C9587EE" w14:textId="77777777" w:rsidTr="0071620A">
        <w:trPr>
          <w:trHeight w:val="397"/>
        </w:trPr>
        <w:tc>
          <w:tcPr>
            <w:tcW w:w="7513" w:type="dxa"/>
          </w:tcPr>
          <w:p w14:paraId="63337661" w14:textId="77777777" w:rsidR="009F39C0" w:rsidRPr="00107444" w:rsidRDefault="0085747A" w:rsidP="008954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2AA3CB57" w14:textId="3B0A5416" w:rsidR="00895462" w:rsidRPr="00107444" w:rsidRDefault="009F39C0" w:rsidP="008954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Całka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Lizis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T. Repetytorium z postępowania korekcyjnego, AWF Kraków 2013</w:t>
            </w:r>
            <w:r w:rsidR="00895462" w:rsidRPr="0010744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27DDCF7" w14:textId="77777777" w:rsidR="00895462" w:rsidRPr="00107444" w:rsidRDefault="00895462" w:rsidP="008954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Kasperczyk T. Metody oceny postawy ciała, AWF Kraków 1983.</w:t>
            </w:r>
          </w:p>
          <w:p w14:paraId="5192BF01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Kasperczyk T., Wady postawy ciała: diagnostyka i leczenie. Wyd. Kasper, Kraków 1999.</w:t>
            </w:r>
          </w:p>
          <w:p w14:paraId="05B669F3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Kołodziej J., Kołodziej K.,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Momola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I., Gimnastyka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korekcyjno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– kompensacyjna w szkole. Wyd. FOSZE, Rzeszów 1998.</w:t>
            </w:r>
          </w:p>
          <w:p w14:paraId="420B47EC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Kutzner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>-Kozińska M., Proces korygowania wad postawy. Wyd. AWF, Warszawa 2004.</w:t>
            </w:r>
          </w:p>
          <w:p w14:paraId="45D30EDD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Nowotny J., Edukacja i reedukacja ruchowa. Wyd. Kasper, Kraków 2003;</w:t>
            </w:r>
          </w:p>
          <w:p w14:paraId="4CEDFDDD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Owczarek S.,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Bondarowicz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M., Zabawy i gry ruchowe w gimnastyce korekcyjnej. Wyd. WSiP, Warszawa 1998.</w:t>
            </w:r>
          </w:p>
          <w:p w14:paraId="6130EF5C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Owczarek S., Korekcja wad postawy. Pływanie i ćwiczenia w wodzie. Wyd. WSiP, Warszawa 1999.</w:t>
            </w:r>
          </w:p>
          <w:p w14:paraId="2D5B81BA" w14:textId="77777777" w:rsidR="00895462" w:rsidRPr="00107444" w:rsidRDefault="00895462" w:rsidP="008954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Walaszek R. Diagnostyka w kinezyterapii i masażu,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Biosport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Kraków 2007.</w:t>
            </w:r>
          </w:p>
          <w:p w14:paraId="2A8C863A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Wilczyński J., Korekcja wad postawy człowieka. Wyd.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Anthropos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>, Starachowice 2005.</w:t>
            </w:r>
          </w:p>
          <w:p w14:paraId="6C0627C0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pacing w:val="-4"/>
                <w:sz w:val="24"/>
                <w:szCs w:val="24"/>
              </w:rPr>
              <w:t xml:space="preserve">Zembaty A., Kinezyterapia, Tom I </w:t>
            </w:r>
            <w:proofErr w:type="spellStart"/>
            <w:r w:rsidRPr="00107444">
              <w:rPr>
                <w:rFonts w:ascii="Corbel" w:hAnsi="Corbel"/>
                <w:spacing w:val="-4"/>
                <w:sz w:val="24"/>
                <w:szCs w:val="24"/>
              </w:rPr>
              <w:t>i</w:t>
            </w:r>
            <w:proofErr w:type="spellEnd"/>
            <w:r w:rsidRPr="00107444">
              <w:rPr>
                <w:rFonts w:ascii="Corbel" w:hAnsi="Corbel"/>
                <w:spacing w:val="-4"/>
                <w:sz w:val="24"/>
                <w:szCs w:val="24"/>
              </w:rPr>
              <w:t xml:space="preserve"> II . Wyd. Kasper, Kraków 2002.</w:t>
            </w:r>
          </w:p>
          <w:p w14:paraId="432FD1EF" w14:textId="77777777" w:rsidR="0085747A" w:rsidRPr="00107444" w:rsidRDefault="00895462" w:rsidP="0069689E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Zeyland –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Malawka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E., Ćwiczenia korekcyjne. Wyd. </w:t>
            </w: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AWFiS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>, Gdańsk 2003.</w:t>
            </w:r>
            <w:r w:rsidR="0069689E" w:rsidRPr="001074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107444" w14:paraId="58273A80" w14:textId="77777777" w:rsidTr="0071620A">
        <w:trPr>
          <w:trHeight w:val="397"/>
        </w:trPr>
        <w:tc>
          <w:tcPr>
            <w:tcW w:w="7513" w:type="dxa"/>
          </w:tcPr>
          <w:p w14:paraId="2F8C8197" w14:textId="77777777" w:rsidR="0085747A" w:rsidRPr="001074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744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81A3758" w14:textId="552323C5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  <w:u w:val="single"/>
              </w:rPr>
            </w:pPr>
            <w:proofErr w:type="spellStart"/>
            <w:r w:rsidRPr="00107444">
              <w:rPr>
                <w:rFonts w:ascii="Corbel" w:hAnsi="Corbel"/>
                <w:sz w:val="24"/>
                <w:szCs w:val="24"/>
              </w:rPr>
              <w:t>Dobosiewicz</w:t>
            </w:r>
            <w:proofErr w:type="spellEnd"/>
            <w:r w:rsidRPr="00107444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107444">
              <w:rPr>
                <w:rFonts w:ascii="Corbel" w:hAnsi="Corbel"/>
                <w:spacing w:val="-4"/>
                <w:sz w:val="24"/>
                <w:szCs w:val="24"/>
              </w:rPr>
              <w:t xml:space="preserve">Boczne skrzywienia kręgosłupa.  Śląska Akademia </w:t>
            </w:r>
            <w:r w:rsidR="0069689E" w:rsidRPr="00107444">
              <w:rPr>
                <w:rFonts w:ascii="Corbel" w:hAnsi="Corbel"/>
                <w:spacing w:val="-4"/>
                <w:sz w:val="24"/>
                <w:szCs w:val="24"/>
              </w:rPr>
              <w:t>M</w:t>
            </w:r>
            <w:r w:rsidRPr="00107444">
              <w:rPr>
                <w:rFonts w:ascii="Corbel" w:hAnsi="Corbel"/>
                <w:spacing w:val="-4"/>
                <w:sz w:val="24"/>
                <w:szCs w:val="24"/>
              </w:rPr>
              <w:t>edyczna, Katowice 1997</w:t>
            </w:r>
            <w:r w:rsidRPr="00107444">
              <w:rPr>
                <w:rFonts w:ascii="Corbel" w:hAnsi="Corbel"/>
                <w:sz w:val="24"/>
                <w:szCs w:val="24"/>
              </w:rPr>
              <w:t>.</w:t>
            </w:r>
          </w:p>
          <w:p w14:paraId="70C9DAFF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 xml:space="preserve">Owczarek S.: Atlas ćwiczeń korekcyjnych. WSiP, Warszawa 1998. </w:t>
            </w:r>
          </w:p>
          <w:p w14:paraId="0AE3530A" w14:textId="77777777" w:rsidR="00895462" w:rsidRPr="00107444" w:rsidRDefault="00895462" w:rsidP="00895462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  <w:u w:val="single"/>
              </w:rPr>
            </w:pPr>
            <w:r w:rsidRPr="00107444">
              <w:rPr>
                <w:rFonts w:ascii="Corbel" w:hAnsi="Corbel"/>
                <w:sz w:val="24"/>
                <w:szCs w:val="24"/>
              </w:rPr>
              <w:t>Nowotny J. Niektóre zaburzenia statyki ciała i ich korekcja, AWF Katowice 1998.</w:t>
            </w:r>
          </w:p>
          <w:p w14:paraId="4DF55769" w14:textId="77777777" w:rsidR="00895462" w:rsidRPr="00107444" w:rsidRDefault="00895462" w:rsidP="0089546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/>
                <w:smallCaps w:val="0"/>
                <w:color w:val="000000"/>
                <w:szCs w:val="24"/>
              </w:rPr>
            </w:pPr>
          </w:p>
        </w:tc>
      </w:tr>
    </w:tbl>
    <w:p w14:paraId="73FC14CB" w14:textId="77777777" w:rsidR="0085747A" w:rsidRPr="001074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B696D9" w14:textId="77777777" w:rsidR="0085747A" w:rsidRPr="001074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C5DA45" w14:textId="77777777" w:rsidR="0085747A" w:rsidRPr="0010744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0744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0744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08FF4" w14:textId="77777777" w:rsidR="00CF1499" w:rsidRDefault="00CF1499" w:rsidP="00C16ABF">
      <w:pPr>
        <w:spacing w:after="0" w:line="240" w:lineRule="auto"/>
      </w:pPr>
      <w:r>
        <w:separator/>
      </w:r>
    </w:p>
  </w:endnote>
  <w:endnote w:type="continuationSeparator" w:id="0">
    <w:p w14:paraId="557C32E9" w14:textId="77777777" w:rsidR="00CF1499" w:rsidRDefault="00CF14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3FB89" w14:textId="77777777" w:rsidR="00CF1499" w:rsidRDefault="00CF1499" w:rsidP="00C16ABF">
      <w:pPr>
        <w:spacing w:after="0" w:line="240" w:lineRule="auto"/>
      </w:pPr>
      <w:r>
        <w:separator/>
      </w:r>
    </w:p>
  </w:footnote>
  <w:footnote w:type="continuationSeparator" w:id="0">
    <w:p w14:paraId="4E9A2E7C" w14:textId="77777777" w:rsidR="00CF1499" w:rsidRDefault="00CF1499" w:rsidP="00C16ABF">
      <w:pPr>
        <w:spacing w:after="0" w:line="240" w:lineRule="auto"/>
      </w:pPr>
      <w:r>
        <w:continuationSeparator/>
      </w:r>
    </w:p>
  </w:footnote>
  <w:footnote w:id="1">
    <w:p w14:paraId="184080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8C76BF7"/>
    <w:multiLevelType w:val="hybridMultilevel"/>
    <w:tmpl w:val="785E5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0CDD"/>
    <w:rsid w:val="00042A51"/>
    <w:rsid w:val="00042D2E"/>
    <w:rsid w:val="00044C82"/>
    <w:rsid w:val="00061DC1"/>
    <w:rsid w:val="00070ED6"/>
    <w:rsid w:val="000742DC"/>
    <w:rsid w:val="00084C12"/>
    <w:rsid w:val="000876E7"/>
    <w:rsid w:val="0009462C"/>
    <w:rsid w:val="00094B12"/>
    <w:rsid w:val="00096C46"/>
    <w:rsid w:val="000A1547"/>
    <w:rsid w:val="000A296F"/>
    <w:rsid w:val="000A2A28"/>
    <w:rsid w:val="000A400E"/>
    <w:rsid w:val="000B192D"/>
    <w:rsid w:val="000B28EE"/>
    <w:rsid w:val="000B3E37"/>
    <w:rsid w:val="000D04B0"/>
    <w:rsid w:val="000D590F"/>
    <w:rsid w:val="000E4B0A"/>
    <w:rsid w:val="000F1C57"/>
    <w:rsid w:val="000F5615"/>
    <w:rsid w:val="0010681A"/>
    <w:rsid w:val="001074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0F26"/>
    <w:rsid w:val="00192F37"/>
    <w:rsid w:val="001A0A81"/>
    <w:rsid w:val="001A70D2"/>
    <w:rsid w:val="001C5A53"/>
    <w:rsid w:val="001D657B"/>
    <w:rsid w:val="001D7B54"/>
    <w:rsid w:val="001E0209"/>
    <w:rsid w:val="001F2CA2"/>
    <w:rsid w:val="002144C0"/>
    <w:rsid w:val="0022149E"/>
    <w:rsid w:val="0022477D"/>
    <w:rsid w:val="002278A9"/>
    <w:rsid w:val="002336F9"/>
    <w:rsid w:val="0024028F"/>
    <w:rsid w:val="00244ABC"/>
    <w:rsid w:val="00280E26"/>
    <w:rsid w:val="00281FF2"/>
    <w:rsid w:val="002857DE"/>
    <w:rsid w:val="00291567"/>
    <w:rsid w:val="002A22BF"/>
    <w:rsid w:val="002A2389"/>
    <w:rsid w:val="002A5664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97F27"/>
    <w:rsid w:val="003A0A5B"/>
    <w:rsid w:val="003A1176"/>
    <w:rsid w:val="003B3A1A"/>
    <w:rsid w:val="003C0BAE"/>
    <w:rsid w:val="003D18A9"/>
    <w:rsid w:val="003D2C72"/>
    <w:rsid w:val="003D6CE2"/>
    <w:rsid w:val="003E1941"/>
    <w:rsid w:val="003E2FE6"/>
    <w:rsid w:val="003E306B"/>
    <w:rsid w:val="003E49D5"/>
    <w:rsid w:val="003E5D64"/>
    <w:rsid w:val="003F38C0"/>
    <w:rsid w:val="00414E3C"/>
    <w:rsid w:val="00417B16"/>
    <w:rsid w:val="0042244A"/>
    <w:rsid w:val="0042745A"/>
    <w:rsid w:val="00431708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C81"/>
    <w:rsid w:val="004952CD"/>
    <w:rsid w:val="004968E2"/>
    <w:rsid w:val="004A3EEA"/>
    <w:rsid w:val="004A4D1F"/>
    <w:rsid w:val="004B00EC"/>
    <w:rsid w:val="004D5282"/>
    <w:rsid w:val="004F1551"/>
    <w:rsid w:val="004F55A3"/>
    <w:rsid w:val="0050496F"/>
    <w:rsid w:val="00507281"/>
    <w:rsid w:val="005134E3"/>
    <w:rsid w:val="00513B6F"/>
    <w:rsid w:val="00517C63"/>
    <w:rsid w:val="005363C4"/>
    <w:rsid w:val="00536BDE"/>
    <w:rsid w:val="00543ACC"/>
    <w:rsid w:val="0056696D"/>
    <w:rsid w:val="00567D3D"/>
    <w:rsid w:val="00575FBC"/>
    <w:rsid w:val="00580CED"/>
    <w:rsid w:val="00587B69"/>
    <w:rsid w:val="0059484D"/>
    <w:rsid w:val="005A0855"/>
    <w:rsid w:val="005A162B"/>
    <w:rsid w:val="005A3196"/>
    <w:rsid w:val="005C080F"/>
    <w:rsid w:val="005C55E5"/>
    <w:rsid w:val="005C696A"/>
    <w:rsid w:val="005E2818"/>
    <w:rsid w:val="005E6E85"/>
    <w:rsid w:val="005F31D2"/>
    <w:rsid w:val="005F5B84"/>
    <w:rsid w:val="00607210"/>
    <w:rsid w:val="0061029B"/>
    <w:rsid w:val="00617230"/>
    <w:rsid w:val="00621CE1"/>
    <w:rsid w:val="00627FC9"/>
    <w:rsid w:val="00647FA8"/>
    <w:rsid w:val="00650C5F"/>
    <w:rsid w:val="00654934"/>
    <w:rsid w:val="00657B98"/>
    <w:rsid w:val="006620D9"/>
    <w:rsid w:val="00671958"/>
    <w:rsid w:val="00675843"/>
    <w:rsid w:val="0068519C"/>
    <w:rsid w:val="00696477"/>
    <w:rsid w:val="0069689E"/>
    <w:rsid w:val="006D050F"/>
    <w:rsid w:val="006D6139"/>
    <w:rsid w:val="006E5D65"/>
    <w:rsid w:val="006F1282"/>
    <w:rsid w:val="006F1FBC"/>
    <w:rsid w:val="006F31E2"/>
    <w:rsid w:val="00704411"/>
    <w:rsid w:val="00706544"/>
    <w:rsid w:val="007072BA"/>
    <w:rsid w:val="0071620A"/>
    <w:rsid w:val="00724677"/>
    <w:rsid w:val="00725459"/>
    <w:rsid w:val="007327BD"/>
    <w:rsid w:val="00734608"/>
    <w:rsid w:val="00741572"/>
    <w:rsid w:val="00744589"/>
    <w:rsid w:val="00745302"/>
    <w:rsid w:val="007461D6"/>
    <w:rsid w:val="00746EC8"/>
    <w:rsid w:val="00763BF1"/>
    <w:rsid w:val="00766FD4"/>
    <w:rsid w:val="007743DC"/>
    <w:rsid w:val="0078168C"/>
    <w:rsid w:val="00787C2A"/>
    <w:rsid w:val="007907B3"/>
    <w:rsid w:val="00790E27"/>
    <w:rsid w:val="007A4022"/>
    <w:rsid w:val="007A6E6E"/>
    <w:rsid w:val="007C3299"/>
    <w:rsid w:val="007C3BCC"/>
    <w:rsid w:val="007C4546"/>
    <w:rsid w:val="007D699D"/>
    <w:rsid w:val="007D6E56"/>
    <w:rsid w:val="007E0AAE"/>
    <w:rsid w:val="007F1652"/>
    <w:rsid w:val="007F4155"/>
    <w:rsid w:val="0081554D"/>
    <w:rsid w:val="00815686"/>
    <w:rsid w:val="0081707E"/>
    <w:rsid w:val="00820B6F"/>
    <w:rsid w:val="00827197"/>
    <w:rsid w:val="008449B3"/>
    <w:rsid w:val="0085747A"/>
    <w:rsid w:val="00884922"/>
    <w:rsid w:val="00885F64"/>
    <w:rsid w:val="008917F9"/>
    <w:rsid w:val="00895462"/>
    <w:rsid w:val="008A45F7"/>
    <w:rsid w:val="008B4D83"/>
    <w:rsid w:val="008C0CC0"/>
    <w:rsid w:val="008C19A9"/>
    <w:rsid w:val="008C379D"/>
    <w:rsid w:val="008C5147"/>
    <w:rsid w:val="008C5359"/>
    <w:rsid w:val="008C5363"/>
    <w:rsid w:val="008C5EFC"/>
    <w:rsid w:val="008D3DFB"/>
    <w:rsid w:val="008E64F4"/>
    <w:rsid w:val="008F12C9"/>
    <w:rsid w:val="008F2E9F"/>
    <w:rsid w:val="008F6E29"/>
    <w:rsid w:val="0090184D"/>
    <w:rsid w:val="00906AB5"/>
    <w:rsid w:val="00916188"/>
    <w:rsid w:val="00923D7D"/>
    <w:rsid w:val="009508DF"/>
    <w:rsid w:val="00950DAC"/>
    <w:rsid w:val="0095241F"/>
    <w:rsid w:val="00954A07"/>
    <w:rsid w:val="0097518E"/>
    <w:rsid w:val="00994547"/>
    <w:rsid w:val="00997F14"/>
    <w:rsid w:val="009A037F"/>
    <w:rsid w:val="009A3D6F"/>
    <w:rsid w:val="009A598A"/>
    <w:rsid w:val="009A78D9"/>
    <w:rsid w:val="009C1331"/>
    <w:rsid w:val="009C3E31"/>
    <w:rsid w:val="009C4F11"/>
    <w:rsid w:val="009C54AE"/>
    <w:rsid w:val="009C788E"/>
    <w:rsid w:val="009E3B41"/>
    <w:rsid w:val="009F39C0"/>
    <w:rsid w:val="009F3C5C"/>
    <w:rsid w:val="009F4610"/>
    <w:rsid w:val="00A00ECC"/>
    <w:rsid w:val="00A155EE"/>
    <w:rsid w:val="00A17607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875"/>
    <w:rsid w:val="00AB6BD8"/>
    <w:rsid w:val="00AC366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107"/>
    <w:rsid w:val="00B75946"/>
    <w:rsid w:val="00B8056E"/>
    <w:rsid w:val="00B819C8"/>
    <w:rsid w:val="00B82308"/>
    <w:rsid w:val="00B90885"/>
    <w:rsid w:val="00BB520A"/>
    <w:rsid w:val="00BD3869"/>
    <w:rsid w:val="00BD5DDB"/>
    <w:rsid w:val="00BD66E9"/>
    <w:rsid w:val="00BD6FF4"/>
    <w:rsid w:val="00BE1233"/>
    <w:rsid w:val="00BE67B2"/>
    <w:rsid w:val="00BF2C41"/>
    <w:rsid w:val="00C00C1F"/>
    <w:rsid w:val="00C058B4"/>
    <w:rsid w:val="00C05F44"/>
    <w:rsid w:val="00C131B5"/>
    <w:rsid w:val="00C16ABF"/>
    <w:rsid w:val="00C170AE"/>
    <w:rsid w:val="00C23FA6"/>
    <w:rsid w:val="00C26CB7"/>
    <w:rsid w:val="00C324C1"/>
    <w:rsid w:val="00C36992"/>
    <w:rsid w:val="00C56036"/>
    <w:rsid w:val="00C61DC5"/>
    <w:rsid w:val="00C67E92"/>
    <w:rsid w:val="00C70A26"/>
    <w:rsid w:val="00C766DF"/>
    <w:rsid w:val="00C84D5A"/>
    <w:rsid w:val="00C8613D"/>
    <w:rsid w:val="00C94B98"/>
    <w:rsid w:val="00CA2B96"/>
    <w:rsid w:val="00CA5089"/>
    <w:rsid w:val="00CC0AB0"/>
    <w:rsid w:val="00CC638A"/>
    <w:rsid w:val="00CD01F9"/>
    <w:rsid w:val="00CD2169"/>
    <w:rsid w:val="00CD2F54"/>
    <w:rsid w:val="00CD6897"/>
    <w:rsid w:val="00CE5BAC"/>
    <w:rsid w:val="00CF1499"/>
    <w:rsid w:val="00CF25BE"/>
    <w:rsid w:val="00CF78ED"/>
    <w:rsid w:val="00D01F6B"/>
    <w:rsid w:val="00D02B25"/>
    <w:rsid w:val="00D02EBA"/>
    <w:rsid w:val="00D127A9"/>
    <w:rsid w:val="00D17C3C"/>
    <w:rsid w:val="00D26B2C"/>
    <w:rsid w:val="00D352C9"/>
    <w:rsid w:val="00D425B2"/>
    <w:rsid w:val="00D428D6"/>
    <w:rsid w:val="00D552B2"/>
    <w:rsid w:val="00D608D1"/>
    <w:rsid w:val="00D66774"/>
    <w:rsid w:val="00D74119"/>
    <w:rsid w:val="00D8075B"/>
    <w:rsid w:val="00D8678B"/>
    <w:rsid w:val="00D908FB"/>
    <w:rsid w:val="00D919B5"/>
    <w:rsid w:val="00DA0560"/>
    <w:rsid w:val="00DA2114"/>
    <w:rsid w:val="00DA30F2"/>
    <w:rsid w:val="00DB528F"/>
    <w:rsid w:val="00DE09C0"/>
    <w:rsid w:val="00DE4A14"/>
    <w:rsid w:val="00DF320D"/>
    <w:rsid w:val="00DF71C8"/>
    <w:rsid w:val="00E04DD7"/>
    <w:rsid w:val="00E129B8"/>
    <w:rsid w:val="00E21E7D"/>
    <w:rsid w:val="00E22FBC"/>
    <w:rsid w:val="00E24BF5"/>
    <w:rsid w:val="00E25338"/>
    <w:rsid w:val="00E501DD"/>
    <w:rsid w:val="00E51E44"/>
    <w:rsid w:val="00E549C7"/>
    <w:rsid w:val="00E63348"/>
    <w:rsid w:val="00E77E88"/>
    <w:rsid w:val="00E8107D"/>
    <w:rsid w:val="00E960BB"/>
    <w:rsid w:val="00EA2074"/>
    <w:rsid w:val="00EA4832"/>
    <w:rsid w:val="00EA4E9D"/>
    <w:rsid w:val="00EC0D48"/>
    <w:rsid w:val="00EC4899"/>
    <w:rsid w:val="00ED03AB"/>
    <w:rsid w:val="00ED32D2"/>
    <w:rsid w:val="00EE0ECA"/>
    <w:rsid w:val="00EE32DE"/>
    <w:rsid w:val="00EE5457"/>
    <w:rsid w:val="00EF05DC"/>
    <w:rsid w:val="00EF4979"/>
    <w:rsid w:val="00F070AB"/>
    <w:rsid w:val="00F17567"/>
    <w:rsid w:val="00F20CF8"/>
    <w:rsid w:val="00F27464"/>
    <w:rsid w:val="00F27A7B"/>
    <w:rsid w:val="00F526AF"/>
    <w:rsid w:val="00F5424C"/>
    <w:rsid w:val="00F617C3"/>
    <w:rsid w:val="00F7066B"/>
    <w:rsid w:val="00F83B28"/>
    <w:rsid w:val="00F85754"/>
    <w:rsid w:val="00FA46E5"/>
    <w:rsid w:val="00FB7DBA"/>
    <w:rsid w:val="00FC1C25"/>
    <w:rsid w:val="00FC3F45"/>
    <w:rsid w:val="00FD2A07"/>
    <w:rsid w:val="00FD503F"/>
    <w:rsid w:val="00FD7589"/>
    <w:rsid w:val="00FE1E23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3D413"/>
  <w15:docId w15:val="{A446A028-CAF5-40D5-AEF4-4545AFFB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2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340CC6-7F70-4C30-8AB7-BD1984EE5E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AD4703-ADD9-4600-8BBE-5B169ECD36D1}"/>
</file>

<file path=customXml/itemProps3.xml><?xml version="1.0" encoding="utf-8"?>
<ds:datastoreItem xmlns:ds="http://schemas.openxmlformats.org/officeDocument/2006/customXml" ds:itemID="{83A749CC-4D41-49E1-ADB6-1B74654BBDEE}"/>
</file>

<file path=customXml/itemProps4.xml><?xml version="1.0" encoding="utf-8"?>
<ds:datastoreItem xmlns:ds="http://schemas.openxmlformats.org/officeDocument/2006/customXml" ds:itemID="{799DC08A-7485-492B-B5CD-A2B2C22F82D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1191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3</cp:revision>
  <cp:lastPrinted>2019-02-06T12:12:00Z</cp:lastPrinted>
  <dcterms:created xsi:type="dcterms:W3CDTF">2020-10-22T13:46:00Z</dcterms:created>
  <dcterms:modified xsi:type="dcterms:W3CDTF">2020-10-23T06:53:00Z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