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2D360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2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B65E08">
        <w:rPr>
          <w:rFonts w:ascii="Times New Roman" w:hAnsi="Times New Roman"/>
          <w:sz w:val="24"/>
          <w:szCs w:val="24"/>
        </w:rPr>
        <w:t>2</w:t>
      </w:r>
      <w:r w:rsidR="00A40352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A40352">
        <w:rPr>
          <w:rFonts w:ascii="Times New Roman" w:hAnsi="Times New Roman"/>
          <w:sz w:val="24"/>
          <w:szCs w:val="24"/>
        </w:rPr>
        <w:t>2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bookmarkStart w:id="0" w:name="_GoBack" w:colFirst="2" w:colLast="2"/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B65E08" w:rsidRPr="004B47EC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Zaawansowana t</w:t>
            </w:r>
            <w:r w:rsidRPr="004B47EC">
              <w:rPr>
                <w:b w:val="0"/>
                <w:color w:val="auto"/>
                <w:sz w:val="24"/>
                <w:szCs w:val="24"/>
              </w:rPr>
              <w:t>eoria i metodyka sportów zespołowych – Piłka Nożna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drugiego</w:t>
            </w:r>
            <w:r w:rsidRPr="00FD25E1">
              <w:rPr>
                <w:b w:val="0"/>
                <w:sz w:val="24"/>
                <w:szCs w:val="24"/>
              </w:rPr>
              <w:t xml:space="preserve"> stopnia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B65E08" w:rsidRPr="00FD25E1" w:rsidRDefault="00823539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B65E08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>. I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B65E08" w:rsidRPr="00FD25E1" w:rsidRDefault="00593A7A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Podstawowy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>r Maciej Huzarski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Ćwiczenia: dr Maciej Huzarski, dr hab. prof. UR Zbigniew Barabasz, mgr Adam Domaradzki</w:t>
            </w:r>
            <w:r>
              <w:rPr>
                <w:b w:val="0"/>
                <w:sz w:val="24"/>
                <w:szCs w:val="24"/>
              </w:rPr>
              <w:t>, mgr Tomasz Pop</w:t>
            </w:r>
          </w:p>
        </w:tc>
      </w:tr>
    </w:tbl>
    <w:bookmarkEnd w:id="0"/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B65E08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>. I</w:t>
            </w:r>
            <w:r w:rsidR="00B65E08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823539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2D3602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1431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823539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2D3602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4A0D6D" w:rsidRDefault="004A0D6D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Piłka nożna z metodyką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:rsidR="0085747A" w:rsidRPr="00FD25E1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zaawansowaną systematyką ćwiczeń oraz metodami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wykorzystywanymi podczas nauczania techniki i taktyki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merytorycznej wiedzy z zakresu przygotowania i prowadzenia zajęć z piłki nożnej w szkolnym wychowaniu fizycznym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taktyki grupowej i zespołowej w piłkę nożną,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ze specyfiką prowadzenia zajęć z piłki nożnej z dziećmi (korygowanie błędów, dostosowanie ćwiczeń do wieku, progresja ćwiczeń itp.)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bookmarkStart w:id="1" w:name="_Hlk31911704"/>
    </w:p>
    <w:p w:rsidR="009F5FB0" w:rsidRDefault="009F5FB0" w:rsidP="009F5FB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9F5FB0" w:rsidRPr="00FD25E1" w:rsidRDefault="009F5FB0" w:rsidP="009F5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F295A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7717E" w:rsidRDefault="00994B77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objaśnia i stosuje w stopniu zaawansowanym metody nauczania w piłce nożnej oraz objaśnia przepisy w piłkę nożną. Stosuje podstawowe zasady</w:t>
            </w:r>
            <w:r w:rsidR="00E4779E">
              <w:rPr>
                <w:b w:val="0"/>
                <w:smallCaps w:val="0"/>
                <w:szCs w:val="24"/>
              </w:rPr>
              <w:t xml:space="preserve"> organizacji zawodów sportowych, ukierunkowanych na piłkę nożną.</w:t>
            </w: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m</w:t>
            </w:r>
            <w:r w:rsidRPr="00EB0703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2210BF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BF295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SKN/WFI/W6</w:t>
            </w:r>
          </w:p>
          <w:p w:rsidR="009F5FB0" w:rsidRPr="00FD25E1" w:rsidRDefault="009F5FB0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EB0703" w:rsidRDefault="00E4779E" w:rsidP="00EB0703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E4779E">
              <w:rPr>
                <w:b w:val="0"/>
                <w:smallCaps w:val="0"/>
                <w:szCs w:val="24"/>
              </w:rPr>
              <w:t>planuje i przeprowadza</w:t>
            </w:r>
            <w:r>
              <w:rPr>
                <w:b w:val="0"/>
                <w:smallCaps w:val="0"/>
                <w:szCs w:val="24"/>
              </w:rPr>
              <w:t xml:space="preserve"> zajęcia oraz zawody z piłki nożnej, zgodnie z zasadami bhp.</w:t>
            </w:r>
            <w:r w:rsidR="00EB0703">
              <w:t xml:space="preserve"> </w:t>
            </w:r>
          </w:p>
          <w:p w:rsidR="0017717E" w:rsidRPr="002869F0" w:rsidRDefault="00EB0703" w:rsidP="00EB0703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</w:t>
            </w:r>
            <w:r w:rsidRPr="00EB0703">
              <w:rPr>
                <w:b w:val="0"/>
                <w:smallCaps w:val="0"/>
                <w:szCs w:val="24"/>
              </w:rPr>
              <w:t>ykorzystani</w:t>
            </w:r>
            <w:r>
              <w:rPr>
                <w:b w:val="0"/>
                <w:smallCaps w:val="0"/>
                <w:szCs w:val="24"/>
              </w:rPr>
              <w:t>e</w:t>
            </w:r>
            <w:r w:rsidRPr="00EB0703">
              <w:rPr>
                <w:b w:val="0"/>
                <w:smallCaps w:val="0"/>
                <w:szCs w:val="24"/>
              </w:rPr>
              <w:t xml:space="preserve"> w procesie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środków dydaktycznych, w tym przyborów, sprzętu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urządzeń sportowych, zastosowanie nowoczesnych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technologii informacyjno-komputerowych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aplikacji internetowych do pomiaru indywidualnej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9F5FB0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 w:rsidR="00994B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EB070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FB0" w:rsidRPr="00FD25E1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BF295A" w:rsidRDefault="00E4779E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demonstruje w zaawansowanym stopniu elementy techniki w piłce nożnej</w:t>
            </w:r>
            <w:r w:rsidR="00BF295A">
              <w:t>.</w:t>
            </w:r>
          </w:p>
          <w:p w:rsidR="0017717E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Pr="00BF295A">
              <w:rPr>
                <w:b w:val="0"/>
                <w:smallCaps w:val="0"/>
                <w:szCs w:val="24"/>
              </w:rPr>
              <w:t>dentyfikować typowe ćwiczenia i zadania ruchowe 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wymaganiami ogólnymi i szczegółowymi podstawy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programowej, programu nauczania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w szkole ponadpodstawowej, rozwijać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kompetencje kluczowe w procesie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na etapie szkoły ponadpodstawowej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EB0703" w:rsidRPr="00C21CB9" w:rsidRDefault="00EB0703" w:rsidP="00E4779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17717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7717E" w:rsidRDefault="0017717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1D5D4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F295A" w:rsidRDefault="00E4779E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objaśnia zasady taktyki piłki nożnej.</w:t>
            </w:r>
            <w:r w:rsidR="00BF295A">
              <w:t xml:space="preserve"> </w:t>
            </w:r>
          </w:p>
          <w:p w:rsidR="001D5D4E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Konstruować narzędzia (sprawdziany i testy) do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kontroli i oceny nauczanych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E4779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 w:rsidR="00994B77">
              <w:rPr>
                <w:b w:val="0"/>
                <w:szCs w:val="24"/>
              </w:rPr>
              <w:t>9</w:t>
            </w: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BF295A" w:rsidRDefault="009F5FB0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planuje i przeprowadza </w:t>
            </w:r>
            <w:r w:rsidRPr="00C21CB9">
              <w:rPr>
                <w:b w:val="0"/>
                <w:smallCaps w:val="0"/>
                <w:szCs w:val="24"/>
              </w:rPr>
              <w:t>lekcj</w:t>
            </w:r>
            <w:r>
              <w:rPr>
                <w:b w:val="0"/>
                <w:smallCaps w:val="0"/>
                <w:szCs w:val="24"/>
              </w:rPr>
              <w:t>e</w:t>
            </w:r>
            <w:r w:rsidRPr="00C21CB9">
              <w:rPr>
                <w:b w:val="0"/>
                <w:smallCaps w:val="0"/>
                <w:szCs w:val="24"/>
              </w:rPr>
              <w:t xml:space="preserve">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21CB9">
              <w:rPr>
                <w:b w:val="0"/>
                <w:smallCaps w:val="0"/>
                <w:szCs w:val="24"/>
              </w:rPr>
              <w:t>ukierunkowa</w:t>
            </w:r>
            <w:r>
              <w:rPr>
                <w:b w:val="0"/>
                <w:smallCaps w:val="0"/>
                <w:szCs w:val="24"/>
              </w:rPr>
              <w:t>ne</w:t>
            </w:r>
            <w:r w:rsidRPr="00C21CB9">
              <w:rPr>
                <w:b w:val="0"/>
                <w:smallCaps w:val="0"/>
                <w:szCs w:val="24"/>
              </w:rPr>
              <w:t xml:space="preserve"> na piłkę nożną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F5FB0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Stosować czynności kontrolne, korygujące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naprowadzające w celu usuwania błędów przy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nauczaniu lub doskonaleniu określonych umiejętności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1D5D4E" w:rsidRPr="00FD25E1" w:rsidRDefault="001D5D4E" w:rsidP="004F607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16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  <w:r>
              <w:rPr>
                <w:b w:val="0"/>
                <w:szCs w:val="24"/>
              </w:rPr>
              <w:t>0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94B77" w:rsidRPr="00FD25E1" w:rsidTr="004F6079">
        <w:tc>
          <w:tcPr>
            <w:tcW w:w="1681" w:type="dxa"/>
            <w:vAlign w:val="center"/>
          </w:tcPr>
          <w:p w:rsidR="00994B77" w:rsidRPr="00FD25E1" w:rsidRDefault="00994B77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BF295A" w:rsidRDefault="00EB0703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ma świadomość pogłębiania swojej wiedzy, a także doskonalenia umiejętności praktycznych z zakresu piłki nożnej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94B77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BF295A">
              <w:rPr>
                <w:b w:val="0"/>
                <w:smallCaps w:val="0"/>
                <w:szCs w:val="24"/>
              </w:rPr>
              <w:t>ształtowania umiejętności współpracy uczniów w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1D5D4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K02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SKN/WFI/K5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94B77" w:rsidRPr="00FD25E1" w:rsidRDefault="00994B77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1D5D4E" w:rsidRDefault="009F5FB0" w:rsidP="001D5D4E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posiada świadomość popularyzowania piłki nożnej wśród uczniów, poprzez organizację zawodów sportowych</w:t>
            </w:r>
            <w:r w:rsidR="001D5D4E">
              <w:t xml:space="preserve"> </w:t>
            </w:r>
          </w:p>
          <w:p w:rsidR="001D5D4E" w:rsidRDefault="001D5D4E" w:rsidP="001D5D4E">
            <w:pPr>
              <w:pStyle w:val="Punktygwne"/>
              <w:spacing w:before="0" w:after="0"/>
              <w:jc w:val="both"/>
            </w:pPr>
          </w:p>
          <w:p w:rsidR="00BF295A" w:rsidRPr="00BF295A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BF295A">
              <w:rPr>
                <w:b w:val="0"/>
                <w:smallCaps w:val="0"/>
                <w:szCs w:val="24"/>
              </w:rPr>
              <w:t>ozwijania u uczniów ciekawości, aktywności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samodzielności oraz logicznego i krytycznego myślenia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 odniesieniu do różnorodnych indywidualnych i</w:t>
            </w:r>
          </w:p>
          <w:p w:rsidR="001D5D4E" w:rsidRDefault="00BF295A" w:rsidP="00BF295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zespołowych form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FD25E1" w:rsidRDefault="00BF295A" w:rsidP="00BF295A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K05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Pr="00FD25E1" w:rsidRDefault="00BF295A" w:rsidP="009C54AE">
      <w:pPr>
        <w:pStyle w:val="Punktygwne"/>
        <w:spacing w:before="0" w:after="0"/>
        <w:rPr>
          <w:b w:val="0"/>
          <w:szCs w:val="24"/>
        </w:rPr>
      </w:pPr>
    </w:p>
    <w:bookmarkEnd w:id="1"/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6C0E1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</w:t>
            </w:r>
            <w:r w:rsidR="00D2580E" w:rsidRPr="00FD25E1">
              <w:rPr>
                <w:rFonts w:ascii="Times New Roman" w:hAnsi="Times New Roman"/>
                <w:sz w:val="24"/>
                <w:szCs w:val="24"/>
              </w:rPr>
              <w:t>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6C0E15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>I Rok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semestr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6C0E15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E15">
              <w:rPr>
                <w:rFonts w:ascii="Times New Roman" w:hAnsi="Times New Roman"/>
                <w:sz w:val="24"/>
                <w:szCs w:val="24"/>
              </w:rPr>
              <w:t>Podstawy taktyki grupowej i zespołowej w piłce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Rozgrzewka – przeprowadzenie i analiza rozgrzewki do zajęć piłki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Doskonalenie techniki i taktyki w ćwiczeniach kompleksowych oraz grach uproszczonych 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Metodyka nauczania podstawowych elementów techniki i taktyki w piłce nożnej – zestawy ćwiczeń metodycznych przygotowany i prowadzony przez studentów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Zaawansowana metodyka nauczania i opracowania konspektu lekcyjnego. 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Przeprowadzenie lekcji wychowania fizycznego z zakresu piłki nożnej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Pr="00FD25E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283891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CD647B" w:rsidRDefault="009E6742" w:rsidP="00CD64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04738" w:rsidRPr="00FD25E1" w:rsidRDefault="006C0E15" w:rsidP="006C0E1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>Ocena samodzielnego przygotowania i prowadzenia zajęć z piłki nożnej</w:t>
            </w:r>
            <w:r w:rsidR="00797E56">
              <w:rPr>
                <w:b w:val="0"/>
                <w:smallCaps w:val="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szCs w:val="24"/>
              </w:rPr>
              <w:t>Ocena konspektu z piłki nożnej.</w:t>
            </w:r>
            <w:r w:rsidR="00483FFB">
              <w:rPr>
                <w:b w:val="0"/>
                <w:smallCaps w:val="0"/>
                <w:szCs w:val="24"/>
              </w:rPr>
              <w:t xml:space="preserve"> </w:t>
            </w:r>
            <w:r w:rsidR="00483FFB" w:rsidRPr="00483FFB">
              <w:rPr>
                <w:b w:val="0"/>
                <w:smallCaps w:val="0"/>
                <w:szCs w:val="24"/>
              </w:rPr>
              <w:t>Obserwacja podczas zajęć</w:t>
            </w:r>
            <w:r w:rsidR="00483FFB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04738" w:rsidRPr="00FD25E1" w:rsidRDefault="006C0E15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prowadzenia zajęć z piłki 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nożnej.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 xml:space="preserve">Ocena konspektu z piłki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>nożnej</w:t>
            </w:r>
            <w:r w:rsidR="00797E56">
              <w:rPr>
                <w:b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04738" w:rsidRPr="006C0E15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Pr="00FD25E1" w:rsidRDefault="006C0E15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prowadzenia zajęć z piłki 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nożnej.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7D4A66" w:rsidRPr="00604738" w:rsidRDefault="006C0E1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60BE4">
              <w:rPr>
                <w:b w:val="0"/>
                <w:smallCaps w:val="0"/>
                <w:color w:val="000000"/>
                <w:szCs w:val="24"/>
              </w:rPr>
              <w:t xml:space="preserve">Ocena samodzielnego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przygotowania i </w:t>
            </w:r>
            <w:r w:rsidRPr="00860BE4">
              <w:rPr>
                <w:b w:val="0"/>
                <w:smallCaps w:val="0"/>
                <w:color w:val="000000"/>
                <w:szCs w:val="24"/>
              </w:rPr>
              <w:t>prowadzenia zajęć z piłki nożnej</w:t>
            </w:r>
            <w:r w:rsidR="00797E56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color w:val="000000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6C0E15" w:rsidRDefault="006C0E15" w:rsidP="006C0E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B65E08" w:rsidRDefault="00B65E08" w:rsidP="00B65E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70% oceny stanowi przygotowanie konspektu z piłki nożnej oraz omówienie przeprowadzenie zajęć na podstawie konspektu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B65E08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B65E08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Pr="00FD25E1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823539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823539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823539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 5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przygotowanie do zaliczenia </w:t>
            </w:r>
            <w:r w:rsidR="002D3602">
              <w:rPr>
                <w:rFonts w:ascii="Times New Roman" w:hAnsi="Times New Roman"/>
                <w:sz w:val="24"/>
                <w:szCs w:val="24"/>
              </w:rPr>
              <w:t>1</w:t>
            </w:r>
            <w:r w:rsidR="00823539">
              <w:rPr>
                <w:rFonts w:ascii="Times New Roman" w:hAnsi="Times New Roman"/>
                <w:sz w:val="24"/>
                <w:szCs w:val="24"/>
              </w:rPr>
              <w:t>5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3539" w:rsidRDefault="008235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Pr="00FD25E1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C55" w:rsidRDefault="00A75C55" w:rsidP="00C16ABF">
      <w:pPr>
        <w:spacing w:after="0" w:line="240" w:lineRule="auto"/>
      </w:pPr>
      <w:r>
        <w:separator/>
      </w:r>
    </w:p>
  </w:endnote>
  <w:endnote w:type="continuationSeparator" w:id="0">
    <w:p w:rsidR="00A75C55" w:rsidRDefault="00A75C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C55" w:rsidRDefault="00A75C55" w:rsidP="00C16ABF">
      <w:pPr>
        <w:spacing w:after="0" w:line="240" w:lineRule="auto"/>
      </w:pPr>
      <w:r>
        <w:separator/>
      </w:r>
    </w:p>
  </w:footnote>
  <w:footnote w:type="continuationSeparator" w:id="0">
    <w:p w:rsidR="00A75C55" w:rsidRDefault="00A75C55" w:rsidP="00C16ABF">
      <w:pPr>
        <w:spacing w:after="0" w:line="240" w:lineRule="auto"/>
      </w:pPr>
      <w:r>
        <w:continuationSeparator/>
      </w:r>
    </w:p>
  </w:footnote>
  <w:footnote w:id="1">
    <w:p w:rsidR="009F5FB0" w:rsidRPr="002210BF" w:rsidRDefault="009F5FB0" w:rsidP="009F5FB0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6018DA72"/>
    <w:lvl w:ilvl="0" w:tplc="FEB4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DC9"/>
    <w:rsid w:val="00015B8F"/>
    <w:rsid w:val="000224BC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7717E"/>
    <w:rsid w:val="00192F37"/>
    <w:rsid w:val="001A70D2"/>
    <w:rsid w:val="001C2A27"/>
    <w:rsid w:val="001D5D4E"/>
    <w:rsid w:val="001D657B"/>
    <w:rsid w:val="001D7B54"/>
    <w:rsid w:val="001E0209"/>
    <w:rsid w:val="001E671C"/>
    <w:rsid w:val="001F0B7E"/>
    <w:rsid w:val="001F2CA2"/>
    <w:rsid w:val="001F43EC"/>
    <w:rsid w:val="002144C0"/>
    <w:rsid w:val="002210BF"/>
    <w:rsid w:val="0022477D"/>
    <w:rsid w:val="002278A9"/>
    <w:rsid w:val="00227DD7"/>
    <w:rsid w:val="002336F9"/>
    <w:rsid w:val="00233A4B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A7651"/>
    <w:rsid w:val="002B4D55"/>
    <w:rsid w:val="002B5EA0"/>
    <w:rsid w:val="002B6119"/>
    <w:rsid w:val="002C1F06"/>
    <w:rsid w:val="002D3375"/>
    <w:rsid w:val="002D3602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3FFB"/>
    <w:rsid w:val="004840FD"/>
    <w:rsid w:val="00490F7D"/>
    <w:rsid w:val="00491678"/>
    <w:rsid w:val="004968E2"/>
    <w:rsid w:val="004A0D6D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1288"/>
    <w:rsid w:val="00573EF9"/>
    <w:rsid w:val="00593A7A"/>
    <w:rsid w:val="0059484D"/>
    <w:rsid w:val="005A0855"/>
    <w:rsid w:val="005A3196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E15"/>
    <w:rsid w:val="006D050F"/>
    <w:rsid w:val="006D362F"/>
    <w:rsid w:val="006D6139"/>
    <w:rsid w:val="006E5D65"/>
    <w:rsid w:val="006F1282"/>
    <w:rsid w:val="006F1FBC"/>
    <w:rsid w:val="006F31E2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7C2A"/>
    <w:rsid w:val="00790E27"/>
    <w:rsid w:val="00797E56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23539"/>
    <w:rsid w:val="008449B3"/>
    <w:rsid w:val="0085747A"/>
    <w:rsid w:val="00871A78"/>
    <w:rsid w:val="00884922"/>
    <w:rsid w:val="00885F64"/>
    <w:rsid w:val="008917F9"/>
    <w:rsid w:val="008A3A1F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B7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5FB0"/>
    <w:rsid w:val="00A0046D"/>
    <w:rsid w:val="00A00ECC"/>
    <w:rsid w:val="00A02CFC"/>
    <w:rsid w:val="00A155EE"/>
    <w:rsid w:val="00A2245B"/>
    <w:rsid w:val="00A30110"/>
    <w:rsid w:val="00A36899"/>
    <w:rsid w:val="00A371F6"/>
    <w:rsid w:val="00A40352"/>
    <w:rsid w:val="00A43BF6"/>
    <w:rsid w:val="00A53FA5"/>
    <w:rsid w:val="00A54817"/>
    <w:rsid w:val="00A601C8"/>
    <w:rsid w:val="00A60799"/>
    <w:rsid w:val="00A75C55"/>
    <w:rsid w:val="00A84C85"/>
    <w:rsid w:val="00A97DE1"/>
    <w:rsid w:val="00AB053C"/>
    <w:rsid w:val="00AD1146"/>
    <w:rsid w:val="00AD27D3"/>
    <w:rsid w:val="00AD34E9"/>
    <w:rsid w:val="00AD66D6"/>
    <w:rsid w:val="00AE1160"/>
    <w:rsid w:val="00AE15B6"/>
    <w:rsid w:val="00AE203C"/>
    <w:rsid w:val="00AE2E74"/>
    <w:rsid w:val="00AE5FCB"/>
    <w:rsid w:val="00AE7D64"/>
    <w:rsid w:val="00AF2C1E"/>
    <w:rsid w:val="00B06142"/>
    <w:rsid w:val="00B135B1"/>
    <w:rsid w:val="00B3130B"/>
    <w:rsid w:val="00B40ADB"/>
    <w:rsid w:val="00B43B77"/>
    <w:rsid w:val="00B43E80"/>
    <w:rsid w:val="00B607DB"/>
    <w:rsid w:val="00B65E08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5F1"/>
    <w:rsid w:val="00BF295A"/>
    <w:rsid w:val="00BF2C41"/>
    <w:rsid w:val="00C058B4"/>
    <w:rsid w:val="00C05F44"/>
    <w:rsid w:val="00C118BA"/>
    <w:rsid w:val="00C131B5"/>
    <w:rsid w:val="00C16ABF"/>
    <w:rsid w:val="00C170AE"/>
    <w:rsid w:val="00C21CB9"/>
    <w:rsid w:val="00C26CB7"/>
    <w:rsid w:val="00C324C1"/>
    <w:rsid w:val="00C36992"/>
    <w:rsid w:val="00C51014"/>
    <w:rsid w:val="00C56036"/>
    <w:rsid w:val="00C60E9F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25BE"/>
    <w:rsid w:val="00CF78ED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8075B"/>
    <w:rsid w:val="00D8678B"/>
    <w:rsid w:val="00DA2114"/>
    <w:rsid w:val="00DB0FA8"/>
    <w:rsid w:val="00DD00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9E"/>
    <w:rsid w:val="00E51E44"/>
    <w:rsid w:val="00E63348"/>
    <w:rsid w:val="00E77E88"/>
    <w:rsid w:val="00E8107D"/>
    <w:rsid w:val="00E960BB"/>
    <w:rsid w:val="00EA2074"/>
    <w:rsid w:val="00EA4832"/>
    <w:rsid w:val="00EA4E9D"/>
    <w:rsid w:val="00EB0703"/>
    <w:rsid w:val="00EB62AC"/>
    <w:rsid w:val="00EB7968"/>
    <w:rsid w:val="00EC4899"/>
    <w:rsid w:val="00ED03AB"/>
    <w:rsid w:val="00ED32D2"/>
    <w:rsid w:val="00EE32DE"/>
    <w:rsid w:val="00EE5457"/>
    <w:rsid w:val="00EF2902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4B9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9903A-DE5F-4EF5-84C4-3830D1756A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CF16A-C71E-44A0-90DF-B11C6B91EF49}"/>
</file>

<file path=customXml/itemProps3.xml><?xml version="1.0" encoding="utf-8"?>
<ds:datastoreItem xmlns:ds="http://schemas.openxmlformats.org/officeDocument/2006/customXml" ds:itemID="{1091E956-281F-4916-971F-56131CB4334C}"/>
</file>

<file path=customXml/itemProps4.xml><?xml version="1.0" encoding="utf-8"?>
<ds:datastoreItem xmlns:ds="http://schemas.openxmlformats.org/officeDocument/2006/customXml" ds:itemID="{71635D84-A674-4C5C-8B06-CC6665BC307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310</TotalTime>
  <Pages>6</Pages>
  <Words>1336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25</cp:revision>
  <cp:lastPrinted>2019-02-06T12:12:00Z</cp:lastPrinted>
  <dcterms:created xsi:type="dcterms:W3CDTF">2019-12-30T19:39:00Z</dcterms:created>
  <dcterms:modified xsi:type="dcterms:W3CDTF">2020-05-17T08:19:00Z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