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3373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3B49AB4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3C46B1" w14:textId="3950B0F2" w:rsidR="0085747A" w:rsidRDefault="0071620A" w:rsidP="1E4A2F6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E4A2F6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E4A2F6A">
        <w:rPr>
          <w:rFonts w:ascii="Corbel" w:hAnsi="Corbel"/>
          <w:i/>
          <w:iCs/>
          <w:smallCaps/>
          <w:sz w:val="24"/>
          <w:szCs w:val="24"/>
        </w:rPr>
        <w:t xml:space="preserve"> 2022-2025</w:t>
      </w:r>
    </w:p>
    <w:p w14:paraId="6770B8DC" w14:textId="77777777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0B17A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2024-2025</w:t>
      </w:r>
    </w:p>
    <w:p w14:paraId="005582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7068B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2E04F0" w14:textId="77777777" w:rsidTr="1E4A2F6A">
        <w:tc>
          <w:tcPr>
            <w:tcW w:w="2694" w:type="dxa"/>
            <w:vAlign w:val="center"/>
          </w:tcPr>
          <w:p w14:paraId="526E294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33115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5C8FE374" w14:textId="77777777" w:rsidTr="1E4A2F6A">
        <w:tc>
          <w:tcPr>
            <w:tcW w:w="2694" w:type="dxa"/>
            <w:vAlign w:val="center"/>
          </w:tcPr>
          <w:p w14:paraId="598031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E8519E" w14:textId="6429C890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E/I/EP/C.8</w:t>
            </w:r>
          </w:p>
        </w:tc>
      </w:tr>
      <w:tr w:rsidR="0085747A" w:rsidRPr="009C54AE" w14:paraId="634D7B5F" w14:textId="77777777" w:rsidTr="1E4A2F6A">
        <w:tc>
          <w:tcPr>
            <w:tcW w:w="2694" w:type="dxa"/>
            <w:vAlign w:val="center"/>
          </w:tcPr>
          <w:p w14:paraId="1715B6C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12B24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9DC4F9A" w14:textId="77777777" w:rsidTr="1E4A2F6A">
        <w:tc>
          <w:tcPr>
            <w:tcW w:w="2694" w:type="dxa"/>
            <w:vAlign w:val="center"/>
          </w:tcPr>
          <w:p w14:paraId="2E82CC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F9526F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8C22DBB" w14:textId="77777777" w:rsidTr="1E4A2F6A">
        <w:tc>
          <w:tcPr>
            <w:tcW w:w="2694" w:type="dxa"/>
            <w:vAlign w:val="center"/>
          </w:tcPr>
          <w:p w14:paraId="13E6BAB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5A40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A67B015" w14:textId="77777777" w:rsidTr="1E4A2F6A">
        <w:tc>
          <w:tcPr>
            <w:tcW w:w="2694" w:type="dxa"/>
            <w:vAlign w:val="center"/>
          </w:tcPr>
          <w:p w14:paraId="3C61379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89DD7AB" w14:textId="4166CA58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D8527B2" w14:textId="77777777" w:rsidTr="1E4A2F6A">
        <w:tc>
          <w:tcPr>
            <w:tcW w:w="2694" w:type="dxa"/>
            <w:vAlign w:val="center"/>
          </w:tcPr>
          <w:p w14:paraId="56DB04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40BC5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8A2ED4" w14:textId="77777777" w:rsidTr="1E4A2F6A">
        <w:tc>
          <w:tcPr>
            <w:tcW w:w="2694" w:type="dxa"/>
            <w:vAlign w:val="center"/>
          </w:tcPr>
          <w:p w14:paraId="2850C1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14F866" w14:textId="77777777" w:rsidR="0085747A" w:rsidRPr="009C54AE" w:rsidRDefault="004179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2A3D96E" w14:textId="77777777" w:rsidTr="1E4A2F6A">
        <w:tc>
          <w:tcPr>
            <w:tcW w:w="2694" w:type="dxa"/>
            <w:vAlign w:val="center"/>
          </w:tcPr>
          <w:p w14:paraId="18336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6A4348" w14:textId="4A505703" w:rsidR="0085747A" w:rsidRPr="009C54AE" w:rsidRDefault="1E4A2F6A" w:rsidP="1E4A2F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E18FFBD" w14:textId="77777777" w:rsidTr="1E4A2F6A">
        <w:tc>
          <w:tcPr>
            <w:tcW w:w="2694" w:type="dxa"/>
            <w:vAlign w:val="center"/>
          </w:tcPr>
          <w:p w14:paraId="32D91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CEA9312" w14:textId="6FB2F04D" w:rsidR="0085747A" w:rsidRPr="009C54AE" w:rsidRDefault="1E4A2F6A" w:rsidP="1E4A2F6A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1E4A2F6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FF075F3" w14:textId="77777777" w:rsidTr="1E4A2F6A">
        <w:tc>
          <w:tcPr>
            <w:tcW w:w="2694" w:type="dxa"/>
            <w:vAlign w:val="center"/>
          </w:tcPr>
          <w:p w14:paraId="0017EC9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0DB80FF" w14:textId="30A24E65" w:rsidR="00923D7D" w:rsidRPr="009C54AE" w:rsidRDefault="0098200B" w:rsidP="42D473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2D473A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42D473A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19DB7E20" w14:textId="77777777" w:rsidTr="1E4A2F6A">
        <w:tc>
          <w:tcPr>
            <w:tcW w:w="2694" w:type="dxa"/>
            <w:vAlign w:val="center"/>
          </w:tcPr>
          <w:p w14:paraId="76E9E568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12C9FC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2DA61D65" w14:textId="77777777" w:rsidTr="1E4A2F6A">
        <w:tc>
          <w:tcPr>
            <w:tcW w:w="2694" w:type="dxa"/>
            <w:vAlign w:val="center"/>
          </w:tcPr>
          <w:p w14:paraId="1482403C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6F085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58C287ED" w14:textId="07F734B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B7E3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9E57FF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46A092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2EE1D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A95D3E" w14:textId="77777777" w:rsidTr="1E4A2F6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F6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AB9D0E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097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FB7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38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D7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747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AE22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31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740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05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C5BC45" w14:textId="77777777" w:rsidTr="1E4A2F6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F17B" w14:textId="1EBD150E" w:rsidR="00015B8F" w:rsidRPr="009C54AE" w:rsidRDefault="00F353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EF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0139F" w14:textId="79A2881B" w:rsidR="00015B8F" w:rsidRPr="009C54AE" w:rsidRDefault="1E4A2F6A" w:rsidP="1E4A2F6A">
            <w:pPr>
              <w:pStyle w:val="centralniewrubryce"/>
              <w:spacing w:before="0" w:after="0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95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7685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A0E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94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D00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3C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2CD5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D49B8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B604D0E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879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80D0F37" w14:textId="77777777" w:rsidR="0085747A" w:rsidRPr="0098200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0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480D75C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6BB0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575A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736F8B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2F0BB7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5440D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43B6305" w14:textId="77777777" w:rsidTr="00745302">
        <w:tc>
          <w:tcPr>
            <w:tcW w:w="9670" w:type="dxa"/>
          </w:tcPr>
          <w:p w14:paraId="13490B18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552A5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AC0A5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5916640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09580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082264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11D06152" w14:textId="77777777" w:rsidTr="00A03E3A">
        <w:tc>
          <w:tcPr>
            <w:tcW w:w="851" w:type="dxa"/>
            <w:vAlign w:val="center"/>
          </w:tcPr>
          <w:p w14:paraId="5C038507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133477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240C2452" w14:textId="77777777" w:rsidTr="00A03E3A">
        <w:tc>
          <w:tcPr>
            <w:tcW w:w="851" w:type="dxa"/>
            <w:vAlign w:val="center"/>
          </w:tcPr>
          <w:p w14:paraId="02324116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F7A89B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0DA18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E64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1A89A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3CC93595" w14:textId="77777777" w:rsidTr="27D25602">
        <w:tc>
          <w:tcPr>
            <w:tcW w:w="1677" w:type="dxa"/>
            <w:vAlign w:val="center"/>
          </w:tcPr>
          <w:p w14:paraId="5C4A80A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1367B7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122BFE5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79444C8B" w14:textId="77777777" w:rsidTr="27D25602">
        <w:tc>
          <w:tcPr>
            <w:tcW w:w="1677" w:type="dxa"/>
          </w:tcPr>
          <w:p w14:paraId="0E197723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01FC43AC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45BCDBAD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7BC0881" w14:textId="77777777" w:rsidTr="27D25602">
        <w:tc>
          <w:tcPr>
            <w:tcW w:w="1677" w:type="dxa"/>
          </w:tcPr>
          <w:p w14:paraId="4C397964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53F2C5C5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239A0B9B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571CC479" w14:textId="77777777" w:rsidTr="27D25602">
        <w:tc>
          <w:tcPr>
            <w:tcW w:w="1677" w:type="dxa"/>
          </w:tcPr>
          <w:p w14:paraId="339F3CD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EDE73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08684F18" w14:textId="67DFFA13" w:rsidR="005B7E3B" w:rsidRDefault="00C857A5" w:rsidP="005B7E3B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</w:rPr>
            </w:pPr>
            <w:r w:rsidRPr="27D25602">
              <w:rPr>
                <w:rFonts w:ascii="Corbel" w:hAnsi="Corbel"/>
                <w:b w:val="0"/>
                <w:smallCaps w:val="0"/>
              </w:rPr>
              <w:t>K_U03</w:t>
            </w:r>
          </w:p>
          <w:p w14:paraId="07CCCE8E" w14:textId="31AE57BA" w:rsidR="00C857A5" w:rsidRPr="009C54AE" w:rsidRDefault="2CA80AA4" w:rsidP="005B7E3B">
            <w:pPr>
              <w:pStyle w:val="Punktygwne"/>
              <w:spacing w:before="0" w:after="0"/>
              <w:jc w:val="center"/>
              <w:rPr>
                <w:bCs/>
                <w:smallCaps w:val="0"/>
                <w:color w:val="000000" w:themeColor="text1"/>
                <w:szCs w:val="24"/>
              </w:rPr>
            </w:pPr>
            <w:r w:rsidRPr="27D25602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K_U07</w:t>
            </w:r>
          </w:p>
        </w:tc>
      </w:tr>
      <w:tr w:rsidR="00C857A5" w:rsidRPr="009C54AE" w14:paraId="276B16C5" w14:textId="77777777" w:rsidTr="27D2560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3A37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804CD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2ED8" w14:textId="77777777" w:rsidR="00C857A5" w:rsidRPr="009C54AE" w:rsidRDefault="00C857A5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525558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3538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A3A121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D5371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20678C2" w14:textId="77777777" w:rsidTr="00261537">
        <w:tc>
          <w:tcPr>
            <w:tcW w:w="9520" w:type="dxa"/>
          </w:tcPr>
          <w:p w14:paraId="5EAEC69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09E513B5" w14:textId="77777777" w:rsidTr="00261537">
        <w:tc>
          <w:tcPr>
            <w:tcW w:w="9520" w:type="dxa"/>
          </w:tcPr>
          <w:p w14:paraId="7D5390C0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74B6649A" w14:textId="77777777" w:rsidTr="000C2890">
        <w:tc>
          <w:tcPr>
            <w:tcW w:w="9520" w:type="dxa"/>
          </w:tcPr>
          <w:p w14:paraId="3431C745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35237A1C" w14:textId="77777777" w:rsidTr="00E9035B">
        <w:tc>
          <w:tcPr>
            <w:tcW w:w="9520" w:type="dxa"/>
          </w:tcPr>
          <w:p w14:paraId="143E4D2D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670A953C" w14:textId="77777777" w:rsidTr="00261537">
        <w:tc>
          <w:tcPr>
            <w:tcW w:w="9520" w:type="dxa"/>
          </w:tcPr>
          <w:p w14:paraId="2D1057F1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1645093D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317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5B3C065C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1F41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55D7F9C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DA1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Internet jako źródło informacji przydatnej w procesie gospodarowania – możliwości i zagrożenia</w:t>
            </w:r>
          </w:p>
        </w:tc>
      </w:tr>
      <w:tr w:rsidR="00B817E2" w:rsidRPr="009C54AE" w14:paraId="490FA1D6" w14:textId="77777777" w:rsidTr="00261537">
        <w:tc>
          <w:tcPr>
            <w:tcW w:w="9520" w:type="dxa"/>
          </w:tcPr>
          <w:p w14:paraId="59952094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2A53BAFE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60EF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5D0AB9D4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97A03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18D18A7E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D3B4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Metody wydzielania i mierniki rozwoju sektora informacyjnego</w:t>
            </w:r>
          </w:p>
        </w:tc>
      </w:tr>
      <w:tr w:rsidR="008F32BF" w:rsidRPr="009C54AE" w14:paraId="4C3FD679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BF0B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4813B2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BD64F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AD628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D5C987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38A0FD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2C35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2135EA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C22E05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1065C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0CA70237" w14:textId="77777777" w:rsidTr="00B817E2">
        <w:tc>
          <w:tcPr>
            <w:tcW w:w="1962" w:type="dxa"/>
            <w:vAlign w:val="center"/>
          </w:tcPr>
          <w:p w14:paraId="2C201899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5C74EE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FEB604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996BFA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1D03C52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677B3B85" w14:textId="77777777" w:rsidTr="00B817E2">
        <w:tc>
          <w:tcPr>
            <w:tcW w:w="1962" w:type="dxa"/>
          </w:tcPr>
          <w:p w14:paraId="7E0CA51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4626242B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046641B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6D9AF12F" w14:textId="77777777" w:rsidTr="00B817E2">
        <w:tc>
          <w:tcPr>
            <w:tcW w:w="1962" w:type="dxa"/>
          </w:tcPr>
          <w:p w14:paraId="7DA743BD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4DEB57B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EE4E110" w14:textId="77777777" w:rsidR="00B817E2" w:rsidRPr="00E72150" w:rsidRDefault="00B817E2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000C5659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9820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EDCD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93C9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66C625A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3D04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6B47F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3EEF" w14:textId="77777777" w:rsidR="00451640" w:rsidRPr="00E72150" w:rsidRDefault="00451640" w:rsidP="005B7E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A9F2E7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C5766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D5CF1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80DB0F" w14:textId="77777777" w:rsidTr="00923D7D">
        <w:tc>
          <w:tcPr>
            <w:tcW w:w="9670" w:type="dxa"/>
          </w:tcPr>
          <w:p w14:paraId="519AC43E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39676F24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1F9224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3655A7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63609D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282A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BAB684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DCD829C" w14:textId="77777777" w:rsidTr="70ACA70E">
        <w:tc>
          <w:tcPr>
            <w:tcW w:w="4962" w:type="dxa"/>
            <w:vAlign w:val="center"/>
          </w:tcPr>
          <w:p w14:paraId="29CC78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3DB17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0C23F24" w14:textId="77777777" w:rsidTr="70ACA70E">
        <w:tc>
          <w:tcPr>
            <w:tcW w:w="4962" w:type="dxa"/>
          </w:tcPr>
          <w:p w14:paraId="001881D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73A4051" w14:textId="41D70FA7" w:rsidR="0085747A" w:rsidRPr="009C54AE" w:rsidRDefault="1E4A2F6A" w:rsidP="008F1557">
            <w:pPr>
              <w:pStyle w:val="Akapitzlist"/>
              <w:spacing w:after="0" w:line="240" w:lineRule="auto"/>
              <w:ind w:left="0"/>
              <w:jc w:val="center"/>
            </w:pPr>
            <w:r w:rsidRPr="1E4A2F6A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E04BC58" w14:textId="77777777" w:rsidTr="70ACA70E">
        <w:tc>
          <w:tcPr>
            <w:tcW w:w="4962" w:type="dxa"/>
          </w:tcPr>
          <w:p w14:paraId="56FD15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6395AF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164AB1A" w14:textId="77777777" w:rsidR="00C61DC5" w:rsidRPr="009C54AE" w:rsidRDefault="00FF4EF7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2C00D24" w14:textId="77777777" w:rsidTr="70ACA70E">
        <w:tc>
          <w:tcPr>
            <w:tcW w:w="4962" w:type="dxa"/>
          </w:tcPr>
          <w:p w14:paraId="06BA42C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2A098B9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60FAF2C" w14:textId="197B2E32" w:rsidR="00C61DC5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85747A" w:rsidRPr="009C54AE" w14:paraId="23B1F23B" w14:textId="77777777" w:rsidTr="70ACA70E">
        <w:tc>
          <w:tcPr>
            <w:tcW w:w="4962" w:type="dxa"/>
          </w:tcPr>
          <w:p w14:paraId="0CC4F5F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B1D0767" w14:textId="26644B89" w:rsidR="0085747A" w:rsidRPr="009C54AE" w:rsidRDefault="005B7E3B" w:rsidP="008F1557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663AC0A" w14:textId="77777777" w:rsidTr="70ACA70E">
        <w:tc>
          <w:tcPr>
            <w:tcW w:w="4962" w:type="dxa"/>
          </w:tcPr>
          <w:p w14:paraId="7CA685F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6F42D5" w14:textId="77777777" w:rsidR="0085747A" w:rsidRPr="009C54AE" w:rsidRDefault="00B817E2" w:rsidP="008F15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CBBA2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AB023D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5B83C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BDB94F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C7438AF" w14:textId="77777777" w:rsidTr="0071620A">
        <w:trPr>
          <w:trHeight w:val="397"/>
        </w:trPr>
        <w:tc>
          <w:tcPr>
            <w:tcW w:w="3544" w:type="dxa"/>
          </w:tcPr>
          <w:p w14:paraId="21EE33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4A460D2C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F8BF1B" w14:textId="77777777" w:rsidTr="0071620A">
        <w:trPr>
          <w:trHeight w:val="397"/>
        </w:trPr>
        <w:tc>
          <w:tcPr>
            <w:tcW w:w="3544" w:type="dxa"/>
          </w:tcPr>
          <w:p w14:paraId="11AF7A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3F77964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C837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7F7383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2355AC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754D04" w14:textId="77777777" w:rsidTr="0071620A">
        <w:trPr>
          <w:trHeight w:val="397"/>
        </w:trPr>
        <w:tc>
          <w:tcPr>
            <w:tcW w:w="7513" w:type="dxa"/>
          </w:tcPr>
          <w:p w14:paraId="23E90766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3DCD8BE0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117BF695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BAF5C50" w14:textId="77777777" w:rsidR="001A1A51" w:rsidRPr="00A262A6" w:rsidRDefault="00FA774D" w:rsidP="00BB46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BB4669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B4669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5548216E" w14:textId="77777777" w:rsidTr="0071620A">
        <w:trPr>
          <w:trHeight w:val="397"/>
        </w:trPr>
        <w:tc>
          <w:tcPr>
            <w:tcW w:w="7513" w:type="dxa"/>
          </w:tcPr>
          <w:p w14:paraId="3C187822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11C57690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F622D5B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5472DAFE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376D0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5E66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89DAE9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D69D1" w14:textId="77777777" w:rsidR="00E269CB" w:rsidRDefault="00E269CB" w:rsidP="00C16ABF">
      <w:pPr>
        <w:spacing w:after="0" w:line="240" w:lineRule="auto"/>
      </w:pPr>
      <w:r>
        <w:separator/>
      </w:r>
    </w:p>
  </w:endnote>
  <w:endnote w:type="continuationSeparator" w:id="0">
    <w:p w14:paraId="78230DF3" w14:textId="77777777" w:rsidR="00E269CB" w:rsidRDefault="00E269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DE286" w14:textId="77777777" w:rsidR="00E269CB" w:rsidRDefault="00E269CB" w:rsidP="00C16ABF">
      <w:pPr>
        <w:spacing w:after="0" w:line="240" w:lineRule="auto"/>
      </w:pPr>
      <w:r>
        <w:separator/>
      </w:r>
    </w:p>
  </w:footnote>
  <w:footnote w:type="continuationSeparator" w:id="0">
    <w:p w14:paraId="702C6AD5" w14:textId="77777777" w:rsidR="00E269CB" w:rsidRDefault="00E269CB" w:rsidP="00C16ABF">
      <w:pPr>
        <w:spacing w:after="0" w:line="240" w:lineRule="auto"/>
      </w:pPr>
      <w:r>
        <w:continuationSeparator/>
      </w:r>
    </w:p>
  </w:footnote>
  <w:footnote w:id="1">
    <w:p w14:paraId="3EBFA71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3E37"/>
    <w:rsid w:val="000C3C12"/>
    <w:rsid w:val="000D04B0"/>
    <w:rsid w:val="000F1C57"/>
    <w:rsid w:val="000F5615"/>
    <w:rsid w:val="00103BC3"/>
    <w:rsid w:val="00120E7F"/>
    <w:rsid w:val="00124BFF"/>
    <w:rsid w:val="0012560E"/>
    <w:rsid w:val="00127108"/>
    <w:rsid w:val="001300F4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87405"/>
    <w:rsid w:val="00187B40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9B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C7F91"/>
    <w:rsid w:val="004D25DA"/>
    <w:rsid w:val="004D5282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6696D"/>
    <w:rsid w:val="0059011A"/>
    <w:rsid w:val="00592BA3"/>
    <w:rsid w:val="0059484D"/>
    <w:rsid w:val="005A0855"/>
    <w:rsid w:val="005A133C"/>
    <w:rsid w:val="005A3196"/>
    <w:rsid w:val="005B7E3B"/>
    <w:rsid w:val="005C080F"/>
    <w:rsid w:val="005C42BA"/>
    <w:rsid w:val="005C55E5"/>
    <w:rsid w:val="005C696A"/>
    <w:rsid w:val="005E6E85"/>
    <w:rsid w:val="005F31D2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B4215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B7AE8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1557"/>
    <w:rsid w:val="008F32BF"/>
    <w:rsid w:val="008F6E29"/>
    <w:rsid w:val="009027F8"/>
    <w:rsid w:val="0091359E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26857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607DB"/>
    <w:rsid w:val="00B66529"/>
    <w:rsid w:val="00B75946"/>
    <w:rsid w:val="00B8056E"/>
    <w:rsid w:val="00B817E2"/>
    <w:rsid w:val="00B819C8"/>
    <w:rsid w:val="00B82308"/>
    <w:rsid w:val="00B90885"/>
    <w:rsid w:val="00B973B4"/>
    <w:rsid w:val="00BB023D"/>
    <w:rsid w:val="00BB1FC6"/>
    <w:rsid w:val="00BB4669"/>
    <w:rsid w:val="00BB520A"/>
    <w:rsid w:val="00BC6285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17BA4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C30BF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269CB"/>
    <w:rsid w:val="00E41CA2"/>
    <w:rsid w:val="00E47A3A"/>
    <w:rsid w:val="00E51E44"/>
    <w:rsid w:val="00E53FB6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35368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05642D83"/>
    <w:rsid w:val="15D16DC0"/>
    <w:rsid w:val="1E4A2F6A"/>
    <w:rsid w:val="27D25602"/>
    <w:rsid w:val="2CA80AA4"/>
    <w:rsid w:val="36F1F8F8"/>
    <w:rsid w:val="42D473AE"/>
    <w:rsid w:val="4FDA26E9"/>
    <w:rsid w:val="5277039D"/>
    <w:rsid w:val="5819F105"/>
    <w:rsid w:val="5B321076"/>
    <w:rsid w:val="70ACA70E"/>
    <w:rsid w:val="75F61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D7AD5"/>
  <w15:docId w15:val="{10EE1AC9-60FD-4E34-B151-A6DDD780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1300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00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00F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00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00F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54967-A43A-4AC3-B16C-11A8C46956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9733759-F085-4C07-8024-201CCB334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CC1BBB-75AA-4D30-97F6-1A1013DE5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821485-B448-4DA7-BD8B-28E7B0FA2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4</TotalTime>
  <Pages>1</Pages>
  <Words>868</Words>
  <Characters>5211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14</cp:revision>
  <cp:lastPrinted>2019-02-06T12:12:00Z</cp:lastPrinted>
  <dcterms:created xsi:type="dcterms:W3CDTF">2022-05-25T14:49:00Z</dcterms:created>
  <dcterms:modified xsi:type="dcterms:W3CDTF">2022-09-20T18:06:00Z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