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4E752F" w:rsidP="004E752F" w:rsidRDefault="004E752F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4E752F" w:rsidP="004E752F" w:rsidRDefault="004E752F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E752F" w:rsidP="004E752F" w:rsidRDefault="004E752F" w14:paraId="6A735ACE" w14:textId="7E95263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005945">
        <w:rPr>
          <w:rFonts w:ascii="Corbel" w:hAnsi="Corbel"/>
          <w:i/>
          <w:smallCaps/>
          <w:sz w:val="24"/>
          <w:szCs w:val="24"/>
        </w:rPr>
        <w:t>2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005945">
        <w:rPr>
          <w:rFonts w:ascii="Corbel" w:hAnsi="Corbel"/>
          <w:i/>
          <w:smallCaps/>
          <w:sz w:val="24"/>
          <w:szCs w:val="24"/>
        </w:rPr>
        <w:t>5</w:t>
      </w:r>
    </w:p>
    <w:p w:rsidR="004E752F" w:rsidP="004E752F" w:rsidRDefault="004E752F" w14:paraId="0F05DE12" w14:textId="1E92AC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005945">
        <w:rPr>
          <w:rFonts w:ascii="Corbel" w:hAnsi="Corbel"/>
          <w:sz w:val="20"/>
          <w:szCs w:val="20"/>
        </w:rPr>
        <w:t>4</w:t>
      </w:r>
      <w:r w:rsidR="00C71032">
        <w:rPr>
          <w:rFonts w:ascii="Corbel" w:hAnsi="Corbel"/>
          <w:sz w:val="20"/>
          <w:szCs w:val="20"/>
        </w:rPr>
        <w:t>/202</w:t>
      </w:r>
      <w:r w:rsidR="00005945">
        <w:rPr>
          <w:rFonts w:ascii="Corbel" w:hAnsi="Corbel"/>
          <w:sz w:val="20"/>
          <w:szCs w:val="20"/>
        </w:rPr>
        <w:t>5</w:t>
      </w:r>
    </w:p>
    <w:p w:rsidRPr="009C54AE" w:rsidR="004E752F" w:rsidP="004E752F" w:rsidRDefault="004E752F" w14:paraId="0A37501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4E752F" w:rsidP="004E752F" w:rsidRDefault="004E752F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4E752F" w:rsidTr="00C22102" w14:paraId="691054EE" w14:textId="77777777">
        <w:tc>
          <w:tcPr>
            <w:tcW w:w="2694" w:type="dxa"/>
            <w:vAlign w:val="center"/>
          </w:tcPr>
          <w:p w:rsidRPr="009C54AE" w:rsidR="004E752F" w:rsidP="00C22102" w:rsidRDefault="004E752F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6345B" w:rsidR="004E752F" w:rsidP="004B3EC6" w:rsidRDefault="004B3EC6" w14:paraId="0C2D00B1" w14:textId="5F3F884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Pr="00D6345B" w:rsidR="004E75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Pr="00D6345B" w:rsidR="004E752F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Pr="009C54AE" w:rsidR="004E752F" w:rsidTr="00C22102" w14:paraId="10F035CD" w14:textId="77777777">
        <w:tc>
          <w:tcPr>
            <w:tcW w:w="2694" w:type="dxa"/>
            <w:vAlign w:val="center"/>
          </w:tcPr>
          <w:p w:rsidRPr="009C54AE" w:rsidR="004E752F" w:rsidP="00C22102" w:rsidRDefault="004E752F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6345B" w:rsidR="004E752F" w:rsidP="00C22102" w:rsidRDefault="004E752F" w14:paraId="76FB5AF0" w14:textId="15E9ECF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Pr="009C54AE" w:rsidR="004E752F" w:rsidTr="00C22102" w14:paraId="4E2F8C33" w14:textId="77777777">
        <w:tc>
          <w:tcPr>
            <w:tcW w:w="2694" w:type="dxa"/>
            <w:vAlign w:val="center"/>
          </w:tcPr>
          <w:p w:rsidRPr="009C54AE" w:rsidR="004E752F" w:rsidP="00C22102" w:rsidRDefault="004E752F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E752F" w:rsidTr="00C22102" w14:paraId="729EEB71" w14:textId="77777777">
        <w:tc>
          <w:tcPr>
            <w:tcW w:w="2694" w:type="dxa"/>
            <w:vAlign w:val="center"/>
          </w:tcPr>
          <w:p w:rsidRPr="009C54AE" w:rsidR="004E752F" w:rsidP="00C22102" w:rsidRDefault="004E752F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C71032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4E752F" w:rsidTr="00C22102" w14:paraId="048482E6" w14:textId="77777777">
        <w:tc>
          <w:tcPr>
            <w:tcW w:w="2694" w:type="dxa"/>
            <w:vAlign w:val="center"/>
          </w:tcPr>
          <w:p w:rsidRPr="009C54AE" w:rsidR="004E752F" w:rsidP="00C22102" w:rsidRDefault="004E752F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4E752F" w:rsidTr="00C22102" w14:paraId="27F70225" w14:textId="77777777">
        <w:tc>
          <w:tcPr>
            <w:tcW w:w="2694" w:type="dxa"/>
            <w:vAlign w:val="center"/>
          </w:tcPr>
          <w:p w:rsidRPr="009C54AE" w:rsidR="004E752F" w:rsidP="00C22102" w:rsidRDefault="004E752F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C71032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4E752F" w:rsidTr="00C22102" w14:paraId="3A488BE5" w14:textId="77777777">
        <w:tc>
          <w:tcPr>
            <w:tcW w:w="2694" w:type="dxa"/>
            <w:vAlign w:val="center"/>
          </w:tcPr>
          <w:p w:rsidRPr="009C54AE" w:rsidR="004E752F" w:rsidP="00C22102" w:rsidRDefault="004E752F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4E752F" w:rsidTr="00C22102" w14:paraId="5C70B2EB" w14:textId="77777777">
        <w:tc>
          <w:tcPr>
            <w:tcW w:w="2694" w:type="dxa"/>
            <w:vAlign w:val="center"/>
          </w:tcPr>
          <w:p w:rsidRPr="009C54AE" w:rsidR="004E752F" w:rsidP="00C22102" w:rsidRDefault="004E752F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72763" w:rsidR="004E752F" w:rsidP="00C22102" w:rsidRDefault="003C6834" w14:paraId="56B68402" w14:textId="3164AD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872763" w:rsid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9C54AE" w:rsidR="004E752F" w:rsidTr="00C22102" w14:paraId="60CC448A" w14:textId="77777777">
        <w:tc>
          <w:tcPr>
            <w:tcW w:w="2694" w:type="dxa"/>
            <w:vAlign w:val="center"/>
          </w:tcPr>
          <w:p w:rsidRPr="009C54AE" w:rsidR="004E752F" w:rsidP="00C22102" w:rsidRDefault="004E752F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4E752F" w:rsidTr="00C22102" w14:paraId="6C505C59" w14:textId="77777777">
        <w:tc>
          <w:tcPr>
            <w:tcW w:w="2694" w:type="dxa"/>
            <w:vAlign w:val="center"/>
          </w:tcPr>
          <w:p w:rsidRPr="009C54AE" w:rsidR="004E752F" w:rsidP="00C22102" w:rsidRDefault="004E752F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4E752F" w:rsidTr="00C22102" w14:paraId="2786482B" w14:textId="77777777">
        <w:tc>
          <w:tcPr>
            <w:tcW w:w="2694" w:type="dxa"/>
            <w:vAlign w:val="center"/>
          </w:tcPr>
          <w:p w:rsidRPr="009C54AE" w:rsidR="004E752F" w:rsidP="00C22102" w:rsidRDefault="004E752F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4E752F" w:rsidTr="00C22102" w14:paraId="3E9548C5" w14:textId="77777777">
        <w:tc>
          <w:tcPr>
            <w:tcW w:w="2694" w:type="dxa"/>
            <w:vAlign w:val="center"/>
          </w:tcPr>
          <w:p w:rsidRPr="009C54AE" w:rsidR="004E752F" w:rsidP="00C22102" w:rsidRDefault="004E752F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4E752F" w14:paraId="3F3C2DD5" w14:textId="70854C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Pr="009C54AE" w:rsidR="004E752F" w:rsidTr="00C22102" w14:paraId="2CF45CF9" w14:textId="77777777">
        <w:tc>
          <w:tcPr>
            <w:tcW w:w="2694" w:type="dxa"/>
            <w:vAlign w:val="center"/>
          </w:tcPr>
          <w:p w:rsidRPr="009C54AE" w:rsidR="004E752F" w:rsidP="00C22102" w:rsidRDefault="004E752F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4E752F" w:rsidP="00C22102" w:rsidRDefault="00005945" w14:paraId="6326C015" w14:textId="41073D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:rsidRPr="009C54AE" w:rsidR="004E752F" w:rsidP="004E752F" w:rsidRDefault="004E752F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B11BE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B11B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B11BE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B11B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C766DF" w14:paraId="0E91BDB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6345B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CFEC6B" w14:textId="4DDDC1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05945" w14:paraId="02EB378F" w14:textId="41F230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35D1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5B4CBC" w:rsidP="005B4CBC" w:rsidRDefault="005B4CBC" w14:paraId="60061E4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5B4CBC" w:rsidP="005B4CBC" w:rsidRDefault="005B4CBC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E50681" w:rsidR="00DD63BE" w:rsidP="00DD63BE" w:rsidRDefault="00DD63BE" w14:paraId="2C97904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E50681">
        <w:rPr>
          <w:rStyle w:val="normaltextrun"/>
          <w:rFonts w:ascii="Wingdings" w:hAnsi="Wingdings" w:eastAsia="Wingdings" w:cs="Wingdings"/>
        </w:rPr>
        <w:t>þ</w:t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r w:rsidRPr="00E50681">
        <w:rPr>
          <w:rStyle w:val="spellingerror"/>
          <w:rFonts w:ascii="Corbel" w:hAnsi="Corbel"/>
        </w:rPr>
        <w:t>Teams)</w:t>
      </w:r>
      <w:r w:rsidRPr="00E50681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DD63BE" w:rsidP="00DD63BE" w:rsidRDefault="00DD63BE" w14:paraId="4D86A4F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5B4CBC" w:rsidP="005B4CBC" w:rsidRDefault="005B4CBC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0881" w:rsidP="00F83B28" w:rsidRDefault="00E22FBC" w14:paraId="64A6C5E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:rsidRPr="009C54AE" w:rsidR="00E22FBC" w:rsidP="00F83B28" w:rsidRDefault="00E22FBC" w14:paraId="55D48E7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Pr="009C54AE" w:rsidR="00E22FBC" w:rsidP="009C54AE" w:rsidRDefault="00E22FBC" w14:paraId="4B94D5A5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CC2C3ED" w14:textId="77777777">
        <w:tc>
          <w:tcPr>
            <w:tcW w:w="9670" w:type="dxa"/>
          </w:tcPr>
          <w:p w:rsidRPr="00064B9D" w:rsidR="0085747A" w:rsidP="00C71032" w:rsidRDefault="00D6345B" w14:paraId="0C4A2733" w14:textId="2E9BCA59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Pr="00AA30D7" w:rsidR="00064B9D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>owych zachowań społecznych</w:t>
            </w:r>
          </w:p>
        </w:tc>
      </w:tr>
    </w:tbl>
    <w:p w:rsidR="00153C41" w:rsidP="009C54AE" w:rsidRDefault="00153C41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>, treści Programowe i stosowane metody Dydaktyczne</w:t>
      </w:r>
    </w:p>
    <w:p w:rsidRPr="009C54AE" w:rsidR="0085747A" w:rsidP="009C54AE" w:rsidRDefault="0085747A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5B01EB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w:rsidRPr="009C54AE" w:rsidR="00F83B28" w:rsidP="009C54AE" w:rsidRDefault="00F83B28" w14:paraId="45FB08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D6345B" w:rsidTr="002E6835" w14:paraId="59B955E4" w14:textId="77777777">
        <w:tc>
          <w:tcPr>
            <w:tcW w:w="843" w:type="dxa"/>
            <w:vAlign w:val="center"/>
          </w:tcPr>
          <w:p w:rsidRPr="00980881" w:rsidR="00D6345B" w:rsidP="00515C10" w:rsidRDefault="00D6345B" w14:paraId="550CF7E8" w14:textId="1AA1776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lastRenderedPageBreak/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:rsidRPr="002E6835" w:rsidR="00D6345B" w:rsidP="00122C08" w:rsidRDefault="00D6345B" w14:paraId="2E278A33" w14:textId="3F6F9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2E6835" w:rsidTr="002E6835" w14:paraId="1D87E27C" w14:textId="77777777">
        <w:tc>
          <w:tcPr>
            <w:tcW w:w="843" w:type="dxa"/>
            <w:vAlign w:val="center"/>
          </w:tcPr>
          <w:p w:rsidRPr="00980881" w:rsidR="002E6835" w:rsidP="002E6835" w:rsidRDefault="002E6835" w14:paraId="3E0BAD69" w14:textId="712E1D3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:rsidRPr="00D6345B" w:rsidR="002E6835" w:rsidP="002E6835" w:rsidRDefault="002E6835" w14:paraId="61087BF2" w14:textId="7A7CDD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Pr="009C54AE" w:rsidR="002E6835" w:rsidTr="002E6835" w14:paraId="78BEF823" w14:textId="77777777">
        <w:tc>
          <w:tcPr>
            <w:tcW w:w="843" w:type="dxa"/>
            <w:vAlign w:val="center"/>
          </w:tcPr>
          <w:p w:rsidRPr="002E6835" w:rsidR="002E6835" w:rsidP="002E6835" w:rsidRDefault="002E6835" w14:paraId="64FA159E" w14:textId="09AA5E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:rsidRPr="00D6345B" w:rsidR="002E6835" w:rsidP="002E6835" w:rsidRDefault="002E6835" w14:paraId="691C2B88" w14:textId="31299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Pr="009C54AE" w:rsidR="002E6835" w:rsidTr="002E6835" w14:paraId="1BC77261" w14:textId="77777777">
        <w:tc>
          <w:tcPr>
            <w:tcW w:w="843" w:type="dxa"/>
            <w:vAlign w:val="center"/>
          </w:tcPr>
          <w:p w:rsidRPr="002E6835" w:rsidR="002E6835" w:rsidP="002E6835" w:rsidRDefault="002E6835" w14:paraId="1D97DF5B" w14:textId="02105AC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:rsidRPr="00D6345B" w:rsidR="002E6835" w:rsidP="002E6835" w:rsidRDefault="002E6835" w14:paraId="666069CB" w14:textId="6A9F4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:rsidRPr="009C54AE" w:rsidR="0085747A" w:rsidP="00515C10" w:rsidRDefault="0085747A" w14:paraId="049F31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5312826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145D29" w14:paraId="61F38664" w14:textId="77777777">
        <w:tc>
          <w:tcPr>
            <w:tcW w:w="1680" w:type="dxa"/>
            <w:vAlign w:val="center"/>
          </w:tcPr>
          <w:p w:rsidRPr="009C54AE" w:rsidR="0085747A" w:rsidP="0057727F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57727F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9C54AE" w:rsidRDefault="005B4CBC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6345B" w:rsidTr="00145D29" w14:paraId="473178B4" w14:textId="77777777">
        <w:tc>
          <w:tcPr>
            <w:tcW w:w="1680" w:type="dxa"/>
          </w:tcPr>
          <w:p w:rsidRPr="009C54AE" w:rsidR="00D6345B" w:rsidP="009C54AE" w:rsidRDefault="00D6345B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:rsidRPr="00D6345B" w:rsidR="00D6345B" w:rsidP="00D6345B" w:rsidRDefault="00D6345B" w14:paraId="5EFB6CB6" w14:textId="15F439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6345B" w:rsidR="00014400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:rsidR="00014400" w:rsidP="00014400" w:rsidRDefault="00D6345B" w14:paraId="039FB6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Pr="00D6345B" w:rsidR="00014400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:rsidR="00014400" w:rsidP="00014400" w:rsidRDefault="00014400" w14:paraId="530F7151" w14:textId="216390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:rsidRPr="00D6345B" w:rsidR="00D6345B" w:rsidP="00014400" w:rsidRDefault="00014400" w14:paraId="27F8033C" w14:textId="127B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D6345B" w:rsidTr="00145D29" w14:paraId="3AF4BDAA" w14:textId="77777777">
        <w:tc>
          <w:tcPr>
            <w:tcW w:w="1680" w:type="dxa"/>
          </w:tcPr>
          <w:p w:rsidRPr="009C54AE" w:rsidR="00D6345B" w:rsidP="009C54AE" w:rsidRDefault="00014400" w14:paraId="41960800" w14:textId="7F106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D6345B" w:rsidR="00D6345B" w:rsidP="006D624D" w:rsidRDefault="00D6345B" w14:paraId="7C07C7F8" w14:textId="08F276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Pr="00D6345B" w:rsidR="006D624D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DE7E6B" w:rsidR="00014400" w:rsidP="00014400" w:rsidRDefault="00014400" w14:paraId="578473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DE7E6B" w:rsidR="00014400" w:rsidP="00014400" w:rsidRDefault="00014400" w14:paraId="0F535E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D6345B" w:rsidR="00D6345B" w:rsidP="00014400" w:rsidRDefault="00014400" w14:paraId="5E6EAEE4" w14:textId="5D20A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145D29" w:rsidTr="00145D29" w14:paraId="18F52A63" w14:textId="77777777">
        <w:tc>
          <w:tcPr>
            <w:tcW w:w="1680" w:type="dxa"/>
          </w:tcPr>
          <w:p w:rsidRPr="009C54AE" w:rsidR="00145D29" w:rsidP="00DE7E6B" w:rsidRDefault="00145D29" w14:paraId="60EBE40D" w14:textId="4A82D2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D6345B" w:rsidR="00145D29" w:rsidP="00DE7E6B" w:rsidRDefault="00145D29" w14:paraId="5498B371" w14:textId="17C0C0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:rsidRPr="00DE7E6B" w:rsidR="00145D29" w:rsidP="00DE7E6B" w:rsidRDefault="00145D29" w14:paraId="58A498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DE7E6B" w:rsidR="00145D29" w:rsidP="00DE7E6B" w:rsidRDefault="00145D29" w14:paraId="0128E566" w14:textId="3D7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727F" w:rsidP="0057727F" w:rsidRDefault="00675843" w14:paraId="30A7CF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4BA699ED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4BA699ED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4BA699ED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4BA699ED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</w:p>
    <w:p w:rsidRPr="006530E1" w:rsidR="006530E1" w:rsidP="006530E1" w:rsidRDefault="006530E1" w14:paraId="5DB4455C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6530E1" w:rsidP="006530E1" w:rsidRDefault="006530E1" w14:paraId="67D5C2CB" w14:textId="5008B0EC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4BA699ED" w:rsidR="006530E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6530E1" w:rsidR="006530E1" w:rsidTr="006530E1" w14:paraId="028F561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503E56A8" w14:textId="77777777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6530E1" w:rsidR="006530E1" w:rsidTr="006530E1" w14:paraId="6ECE65D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4FE712F0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Pr="006530E1" w:rsidR="006530E1" w:rsidTr="006530E1" w14:paraId="475538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7F24F197" w14:textId="08BF96B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Pr="006530E1" w:rsidR="006530E1" w:rsidTr="006530E1" w14:paraId="47130D8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2B787451" w14:textId="3905B243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Pr="006530E1" w:rsidR="006530E1" w:rsidTr="006530E1" w14:paraId="1ECE160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40FC0163" w14:textId="77777777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Pr="006530E1" w:rsidR="006530E1" w:rsidTr="006530E1" w14:paraId="3497912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30E1" w:rsidR="006530E1" w:rsidP="006530E1" w:rsidRDefault="006530E1" w14:paraId="632F9C99" w14:textId="77777777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Pr="006530E1" w:rsidR="006530E1" w:rsidTr="00990FD6" w14:paraId="5916A3FB" w14:textId="77777777">
        <w:tc>
          <w:tcPr>
            <w:tcW w:w="9639" w:type="dxa"/>
          </w:tcPr>
          <w:p w:rsidRPr="006530E1" w:rsidR="006530E1" w:rsidP="006530E1" w:rsidRDefault="006530E1" w14:paraId="093BE040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Pr="006530E1" w:rsidR="006530E1" w:rsidTr="00990FD6" w14:paraId="4469ECDD" w14:textId="77777777">
        <w:tc>
          <w:tcPr>
            <w:tcW w:w="9639" w:type="dxa"/>
          </w:tcPr>
          <w:p w:rsidRPr="006530E1" w:rsidR="006530E1" w:rsidP="006530E1" w:rsidRDefault="006530E1" w14:paraId="549DCA62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Pr="006530E1" w:rsidR="006530E1" w:rsidTr="00990FD6" w14:paraId="4D59B185" w14:textId="77777777">
        <w:tc>
          <w:tcPr>
            <w:tcW w:w="9639" w:type="dxa"/>
          </w:tcPr>
          <w:p w:rsidRPr="006530E1" w:rsidR="006530E1" w:rsidP="006530E1" w:rsidRDefault="006530E1" w14:paraId="2EB0BD44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Pr="006530E1" w:rsidR="006530E1" w:rsidTr="00990FD6" w14:paraId="5517F8F6" w14:textId="77777777">
        <w:tc>
          <w:tcPr>
            <w:tcW w:w="9639" w:type="dxa"/>
          </w:tcPr>
          <w:p w:rsidRPr="006530E1" w:rsidR="006530E1" w:rsidP="006530E1" w:rsidRDefault="006530E1" w14:paraId="04FC10AA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Marketingowa strategia komunikacji z rynkiem. </w:t>
            </w:r>
          </w:p>
        </w:tc>
      </w:tr>
      <w:tr w:rsidRPr="006530E1" w:rsidR="006530E1" w:rsidTr="00990FD6" w14:paraId="69B61937" w14:textId="77777777">
        <w:tc>
          <w:tcPr>
            <w:tcW w:w="9639" w:type="dxa"/>
          </w:tcPr>
          <w:p w:rsidRPr="006530E1" w:rsidR="006530E1" w:rsidP="006530E1" w:rsidRDefault="006530E1" w14:paraId="13B6DFD8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:rsidRPr="009C54AE" w:rsidR="006530E1" w:rsidP="009C54AE" w:rsidRDefault="006530E1" w14:paraId="3C4309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5044EE" w:rsidR="0096216B" w:rsidP="0096216B" w:rsidRDefault="0096216B" w14:paraId="2FF4EDBF" w14:textId="4AB2C60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FC39F8" w:rsidR="0096216B" w:rsidP="0096216B" w:rsidRDefault="0096216B" w14:paraId="62517FB7" w14:textId="476440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81097C" w:rsidR="00B80E26" w:rsidP="00B80E26" w:rsidRDefault="00B80E26" w14:paraId="4B99056E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299C4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85747A" w:rsidTr="00923D7D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80E26" w:rsidTr="00923D7D" w14:paraId="53742A71" w14:textId="77777777">
        <w:tc>
          <w:tcPr>
            <w:tcW w:w="2410" w:type="dxa"/>
          </w:tcPr>
          <w:p w:rsidRPr="009C54AE" w:rsidR="00B80E26" w:rsidP="006974E8" w:rsidRDefault="00B80E26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Pr="003F2501" w:rsidR="00B80E26" w:rsidP="00122C08" w:rsidRDefault="003F2501" w14:paraId="4E0D8DF5" w14:textId="621F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B80E26" w:rsid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:rsidRPr="008B6559" w:rsidR="00B80E26" w:rsidP="00122C08" w:rsidRDefault="001A37A9" w14:paraId="00276226" w14:textId="6DE20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B80E26" w:rsidTr="00923D7D" w14:paraId="027E4924" w14:textId="77777777">
        <w:tc>
          <w:tcPr>
            <w:tcW w:w="2410" w:type="dxa"/>
          </w:tcPr>
          <w:p w:rsidRPr="009C54AE" w:rsidR="00B80E26" w:rsidP="006974E8" w:rsidRDefault="00B80E26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3F2501" w:rsidR="00B80E26" w:rsidP="00122C08" w:rsidRDefault="001A37A9" w14:paraId="2D50CC7C" w14:textId="478AD9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B80E26" w:rsid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:rsidRPr="008B6559" w:rsidR="00B80E26" w:rsidP="00122C08" w:rsidRDefault="001A37A9" w14:paraId="31983E7E" w14:textId="00653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B80E26" w:rsidTr="00923D7D" w14:paraId="2C3ECEAA" w14:textId="77777777">
        <w:tc>
          <w:tcPr>
            <w:tcW w:w="2410" w:type="dxa"/>
          </w:tcPr>
          <w:p w:rsidRPr="009C54AE" w:rsidR="00B80E26" w:rsidP="006974E8" w:rsidRDefault="00B80E26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Pr="00B80E26" w:rsidR="00B80E26" w:rsidP="00122C08" w:rsidRDefault="001A37A9" w14:paraId="4DE46190" w14:textId="4D6682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:rsidRPr="008B6559" w:rsidR="00B80E26" w:rsidP="00122C08" w:rsidRDefault="001A37A9" w14:paraId="40BE2171" w14:textId="04FE35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="00923D7D" w:rsidP="009C54AE" w:rsidRDefault="00923D7D" w14:paraId="3461D779" w14:textId="311657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F2501" w:rsidP="009C54AE" w:rsidRDefault="003F2501" w14:paraId="14B931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80929D" w14:textId="77777777">
        <w:tc>
          <w:tcPr>
            <w:tcW w:w="9670" w:type="dxa"/>
          </w:tcPr>
          <w:p w:rsidR="00E6534C" w:rsidP="00E6534C" w:rsidRDefault="00B80E26" w14:paraId="7E0BD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Pr="00E6534C"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:rsidR="00996575" w:rsidP="00E6534C" w:rsidRDefault="00996575" w14:paraId="69A2D5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:rsidR="00996575" w:rsidP="00E6534C" w:rsidRDefault="00E6534C" w14:paraId="267CE217" w14:textId="7FA4A0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:rsidR="00996575" w:rsidP="00E6534C" w:rsidRDefault="00E6534C" w14:paraId="5F6C94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:rsidRPr="00E6534C" w:rsidR="00E6534C" w:rsidP="00E6534C" w:rsidRDefault="00E6534C" w14:paraId="1A57F0DF" w14:textId="1FFA46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:rsidRPr="00E6534C" w:rsidR="0085747A" w:rsidP="00DD63BE" w:rsidRDefault="0085747A" w14:paraId="3CF2D8B6" w14:textId="34FA4137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14542" w:rsidP="009C54AE" w:rsidRDefault="00914542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10C3A31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D42568" w:rsidTr="10C3A311" w14:paraId="7A856870" w14:textId="77777777">
        <w:tc>
          <w:tcPr>
            <w:tcW w:w="4962" w:type="dxa"/>
          </w:tcPr>
          <w:p w:rsidRPr="009C54AE" w:rsidR="00D42568" w:rsidP="00C71032" w:rsidRDefault="00D42568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D42568" w:rsidP="008B4DD3" w:rsidRDefault="00B84E98" w14:paraId="423D4B9D" w14:textId="6D179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D42568" w:rsidTr="10C3A311" w14:paraId="2858F702" w14:textId="77777777">
        <w:tc>
          <w:tcPr>
            <w:tcW w:w="4962" w:type="dxa"/>
          </w:tcPr>
          <w:p w:rsidRPr="009C54AE" w:rsidR="00D42568" w:rsidP="008B4DD3" w:rsidRDefault="00D42568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D42568" w:rsidP="008B4DD3" w:rsidRDefault="00D42568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D42568" w:rsidP="008B4DD3" w:rsidRDefault="00B84E98" w14:paraId="7144751B" w14:textId="4CB890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D42568" w:rsidTr="10C3A311" w14:paraId="0D881619" w14:textId="77777777">
        <w:tc>
          <w:tcPr>
            <w:tcW w:w="4962" w:type="dxa"/>
          </w:tcPr>
          <w:p w:rsidRPr="009C54AE" w:rsidR="00D42568" w:rsidP="0057727F" w:rsidRDefault="00D42568" w14:paraId="169356F3" w14:textId="58B12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Pr="10C3A311" w:rsidR="00C71032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Pr="10C3A311" w:rsidR="003202E5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:rsidRPr="009C54AE" w:rsidR="00D42568" w:rsidP="00747B0E" w:rsidRDefault="00B84E98" w14:paraId="7CE58F48" w14:textId="21773F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Pr="009C54AE" w:rsidR="0085747A" w:rsidTr="10C3A311" w14:paraId="4D6280A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42568" w:rsidRDefault="00D42568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10C3A311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42568" w:rsidR="0085747A" w:rsidP="00D42568" w:rsidRDefault="00D42568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914542" w:rsidP="009C54AE" w:rsidRDefault="00914542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C71032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71032" w:rsidRDefault="00D42568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71032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71032" w:rsidRDefault="00D42568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914542" w:rsidP="009C54AE" w:rsidRDefault="00914542" w14:paraId="6D98A1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946DB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AF4A52" w:rsidR="003202E5" w:rsidTr="10C3A311" w14:paraId="1AB4EB8C" w14:textId="77777777">
        <w:tc>
          <w:tcPr>
            <w:tcW w:w="5000" w:type="pct"/>
          </w:tcPr>
          <w:p w:rsidRPr="00314664" w:rsidR="003202E5" w:rsidP="00122C08" w:rsidRDefault="003202E5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14664" w:rsidR="003202E5" w:rsidP="10C3A311" w:rsidRDefault="5B604FD4" w14:paraId="75C4909B" w14:textId="1776B1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Pr="10C3A311" w:rsidR="64001A11">
              <w:rPr>
                <w:rFonts w:ascii="Corbel" w:hAnsi="Corbel"/>
                <w:sz w:val="24"/>
                <w:szCs w:val="24"/>
              </w:rPr>
              <w:t>.</w:t>
            </w:r>
          </w:p>
          <w:p w:rsidR="00B84E98" w:rsidP="003202E5" w:rsidRDefault="5B604FD4" w14:paraId="215F0500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Janas A., Wktor J. W., Czubała A., Smoleń T. Marketing usług. PWN, Warszawa, 2012</w:t>
            </w:r>
            <w:r w:rsidRPr="10C3A311" w:rsidR="6906144F">
              <w:rPr>
                <w:rFonts w:ascii="Corbel" w:hAnsi="Corbel"/>
                <w:sz w:val="24"/>
                <w:szCs w:val="24"/>
              </w:rPr>
              <w:t>.</w:t>
            </w:r>
          </w:p>
          <w:p w:rsidRPr="00314664" w:rsidR="003202E5" w:rsidP="003202E5" w:rsidRDefault="00B84E98" w14:paraId="31AF2847" w14:textId="529CD48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Al-Noorachi M., Sułkowski Ł.,(red.) Marketing we współczesnej gospodarce: wybrane zagadnienia,  Difin, Warszawa 2018.</w:t>
            </w:r>
          </w:p>
        </w:tc>
      </w:tr>
      <w:tr w:rsidRPr="00AF4A52" w:rsidR="003202E5" w:rsidTr="10C3A311" w14:paraId="4EF6C96C" w14:textId="77777777">
        <w:tc>
          <w:tcPr>
            <w:tcW w:w="5000" w:type="pct"/>
          </w:tcPr>
          <w:p w:rsidRPr="00314664" w:rsidR="003202E5" w:rsidP="00122C08" w:rsidRDefault="003202E5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57E38" w:rsidP="00F555C8" w:rsidRDefault="5B604FD4" w14:paraId="2DF7D564" w14:textId="093FA47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Grzywacz J., Marketing banku, Difin, Warszawa 201</w:t>
            </w:r>
            <w:r w:rsidRPr="10C3A311" w:rsidR="56520272">
              <w:rPr>
                <w:rFonts w:ascii="Corbel" w:hAnsi="Corbel"/>
                <w:sz w:val="24"/>
                <w:szCs w:val="24"/>
              </w:rPr>
              <w:t>9</w:t>
            </w:r>
            <w:r w:rsidRPr="10C3A311" w:rsidR="3CFB0583">
              <w:rPr>
                <w:rFonts w:ascii="Corbel" w:hAnsi="Corbel"/>
                <w:sz w:val="24"/>
                <w:szCs w:val="24"/>
              </w:rPr>
              <w:t>.</w:t>
            </w:r>
          </w:p>
          <w:p w:rsidRPr="00B84E98" w:rsidR="00F555C8" w:rsidP="00F555C8" w:rsidRDefault="00F555C8" w14:paraId="7CE75B0C" w14:textId="777777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B84E98">
              <w:rPr>
                <w:rFonts w:ascii="Corbel" w:hAnsi="Corbel" w:cs="Calibri"/>
                <w:sz w:val="24"/>
                <w:szCs w:val="24"/>
              </w:rPr>
              <w:t>Jeffery M., Marketing analityczny. 15 wskaźników, które powinien znać każdy Marketer, Wydawnictwo Helion, 2015.</w:t>
            </w:r>
          </w:p>
          <w:p w:rsidR="384349CB" w:rsidP="00F555C8" w:rsidRDefault="384349CB" w14:paraId="42EA780B" w14:textId="3CD425C5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hAnsi="Corbel" w:eastAsia="Corbel" w:cs="Corbel"/>
                <w:b w:val="0"/>
                <w:szCs w:val="24"/>
              </w:rPr>
            </w:pPr>
            <w:r w:rsidRPr="10C3A311">
              <w:rPr>
                <w:rFonts w:ascii="Corbel" w:hAnsi="Corbel" w:eastAsia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Pr="10C3A311" w:rsidR="0ADD858C">
              <w:rPr>
                <w:rFonts w:ascii="Corbel" w:hAnsi="Corbel" w:eastAsia="Corbel" w:cs="Corbel"/>
                <w:b w:val="0"/>
                <w:szCs w:val="24"/>
              </w:rPr>
              <w:t>.</w:t>
            </w:r>
          </w:p>
          <w:p w:rsidRPr="00314664" w:rsidR="003202E5" w:rsidP="00F555C8" w:rsidRDefault="5B604FD4" w14:paraId="69AC93FE" w14:textId="77777777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85747A" w14:paraId="110FFD37" w14:textId="29078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84E98" w:rsidP="009C54AE" w:rsidRDefault="00B84E98" w14:paraId="212825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7E38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01E6" w:rsidP="00C16ABF" w:rsidRDefault="006B01E6" w14:paraId="739F4A63" w14:textId="77777777">
      <w:pPr>
        <w:spacing w:after="0" w:line="240" w:lineRule="auto"/>
      </w:pPr>
      <w:r>
        <w:separator/>
      </w:r>
    </w:p>
  </w:endnote>
  <w:endnote w:type="continuationSeparator" w:id="0">
    <w:p w:rsidR="006B01E6" w:rsidP="00C16ABF" w:rsidRDefault="006B01E6" w14:paraId="2B3D171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01E6" w:rsidP="00C16ABF" w:rsidRDefault="006B01E6" w14:paraId="010BC1E6" w14:textId="77777777">
      <w:pPr>
        <w:spacing w:after="0" w:line="240" w:lineRule="auto"/>
      </w:pPr>
      <w:r>
        <w:separator/>
      </w:r>
    </w:p>
  </w:footnote>
  <w:footnote w:type="continuationSeparator" w:id="0">
    <w:p w:rsidR="006B01E6" w:rsidP="00C16ABF" w:rsidRDefault="006B01E6" w14:paraId="7C722ABE" w14:textId="77777777">
      <w:pPr>
        <w:spacing w:after="0" w:line="240" w:lineRule="auto"/>
      </w:pPr>
      <w:r>
        <w:continuationSeparator/>
      </w:r>
    </w:p>
  </w:footnote>
  <w:footnote w:id="1">
    <w:p w:rsidR="005B4CBC" w:rsidP="005B4CBC" w:rsidRDefault="005B4CBC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hint="default" w:ascii="Corbel" w:hAnsi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496">
    <w:abstractNumId w:val="1"/>
  </w:num>
  <w:num w:numId="2" w16cid:durableId="1117800644">
    <w:abstractNumId w:val="7"/>
  </w:num>
  <w:num w:numId="3" w16cid:durableId="1488322602">
    <w:abstractNumId w:val="5"/>
  </w:num>
  <w:num w:numId="4" w16cid:durableId="1074473460">
    <w:abstractNumId w:val="3"/>
  </w:num>
  <w:num w:numId="5" w16cid:durableId="1712922088">
    <w:abstractNumId w:val="6"/>
  </w:num>
  <w:num w:numId="6" w16cid:durableId="228686797">
    <w:abstractNumId w:val="2"/>
  </w:num>
  <w:num w:numId="7" w16cid:durableId="2072774514">
    <w:abstractNumId w:val="4"/>
  </w:num>
  <w:num w:numId="8" w16cid:durableId="1182430427">
    <w:abstractNumId w:val="8"/>
  </w:num>
  <w:num w:numId="9" w16cid:durableId="1884946804">
    <w:abstractNumId w:val="10"/>
  </w:num>
  <w:num w:numId="10" w16cid:durableId="965311705">
    <w:abstractNumId w:val="11"/>
  </w:num>
  <w:num w:numId="11" w16cid:durableId="973363529">
    <w:abstractNumId w:val="9"/>
  </w:num>
  <w:num w:numId="12" w16cid:durableId="560600768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199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4BA699ED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rsid w:val="0023489F"/>
    <w:rPr>
      <w:rFonts w:eastAsia="Times New Roman"/>
      <w:b/>
      <w:sz w:val="24"/>
    </w:rPr>
  </w:style>
  <w:style w:type="character" w:styleId="st" w:customStyle="1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styleId="Nagwek2Znak" w:customStyle="1">
    <w:name w:val="Nagłówek 2 Znak"/>
    <w:link w:val="Nagwek2"/>
    <w:uiPriority w:val="9"/>
    <w:semiHidden/>
    <w:rsid w:val="00D57E38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Nagwek3Znak" w:customStyle="1">
    <w:name w:val="Nagłówek 3 Znak"/>
    <w:link w:val="Nagwek3"/>
    <w:uiPriority w:val="9"/>
    <w:semiHidden/>
    <w:rsid w:val="00D57E38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name" w:customStyle="1">
    <w:name w:val="name"/>
    <w:basedOn w:val="Domylnaczcionkaakapitu"/>
    <w:rsid w:val="00D57E38"/>
  </w:style>
  <w:style w:type="character" w:styleId="type" w:customStyle="1">
    <w:name w:val="type"/>
    <w:basedOn w:val="Domylnaczcionkaakapitu"/>
    <w:rsid w:val="00D57E38"/>
  </w:style>
  <w:style w:type="character" w:styleId="key" w:customStyle="1">
    <w:name w:val="key"/>
    <w:basedOn w:val="Domylnaczcionkaakapitu"/>
    <w:rsid w:val="00D57E38"/>
  </w:style>
  <w:style w:type="character" w:styleId="value" w:customStyle="1">
    <w:name w:val="value"/>
    <w:basedOn w:val="Domylnaczcionkaakapitu"/>
    <w:rsid w:val="00D57E38"/>
  </w:style>
  <w:style w:type="paragraph" w:styleId="paragraph" w:customStyle="1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D63BE"/>
  </w:style>
  <w:style w:type="character" w:styleId="spellingerror" w:customStyle="1">
    <w:name w:val="spellingerror"/>
    <w:basedOn w:val="Domylnaczcionkaakapitu"/>
    <w:rsid w:val="00DD63BE"/>
  </w:style>
  <w:style w:type="character" w:styleId="eop" w:customStyle="1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3519A3-F5A0-4786-AC28-52ED9FE6FF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BF6DC-089F-4C34-AD32-D75E34748D5C}"/>
</file>

<file path=customXml/itemProps4.xml><?xml version="1.0" encoding="utf-8"?>
<ds:datastoreItem xmlns:ds="http://schemas.openxmlformats.org/officeDocument/2006/customXml" ds:itemID="{619CD652-2B00-4FC8-97C1-8D4FF05B75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Pawłowska-Mielech Jadwiga</lastModifiedBy>
  <revision>39</revision>
  <lastPrinted>2017-02-15T21:41:00.0000000Z</lastPrinted>
  <dcterms:created xsi:type="dcterms:W3CDTF">2020-12-04T19:51:00.0000000Z</dcterms:created>
  <dcterms:modified xsi:type="dcterms:W3CDTF">2022-06-01T03:46:41.2449995Z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